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C2420" w14:textId="278472C7" w:rsidR="007B4E98" w:rsidRPr="002C6E99" w:rsidRDefault="006516B1" w:rsidP="00367DB7">
      <w:pPr>
        <w:jc w:val="center"/>
        <w:rPr>
          <w:b/>
          <w:sz w:val="28"/>
          <w:szCs w:val="28"/>
          <w:u w:val="single"/>
        </w:rPr>
      </w:pPr>
      <w:r w:rsidRPr="002C6E99">
        <w:rPr>
          <w:b/>
          <w:sz w:val="28"/>
          <w:szCs w:val="28"/>
          <w:u w:val="single"/>
        </w:rPr>
        <w:t>Syllabus</w:t>
      </w:r>
      <w:r w:rsidR="00367DB7" w:rsidRPr="002C6E99">
        <w:rPr>
          <w:b/>
          <w:sz w:val="28"/>
          <w:szCs w:val="28"/>
          <w:u w:val="single"/>
        </w:rPr>
        <w:t xml:space="preserve"> </w:t>
      </w:r>
    </w:p>
    <w:p w14:paraId="1B1898A8" w14:textId="006E2E27" w:rsidR="006516B1" w:rsidRPr="00704780" w:rsidRDefault="006516B1" w:rsidP="00544CD4">
      <w:pPr>
        <w:rPr>
          <w:bCs/>
          <w:sz w:val="24"/>
          <w:szCs w:val="24"/>
        </w:rPr>
      </w:pPr>
      <w:r w:rsidRPr="00704780">
        <w:rPr>
          <w:bCs/>
          <w:sz w:val="24"/>
          <w:szCs w:val="24"/>
        </w:rPr>
        <w:tab/>
      </w:r>
    </w:p>
    <w:p w14:paraId="4A01A54E" w14:textId="77777777" w:rsidR="00B93DF1" w:rsidRPr="00704780" w:rsidRDefault="00B93DF1" w:rsidP="00B93DF1">
      <w:pPr>
        <w:spacing w:after="0"/>
        <w:ind w:left="4320" w:firstLine="720"/>
        <w:rPr>
          <w:bCs/>
          <w:sz w:val="24"/>
          <w:szCs w:val="24"/>
        </w:rPr>
      </w:pPr>
    </w:p>
    <w:p w14:paraId="74D5C7A5" w14:textId="232378A6" w:rsidR="000F452D" w:rsidRPr="00704780" w:rsidRDefault="000F452D" w:rsidP="000F452D">
      <w:pPr>
        <w:rPr>
          <w:bCs/>
          <w:sz w:val="24"/>
          <w:szCs w:val="24"/>
        </w:rPr>
      </w:pPr>
      <w:r w:rsidRPr="00704780">
        <w:rPr>
          <w:b/>
          <w:sz w:val="24"/>
          <w:szCs w:val="24"/>
        </w:rPr>
        <w:t>Academic Term and Year</w:t>
      </w:r>
      <w:r w:rsidRPr="00704780">
        <w:rPr>
          <w:bCs/>
          <w:sz w:val="24"/>
          <w:szCs w:val="24"/>
        </w:rPr>
        <w:tab/>
      </w:r>
      <w:r w:rsidRPr="00704780">
        <w:rPr>
          <w:bCs/>
          <w:sz w:val="24"/>
          <w:szCs w:val="24"/>
        </w:rPr>
        <w:tab/>
      </w:r>
      <w:r w:rsidRPr="00704780">
        <w:rPr>
          <w:bCs/>
          <w:sz w:val="24"/>
          <w:szCs w:val="24"/>
        </w:rPr>
        <w:tab/>
      </w:r>
      <w:r w:rsidRPr="00704780">
        <w:rPr>
          <w:bCs/>
          <w:sz w:val="24"/>
          <w:szCs w:val="24"/>
        </w:rPr>
        <w:tab/>
        <w:t>Fall 2023</w:t>
      </w:r>
    </w:p>
    <w:p w14:paraId="4859066B" w14:textId="5BA6E5EF" w:rsidR="000F452D" w:rsidRPr="00704780" w:rsidRDefault="000F452D" w:rsidP="000F452D">
      <w:pPr>
        <w:rPr>
          <w:bCs/>
          <w:sz w:val="24"/>
          <w:szCs w:val="24"/>
        </w:rPr>
      </w:pPr>
      <w:r w:rsidRPr="00704780">
        <w:rPr>
          <w:b/>
          <w:sz w:val="24"/>
          <w:szCs w:val="24"/>
        </w:rPr>
        <w:t>Course Prefix/</w:t>
      </w:r>
      <w:r w:rsidR="00704780" w:rsidRPr="00704780">
        <w:rPr>
          <w:b/>
          <w:sz w:val="24"/>
          <w:szCs w:val="24"/>
        </w:rPr>
        <w:t xml:space="preserve"> </w:t>
      </w:r>
      <w:r w:rsidRPr="00704780">
        <w:rPr>
          <w:b/>
          <w:sz w:val="24"/>
          <w:szCs w:val="24"/>
        </w:rPr>
        <w:t>Section/Credit Hours</w:t>
      </w:r>
      <w:r w:rsidRPr="00704780">
        <w:rPr>
          <w:bCs/>
          <w:sz w:val="24"/>
          <w:szCs w:val="24"/>
        </w:rPr>
        <w:tab/>
      </w:r>
      <w:r w:rsidR="00704780">
        <w:rPr>
          <w:bCs/>
          <w:sz w:val="24"/>
          <w:szCs w:val="24"/>
        </w:rPr>
        <w:tab/>
      </w:r>
      <w:r w:rsidR="00704780">
        <w:rPr>
          <w:bCs/>
          <w:sz w:val="24"/>
          <w:szCs w:val="24"/>
        </w:rPr>
        <w:tab/>
      </w:r>
      <w:r w:rsidRPr="00704780">
        <w:rPr>
          <w:bCs/>
          <w:sz w:val="24"/>
          <w:szCs w:val="24"/>
        </w:rPr>
        <w:t>AC 326 -01/ CRN 10033 / 3 Credit Hours</w:t>
      </w:r>
    </w:p>
    <w:p w14:paraId="1A580BEB" w14:textId="2CCFEB2D" w:rsidR="000F452D" w:rsidRPr="00704780" w:rsidRDefault="000F452D" w:rsidP="000F452D">
      <w:pPr>
        <w:rPr>
          <w:bCs/>
          <w:sz w:val="24"/>
          <w:szCs w:val="24"/>
        </w:rPr>
      </w:pPr>
      <w:r w:rsidRPr="00704780">
        <w:rPr>
          <w:b/>
          <w:sz w:val="24"/>
          <w:szCs w:val="24"/>
        </w:rPr>
        <w:t>Course Title</w:t>
      </w:r>
      <w:r w:rsidRPr="00704780">
        <w:rPr>
          <w:bCs/>
          <w:sz w:val="24"/>
          <w:szCs w:val="24"/>
        </w:rPr>
        <w:tab/>
      </w:r>
      <w:r w:rsidRPr="00704780">
        <w:rPr>
          <w:bCs/>
          <w:sz w:val="24"/>
          <w:szCs w:val="24"/>
        </w:rPr>
        <w:tab/>
      </w:r>
      <w:r w:rsidRPr="00704780">
        <w:rPr>
          <w:bCs/>
          <w:sz w:val="24"/>
          <w:szCs w:val="24"/>
        </w:rPr>
        <w:tab/>
      </w:r>
      <w:r w:rsidRPr="00704780">
        <w:rPr>
          <w:bCs/>
          <w:sz w:val="24"/>
          <w:szCs w:val="24"/>
        </w:rPr>
        <w:tab/>
      </w:r>
      <w:r w:rsidRPr="00704780">
        <w:rPr>
          <w:bCs/>
          <w:sz w:val="24"/>
          <w:szCs w:val="24"/>
        </w:rPr>
        <w:tab/>
      </w:r>
      <w:r w:rsidRPr="00704780">
        <w:rPr>
          <w:bCs/>
          <w:sz w:val="24"/>
          <w:szCs w:val="24"/>
        </w:rPr>
        <w:tab/>
        <w:t>Accounting Systems</w:t>
      </w:r>
    </w:p>
    <w:p w14:paraId="6A7D55AA" w14:textId="3F7DDFA9" w:rsidR="000F452D" w:rsidRPr="00704780" w:rsidRDefault="000F452D" w:rsidP="000F452D">
      <w:pPr>
        <w:rPr>
          <w:bCs/>
          <w:sz w:val="24"/>
          <w:szCs w:val="24"/>
        </w:rPr>
      </w:pPr>
      <w:r w:rsidRPr="00704780">
        <w:rPr>
          <w:b/>
          <w:sz w:val="24"/>
          <w:szCs w:val="24"/>
        </w:rPr>
        <w:t>Course Date</w:t>
      </w:r>
      <w:r w:rsidRPr="00704780">
        <w:rPr>
          <w:bCs/>
          <w:sz w:val="24"/>
          <w:szCs w:val="24"/>
        </w:rPr>
        <w:tab/>
      </w:r>
      <w:r w:rsidRPr="00704780">
        <w:rPr>
          <w:bCs/>
          <w:sz w:val="24"/>
          <w:szCs w:val="24"/>
        </w:rPr>
        <w:tab/>
      </w:r>
      <w:r w:rsidRPr="00704780">
        <w:rPr>
          <w:bCs/>
          <w:sz w:val="24"/>
          <w:szCs w:val="24"/>
        </w:rPr>
        <w:tab/>
      </w:r>
      <w:r w:rsidRPr="00704780">
        <w:rPr>
          <w:bCs/>
          <w:sz w:val="24"/>
          <w:szCs w:val="24"/>
        </w:rPr>
        <w:tab/>
      </w:r>
      <w:r w:rsidRPr="00704780">
        <w:rPr>
          <w:bCs/>
          <w:sz w:val="24"/>
          <w:szCs w:val="24"/>
        </w:rPr>
        <w:tab/>
      </w:r>
      <w:r w:rsidRPr="00704780">
        <w:rPr>
          <w:bCs/>
          <w:sz w:val="24"/>
          <w:szCs w:val="24"/>
        </w:rPr>
        <w:tab/>
        <w:t>August 21 – December 15, 2023</w:t>
      </w:r>
    </w:p>
    <w:p w14:paraId="50EAC898" w14:textId="5AFA26B7" w:rsidR="000F452D" w:rsidRPr="00704780" w:rsidRDefault="000F452D" w:rsidP="000F452D">
      <w:pPr>
        <w:spacing w:after="0"/>
        <w:rPr>
          <w:bCs/>
          <w:sz w:val="24"/>
          <w:szCs w:val="24"/>
        </w:rPr>
      </w:pPr>
      <w:r w:rsidRPr="00704780">
        <w:rPr>
          <w:b/>
          <w:sz w:val="24"/>
          <w:szCs w:val="24"/>
        </w:rPr>
        <w:t>Days, Time, and Location of Class Meeting</w:t>
      </w:r>
      <w:r w:rsidRPr="00704780">
        <w:rPr>
          <w:bCs/>
          <w:sz w:val="24"/>
          <w:szCs w:val="24"/>
        </w:rPr>
        <w:tab/>
      </w:r>
      <w:r w:rsidRPr="00704780">
        <w:rPr>
          <w:bCs/>
          <w:sz w:val="24"/>
          <w:szCs w:val="24"/>
        </w:rPr>
        <w:tab/>
        <w:t xml:space="preserve">Tuesday and Thursday 8:00-9:15  </w:t>
      </w:r>
    </w:p>
    <w:p w14:paraId="5A1E3F64" w14:textId="1005EA5A" w:rsidR="000F452D" w:rsidRPr="00704780" w:rsidRDefault="000F452D" w:rsidP="000F452D">
      <w:pPr>
        <w:spacing w:after="0"/>
        <w:ind w:left="4320" w:firstLine="720"/>
        <w:rPr>
          <w:bCs/>
          <w:sz w:val="24"/>
          <w:szCs w:val="24"/>
        </w:rPr>
      </w:pPr>
      <w:r w:rsidRPr="00704780">
        <w:rPr>
          <w:bCs/>
          <w:sz w:val="24"/>
          <w:szCs w:val="24"/>
        </w:rPr>
        <w:t>Business Education Building RM 314</w:t>
      </w:r>
    </w:p>
    <w:p w14:paraId="4FDC4909" w14:textId="77777777" w:rsidR="000F452D" w:rsidRPr="00704780" w:rsidRDefault="000F452D" w:rsidP="000F452D">
      <w:pPr>
        <w:rPr>
          <w:bCs/>
          <w:sz w:val="24"/>
          <w:szCs w:val="24"/>
        </w:rPr>
      </w:pPr>
    </w:p>
    <w:p w14:paraId="6D667B41" w14:textId="49AC2FE5" w:rsidR="000F452D" w:rsidRPr="00704780" w:rsidRDefault="000F452D" w:rsidP="000F452D">
      <w:pPr>
        <w:rPr>
          <w:bCs/>
          <w:sz w:val="24"/>
          <w:szCs w:val="24"/>
        </w:rPr>
      </w:pPr>
      <w:r w:rsidRPr="00704780">
        <w:rPr>
          <w:b/>
          <w:sz w:val="24"/>
          <w:szCs w:val="24"/>
        </w:rPr>
        <w:t>Instructor’s Name</w:t>
      </w:r>
      <w:r w:rsidRPr="00704780">
        <w:rPr>
          <w:bCs/>
          <w:sz w:val="24"/>
          <w:szCs w:val="24"/>
        </w:rPr>
        <w:tab/>
      </w:r>
      <w:r w:rsidRPr="00704780">
        <w:rPr>
          <w:bCs/>
          <w:sz w:val="24"/>
          <w:szCs w:val="24"/>
        </w:rPr>
        <w:tab/>
      </w:r>
      <w:r w:rsidRPr="00704780">
        <w:rPr>
          <w:bCs/>
          <w:sz w:val="24"/>
          <w:szCs w:val="24"/>
        </w:rPr>
        <w:tab/>
      </w:r>
      <w:r w:rsidRPr="00704780">
        <w:rPr>
          <w:bCs/>
          <w:sz w:val="24"/>
          <w:szCs w:val="24"/>
        </w:rPr>
        <w:tab/>
      </w:r>
      <w:r w:rsidRPr="00704780">
        <w:rPr>
          <w:bCs/>
          <w:sz w:val="24"/>
          <w:szCs w:val="24"/>
        </w:rPr>
        <w:tab/>
        <w:t>Professor Lisa Bell</w:t>
      </w:r>
    </w:p>
    <w:p w14:paraId="0F9363D4" w14:textId="6DB62FDE" w:rsidR="000F452D" w:rsidRPr="00704780" w:rsidRDefault="000F452D" w:rsidP="000F452D">
      <w:pPr>
        <w:rPr>
          <w:bCs/>
          <w:sz w:val="24"/>
          <w:szCs w:val="24"/>
        </w:rPr>
      </w:pPr>
      <w:r w:rsidRPr="00704780">
        <w:rPr>
          <w:b/>
          <w:sz w:val="24"/>
          <w:szCs w:val="24"/>
        </w:rPr>
        <w:t>Office Location</w:t>
      </w:r>
      <w:r w:rsidRPr="00704780">
        <w:rPr>
          <w:bCs/>
          <w:sz w:val="24"/>
          <w:szCs w:val="24"/>
        </w:rPr>
        <w:tab/>
      </w:r>
      <w:r w:rsidRPr="00704780">
        <w:rPr>
          <w:bCs/>
          <w:sz w:val="24"/>
          <w:szCs w:val="24"/>
        </w:rPr>
        <w:tab/>
      </w:r>
      <w:r w:rsidRPr="00704780">
        <w:rPr>
          <w:bCs/>
          <w:sz w:val="24"/>
          <w:szCs w:val="24"/>
        </w:rPr>
        <w:tab/>
      </w:r>
      <w:r w:rsidRPr="00704780">
        <w:rPr>
          <w:bCs/>
          <w:sz w:val="24"/>
          <w:szCs w:val="24"/>
        </w:rPr>
        <w:tab/>
      </w:r>
      <w:r w:rsidRPr="00704780">
        <w:rPr>
          <w:bCs/>
          <w:sz w:val="24"/>
          <w:szCs w:val="24"/>
        </w:rPr>
        <w:tab/>
        <w:t>Business Education Building Room 306</w:t>
      </w:r>
    </w:p>
    <w:p w14:paraId="24696F32" w14:textId="01574306" w:rsidR="000F452D" w:rsidRPr="00704780" w:rsidRDefault="000F452D" w:rsidP="000F452D">
      <w:pPr>
        <w:rPr>
          <w:bCs/>
          <w:sz w:val="24"/>
          <w:szCs w:val="24"/>
        </w:rPr>
      </w:pPr>
    </w:p>
    <w:p w14:paraId="341724CF" w14:textId="77777777" w:rsidR="0037693A" w:rsidRDefault="000F452D" w:rsidP="0037693A">
      <w:pPr>
        <w:pStyle w:val="NoSpacing"/>
      </w:pPr>
      <w:r w:rsidRPr="00704780">
        <w:rPr>
          <w:b/>
          <w:bCs/>
        </w:rPr>
        <w:t xml:space="preserve">Office Hours </w:t>
      </w:r>
      <w:r w:rsidRPr="00704780">
        <w:rPr>
          <w:b/>
          <w:bCs/>
        </w:rPr>
        <w:tab/>
      </w:r>
      <w:r w:rsidRPr="00704780">
        <w:tab/>
      </w:r>
      <w:r w:rsidRPr="00704780">
        <w:tab/>
      </w:r>
      <w:r w:rsidRPr="00704780">
        <w:tab/>
      </w:r>
      <w:r w:rsidRPr="00704780">
        <w:tab/>
      </w:r>
      <w:r w:rsidRPr="00704780">
        <w:tab/>
      </w:r>
      <w:r w:rsidR="0037693A">
        <w:t>Monday:                   9:00 AM – 1:00 PM</w:t>
      </w:r>
    </w:p>
    <w:p w14:paraId="76EBDEA8" w14:textId="77777777" w:rsidR="0037693A" w:rsidRDefault="0037693A" w:rsidP="0037693A">
      <w:pPr>
        <w:pStyle w:val="NoSpacing"/>
        <w:ind w:left="4320" w:firstLine="720"/>
      </w:pPr>
      <w:r>
        <w:t xml:space="preserve">Tuesday: </w:t>
      </w:r>
      <w:r>
        <w:tab/>
        <w:t xml:space="preserve">      11:30 AM – 2:30 PM</w:t>
      </w:r>
    </w:p>
    <w:p w14:paraId="51C9BB7B" w14:textId="77777777" w:rsidR="0037693A" w:rsidRDefault="0037693A" w:rsidP="0037693A">
      <w:pPr>
        <w:pStyle w:val="NoSpacing"/>
        <w:ind w:left="4320" w:firstLine="720"/>
      </w:pPr>
      <w:r>
        <w:t>Thursday:                  9:30 AM – 12:30 PM</w:t>
      </w:r>
    </w:p>
    <w:p w14:paraId="432A3F9D" w14:textId="77777777" w:rsidR="0037693A" w:rsidRDefault="0037693A" w:rsidP="0037693A">
      <w:pPr>
        <w:pStyle w:val="NoSpacing"/>
        <w:ind w:left="4320" w:firstLine="720"/>
      </w:pPr>
      <w:r>
        <w:t>Other times by appointment only.</w:t>
      </w:r>
    </w:p>
    <w:p w14:paraId="3A28AB70" w14:textId="77777777" w:rsidR="0037693A" w:rsidRDefault="0037693A" w:rsidP="0037693A">
      <w:pPr>
        <w:pStyle w:val="NoSpacing"/>
        <w:ind w:left="4320" w:firstLine="720"/>
      </w:pPr>
    </w:p>
    <w:p w14:paraId="2A8388F6" w14:textId="46D75362" w:rsidR="000F452D" w:rsidRPr="00704780" w:rsidRDefault="000F452D" w:rsidP="0037693A">
      <w:pPr>
        <w:pStyle w:val="NoSpacing"/>
        <w:rPr>
          <w:bCs/>
          <w:sz w:val="24"/>
          <w:szCs w:val="24"/>
        </w:rPr>
      </w:pPr>
      <w:r w:rsidRPr="00704780">
        <w:rPr>
          <w:b/>
          <w:sz w:val="24"/>
          <w:szCs w:val="24"/>
        </w:rPr>
        <w:t>Contact Information</w:t>
      </w:r>
      <w:r w:rsidRPr="00704780">
        <w:rPr>
          <w:b/>
          <w:sz w:val="24"/>
          <w:szCs w:val="24"/>
        </w:rPr>
        <w:tab/>
      </w:r>
      <w:r w:rsidRPr="00704780">
        <w:rPr>
          <w:bCs/>
          <w:sz w:val="24"/>
          <w:szCs w:val="24"/>
        </w:rPr>
        <w:tab/>
      </w:r>
      <w:r w:rsidRPr="00704780">
        <w:rPr>
          <w:bCs/>
          <w:sz w:val="24"/>
          <w:szCs w:val="24"/>
        </w:rPr>
        <w:tab/>
      </w:r>
      <w:r w:rsidRPr="00704780">
        <w:rPr>
          <w:bCs/>
          <w:sz w:val="24"/>
          <w:szCs w:val="24"/>
        </w:rPr>
        <w:tab/>
      </w:r>
      <w:r w:rsidRPr="00704780">
        <w:rPr>
          <w:bCs/>
          <w:sz w:val="24"/>
          <w:szCs w:val="24"/>
        </w:rPr>
        <w:tab/>
        <w:t>(662)254-3600   Desk (662) 254-3608</w:t>
      </w:r>
    </w:p>
    <w:p w14:paraId="50249B22" w14:textId="6C765B4E" w:rsidR="000F452D" w:rsidRPr="00704780" w:rsidRDefault="000F452D" w:rsidP="000F452D">
      <w:pPr>
        <w:ind w:left="4320" w:firstLine="720"/>
        <w:rPr>
          <w:bCs/>
          <w:sz w:val="24"/>
          <w:szCs w:val="24"/>
        </w:rPr>
      </w:pPr>
      <w:r w:rsidRPr="00704780">
        <w:rPr>
          <w:bCs/>
          <w:sz w:val="24"/>
          <w:szCs w:val="24"/>
        </w:rPr>
        <w:t>lisa.bell@mvus.edu</w:t>
      </w:r>
    </w:p>
    <w:p w14:paraId="4A4D36BC" w14:textId="77777777" w:rsidR="000F452D" w:rsidRPr="00704780" w:rsidRDefault="000F452D" w:rsidP="000F452D">
      <w:pPr>
        <w:rPr>
          <w:bCs/>
          <w:sz w:val="24"/>
          <w:szCs w:val="24"/>
        </w:rPr>
      </w:pPr>
      <w:r w:rsidRPr="00704780">
        <w:rPr>
          <w:b/>
          <w:sz w:val="24"/>
          <w:szCs w:val="24"/>
        </w:rPr>
        <w:t>Course Prerequisites</w:t>
      </w:r>
      <w:r w:rsidRPr="00704780">
        <w:rPr>
          <w:bCs/>
          <w:sz w:val="24"/>
          <w:szCs w:val="24"/>
        </w:rPr>
        <w:tab/>
      </w:r>
      <w:r w:rsidRPr="00704780">
        <w:rPr>
          <w:bCs/>
          <w:sz w:val="24"/>
          <w:szCs w:val="24"/>
        </w:rPr>
        <w:tab/>
      </w:r>
      <w:r w:rsidRPr="00704780">
        <w:rPr>
          <w:bCs/>
          <w:sz w:val="24"/>
          <w:szCs w:val="24"/>
        </w:rPr>
        <w:tab/>
      </w:r>
      <w:r w:rsidRPr="00704780">
        <w:rPr>
          <w:bCs/>
          <w:sz w:val="24"/>
          <w:szCs w:val="24"/>
        </w:rPr>
        <w:tab/>
      </w:r>
      <w:r w:rsidRPr="00704780">
        <w:rPr>
          <w:bCs/>
          <w:sz w:val="24"/>
          <w:szCs w:val="24"/>
        </w:rPr>
        <w:tab/>
        <w:t>AC 222 and OA 215</w:t>
      </w:r>
    </w:p>
    <w:p w14:paraId="447DA8E5" w14:textId="77777777" w:rsidR="000F452D" w:rsidRPr="00704780" w:rsidRDefault="000F452D" w:rsidP="000F452D">
      <w:pPr>
        <w:rPr>
          <w:bCs/>
          <w:sz w:val="24"/>
          <w:szCs w:val="24"/>
        </w:rPr>
      </w:pPr>
    </w:p>
    <w:p w14:paraId="2760586C" w14:textId="65DFC5E4" w:rsidR="000F452D" w:rsidRPr="00704780" w:rsidRDefault="000F452D" w:rsidP="000F452D">
      <w:pPr>
        <w:rPr>
          <w:bCs/>
          <w:sz w:val="24"/>
          <w:szCs w:val="24"/>
        </w:rPr>
      </w:pPr>
      <w:r w:rsidRPr="00704780">
        <w:rPr>
          <w:b/>
          <w:sz w:val="24"/>
          <w:szCs w:val="24"/>
        </w:rPr>
        <w:t>Technology skills</w:t>
      </w:r>
      <w:r w:rsidRPr="00704780">
        <w:rPr>
          <w:bCs/>
          <w:sz w:val="24"/>
          <w:szCs w:val="24"/>
        </w:rPr>
        <w:tab/>
        <w:t>Basic computer skills, working within Windows system environment, navigating the internet, and e-mail.</w:t>
      </w:r>
    </w:p>
    <w:p w14:paraId="362CDE62" w14:textId="650C4798" w:rsidR="000F452D" w:rsidRPr="00704780" w:rsidRDefault="000F452D" w:rsidP="000F452D">
      <w:pPr>
        <w:rPr>
          <w:bCs/>
          <w:sz w:val="24"/>
          <w:szCs w:val="24"/>
        </w:rPr>
      </w:pPr>
      <w:r w:rsidRPr="00704780">
        <w:rPr>
          <w:b/>
          <w:sz w:val="24"/>
          <w:szCs w:val="24"/>
        </w:rPr>
        <w:t>Course Description</w:t>
      </w:r>
      <w:r w:rsidRPr="00704780">
        <w:rPr>
          <w:bCs/>
          <w:sz w:val="24"/>
          <w:szCs w:val="24"/>
        </w:rPr>
        <w:tab/>
        <w:t xml:space="preserve">The Accounting System has multiple implications due to its lack of a well-defined body of knowledge. In this class, you will study issues stemming from changes in </w:t>
      </w:r>
      <w:r w:rsidR="00704780">
        <w:rPr>
          <w:bCs/>
          <w:sz w:val="24"/>
          <w:szCs w:val="24"/>
        </w:rPr>
        <w:t xml:space="preserve">the </w:t>
      </w:r>
      <w:r w:rsidRPr="00704780">
        <w:rPr>
          <w:bCs/>
          <w:sz w:val="24"/>
          <w:szCs w:val="24"/>
        </w:rPr>
        <w:t xml:space="preserve">Sarbanes-Oxley Act (SOX) to understand general journal entries. Additionally, you will examine theories of Business Organization as a system of interrelated functions. Ultimately, you will evaluate the unique responsibilities of the domain of an accountant as an expert in their field of study.    </w:t>
      </w:r>
    </w:p>
    <w:p w14:paraId="3F998525" w14:textId="77777777" w:rsidR="003C3AAF" w:rsidRDefault="000F452D" w:rsidP="000F452D">
      <w:pPr>
        <w:rPr>
          <w:bCs/>
          <w:sz w:val="24"/>
          <w:szCs w:val="24"/>
        </w:rPr>
      </w:pPr>
      <w:r w:rsidRPr="003C3AAF">
        <w:rPr>
          <w:b/>
          <w:sz w:val="24"/>
          <w:szCs w:val="24"/>
        </w:rPr>
        <w:lastRenderedPageBreak/>
        <w:t>Expected Student Learning Outcomes</w:t>
      </w:r>
      <w:r w:rsidRPr="00704780">
        <w:rPr>
          <w:bCs/>
          <w:sz w:val="24"/>
          <w:szCs w:val="24"/>
        </w:rPr>
        <w:tab/>
      </w:r>
    </w:p>
    <w:p w14:paraId="725C2373" w14:textId="3E8CEE2A" w:rsidR="000F452D" w:rsidRPr="00704780" w:rsidRDefault="000F452D" w:rsidP="000F452D">
      <w:pPr>
        <w:rPr>
          <w:bCs/>
          <w:sz w:val="24"/>
          <w:szCs w:val="24"/>
        </w:rPr>
      </w:pPr>
      <w:r w:rsidRPr="00704780">
        <w:rPr>
          <w:bCs/>
          <w:sz w:val="24"/>
          <w:szCs w:val="24"/>
        </w:rPr>
        <w:t>At the end of this course, students will be able to:</w:t>
      </w:r>
    </w:p>
    <w:p w14:paraId="53C8E86A" w14:textId="77777777" w:rsidR="000F452D" w:rsidRPr="0010699E" w:rsidRDefault="000F452D" w:rsidP="003C3AAF">
      <w:pPr>
        <w:pStyle w:val="NoSpacing"/>
        <w:ind w:left="720" w:hanging="720"/>
        <w:rPr>
          <w:rFonts w:ascii="Times New Roman" w:hAnsi="Times New Roman" w:cs="Times New Roman"/>
        </w:rPr>
      </w:pPr>
      <w:r w:rsidRPr="00704780">
        <w:t>1.</w:t>
      </w:r>
      <w:r w:rsidRPr="00704780">
        <w:tab/>
      </w:r>
      <w:r w:rsidRPr="0010699E">
        <w:rPr>
          <w:rFonts w:ascii="Times New Roman" w:hAnsi="Times New Roman" w:cs="Times New Roman"/>
        </w:rPr>
        <w:t>Discuss and examine concepts of Accounting Information Systems (AIS) and Management Information Systems (MIS).</w:t>
      </w:r>
    </w:p>
    <w:p w14:paraId="5D890B3D" w14:textId="77777777" w:rsidR="000F452D" w:rsidRPr="0010699E" w:rsidRDefault="000F452D" w:rsidP="003C3AAF">
      <w:pPr>
        <w:pStyle w:val="NoSpacing"/>
        <w:ind w:left="720" w:hanging="720"/>
        <w:rPr>
          <w:rFonts w:ascii="Times New Roman" w:hAnsi="Times New Roman" w:cs="Times New Roman"/>
        </w:rPr>
      </w:pPr>
      <w:r w:rsidRPr="0010699E">
        <w:rPr>
          <w:rFonts w:ascii="Times New Roman" w:hAnsi="Times New Roman" w:cs="Times New Roman"/>
        </w:rPr>
        <w:t>2.</w:t>
      </w:r>
      <w:r w:rsidRPr="0010699E">
        <w:rPr>
          <w:rFonts w:ascii="Times New Roman" w:hAnsi="Times New Roman" w:cs="Times New Roman"/>
        </w:rPr>
        <w:tab/>
        <w:t>Understand organizational structures and functions through financial and nonfinancial transactions.</w:t>
      </w:r>
    </w:p>
    <w:p w14:paraId="6D81101A" w14:textId="77777777" w:rsidR="000F452D" w:rsidRPr="0010699E" w:rsidRDefault="000F452D" w:rsidP="003C3AAF">
      <w:pPr>
        <w:pStyle w:val="NoSpacing"/>
        <w:rPr>
          <w:rFonts w:ascii="Times New Roman" w:hAnsi="Times New Roman" w:cs="Times New Roman"/>
        </w:rPr>
      </w:pPr>
      <w:r w:rsidRPr="0010699E">
        <w:rPr>
          <w:rFonts w:ascii="Times New Roman" w:hAnsi="Times New Roman" w:cs="Times New Roman"/>
        </w:rPr>
        <w:t>3.</w:t>
      </w:r>
      <w:r w:rsidRPr="0010699E">
        <w:rPr>
          <w:rFonts w:ascii="Times New Roman" w:hAnsi="Times New Roman" w:cs="Times New Roman"/>
        </w:rPr>
        <w:tab/>
        <w:t>Recognize transaction cycles.</w:t>
      </w:r>
    </w:p>
    <w:p w14:paraId="0B53B9B3" w14:textId="77777777" w:rsidR="000F452D" w:rsidRPr="0010699E" w:rsidRDefault="000F452D" w:rsidP="003C3AAF">
      <w:pPr>
        <w:pStyle w:val="NoSpacing"/>
        <w:rPr>
          <w:rFonts w:ascii="Times New Roman" w:hAnsi="Times New Roman" w:cs="Times New Roman"/>
        </w:rPr>
      </w:pPr>
      <w:r w:rsidRPr="0010699E">
        <w:rPr>
          <w:rFonts w:ascii="Times New Roman" w:hAnsi="Times New Roman" w:cs="Times New Roman"/>
        </w:rPr>
        <w:t>4.</w:t>
      </w:r>
      <w:r w:rsidRPr="0010699E">
        <w:rPr>
          <w:rFonts w:ascii="Times New Roman" w:hAnsi="Times New Roman" w:cs="Times New Roman"/>
        </w:rPr>
        <w:tab/>
        <w:t>Understand batch and real-time processing.</w:t>
      </w:r>
    </w:p>
    <w:p w14:paraId="2607AC12" w14:textId="77777777" w:rsidR="000F452D" w:rsidRPr="0010699E" w:rsidRDefault="000F452D" w:rsidP="003C3AAF">
      <w:pPr>
        <w:pStyle w:val="NoSpacing"/>
        <w:rPr>
          <w:rFonts w:ascii="Times New Roman" w:hAnsi="Times New Roman" w:cs="Times New Roman"/>
        </w:rPr>
      </w:pPr>
      <w:r w:rsidRPr="0010699E">
        <w:rPr>
          <w:rFonts w:ascii="Times New Roman" w:hAnsi="Times New Roman" w:cs="Times New Roman"/>
        </w:rPr>
        <w:t>5.</w:t>
      </w:r>
      <w:r w:rsidRPr="0010699E">
        <w:rPr>
          <w:rFonts w:ascii="Times New Roman" w:hAnsi="Times New Roman" w:cs="Times New Roman"/>
        </w:rPr>
        <w:tab/>
        <w:t>Understand issues in business ethics, fraud, and adequate controls.</w:t>
      </w:r>
    </w:p>
    <w:p w14:paraId="0F60F02E" w14:textId="77777777" w:rsidR="000F452D" w:rsidRPr="0010699E" w:rsidRDefault="000F452D" w:rsidP="003C3AAF">
      <w:pPr>
        <w:pStyle w:val="NoSpacing"/>
        <w:rPr>
          <w:rFonts w:ascii="Times New Roman" w:hAnsi="Times New Roman" w:cs="Times New Roman"/>
        </w:rPr>
      </w:pPr>
      <w:r w:rsidRPr="0010699E">
        <w:rPr>
          <w:rFonts w:ascii="Times New Roman" w:hAnsi="Times New Roman" w:cs="Times New Roman"/>
        </w:rPr>
        <w:t>6.</w:t>
      </w:r>
      <w:r w:rsidRPr="0010699E">
        <w:rPr>
          <w:rFonts w:ascii="Times New Roman" w:hAnsi="Times New Roman" w:cs="Times New Roman"/>
        </w:rPr>
        <w:tab/>
        <w:t xml:space="preserve">Understand cash disbursements and purchase activities. </w:t>
      </w:r>
    </w:p>
    <w:p w14:paraId="14EACCAF" w14:textId="77777777" w:rsidR="000F452D" w:rsidRPr="0010699E" w:rsidRDefault="000F452D" w:rsidP="003C3AAF">
      <w:pPr>
        <w:pStyle w:val="NoSpacing"/>
        <w:rPr>
          <w:rFonts w:ascii="Times New Roman" w:hAnsi="Times New Roman" w:cs="Times New Roman"/>
        </w:rPr>
      </w:pPr>
      <w:r w:rsidRPr="0010699E">
        <w:rPr>
          <w:rFonts w:ascii="Times New Roman" w:hAnsi="Times New Roman" w:cs="Times New Roman"/>
        </w:rPr>
        <w:t>7.</w:t>
      </w:r>
      <w:r w:rsidRPr="0010699E">
        <w:rPr>
          <w:rFonts w:ascii="Times New Roman" w:hAnsi="Times New Roman" w:cs="Times New Roman"/>
        </w:rPr>
        <w:tab/>
        <w:t>Recognize payroll and fixed asset processes.</w:t>
      </w:r>
    </w:p>
    <w:p w14:paraId="0EBB235A" w14:textId="77777777" w:rsidR="000F452D" w:rsidRPr="0010699E" w:rsidRDefault="000F452D" w:rsidP="003C3AAF">
      <w:pPr>
        <w:pStyle w:val="NoSpacing"/>
        <w:rPr>
          <w:rFonts w:ascii="Times New Roman" w:hAnsi="Times New Roman" w:cs="Times New Roman"/>
        </w:rPr>
      </w:pPr>
      <w:r w:rsidRPr="0010699E">
        <w:rPr>
          <w:rFonts w:ascii="Times New Roman" w:hAnsi="Times New Roman" w:cs="Times New Roman"/>
        </w:rPr>
        <w:t>8.</w:t>
      </w:r>
      <w:r w:rsidRPr="0010699E">
        <w:rPr>
          <w:rFonts w:ascii="Times New Roman" w:hAnsi="Times New Roman" w:cs="Times New Roman"/>
        </w:rPr>
        <w:tab/>
        <w:t>Understand data flow and cost accounting.</w:t>
      </w:r>
    </w:p>
    <w:p w14:paraId="3C47FC00" w14:textId="77777777" w:rsidR="000F452D" w:rsidRPr="0010699E" w:rsidRDefault="000F452D" w:rsidP="003C3AAF">
      <w:pPr>
        <w:pStyle w:val="NoSpacing"/>
        <w:ind w:left="720" w:hanging="720"/>
        <w:rPr>
          <w:rFonts w:ascii="Times New Roman" w:hAnsi="Times New Roman" w:cs="Times New Roman"/>
        </w:rPr>
      </w:pPr>
      <w:r w:rsidRPr="0010699E">
        <w:rPr>
          <w:rFonts w:ascii="Times New Roman" w:hAnsi="Times New Roman" w:cs="Times New Roman"/>
        </w:rPr>
        <w:t>9.</w:t>
      </w:r>
      <w:r w:rsidRPr="0010699E">
        <w:rPr>
          <w:rFonts w:ascii="Times New Roman" w:hAnsi="Times New Roman" w:cs="Times New Roman"/>
        </w:rPr>
        <w:tab/>
        <w:t>Discuss and examine General Leger Systems (GLS), Financial Reporting Systems (FRS), and Management Reporting Systems (MRS).</w:t>
      </w:r>
    </w:p>
    <w:p w14:paraId="309B70B4" w14:textId="77777777" w:rsidR="000F452D" w:rsidRPr="0010699E" w:rsidRDefault="000F452D" w:rsidP="003C3AAF">
      <w:pPr>
        <w:pStyle w:val="NoSpacing"/>
        <w:rPr>
          <w:rFonts w:ascii="Times New Roman" w:hAnsi="Times New Roman" w:cs="Times New Roman"/>
        </w:rPr>
      </w:pPr>
      <w:r w:rsidRPr="0010699E">
        <w:rPr>
          <w:rFonts w:ascii="Times New Roman" w:hAnsi="Times New Roman" w:cs="Times New Roman"/>
        </w:rPr>
        <w:t>10.</w:t>
      </w:r>
      <w:r w:rsidRPr="0010699E">
        <w:rPr>
          <w:rFonts w:ascii="Times New Roman" w:hAnsi="Times New Roman" w:cs="Times New Roman"/>
        </w:rPr>
        <w:tab/>
        <w:t>Recognize lean manufacturing.</w:t>
      </w:r>
    </w:p>
    <w:p w14:paraId="563F8806" w14:textId="77777777" w:rsidR="000F452D" w:rsidRPr="0010699E" w:rsidRDefault="000F452D" w:rsidP="003C3AAF">
      <w:pPr>
        <w:pStyle w:val="NoSpacing"/>
        <w:rPr>
          <w:rFonts w:ascii="Times New Roman" w:hAnsi="Times New Roman" w:cs="Times New Roman"/>
        </w:rPr>
      </w:pPr>
      <w:r w:rsidRPr="0010699E">
        <w:rPr>
          <w:rFonts w:ascii="Times New Roman" w:hAnsi="Times New Roman" w:cs="Times New Roman"/>
        </w:rPr>
        <w:t>11.</w:t>
      </w:r>
      <w:r w:rsidRPr="0010699E">
        <w:rPr>
          <w:rFonts w:ascii="Times New Roman" w:hAnsi="Times New Roman" w:cs="Times New Roman"/>
        </w:rPr>
        <w:tab/>
        <w:t>Describe the historical perspective of organizational behavior.</w:t>
      </w:r>
    </w:p>
    <w:p w14:paraId="58EFC44A" w14:textId="77777777" w:rsidR="003C3AAF" w:rsidRPr="0010699E" w:rsidRDefault="003C3AAF" w:rsidP="003C3AAF">
      <w:pPr>
        <w:pStyle w:val="NoSpacing"/>
        <w:ind w:firstLine="720"/>
        <w:rPr>
          <w:rFonts w:ascii="Times New Roman" w:hAnsi="Times New Roman" w:cs="Times New Roman"/>
        </w:rPr>
      </w:pPr>
    </w:p>
    <w:p w14:paraId="40F4AE24" w14:textId="77777777" w:rsidR="003C3AAF" w:rsidRDefault="000F452D" w:rsidP="003C3AAF">
      <w:pPr>
        <w:pStyle w:val="NoSpacing"/>
        <w:rPr>
          <w:b/>
          <w:bCs/>
          <w:sz w:val="24"/>
          <w:szCs w:val="24"/>
        </w:rPr>
      </w:pPr>
      <w:r w:rsidRPr="003C3AAF">
        <w:rPr>
          <w:b/>
          <w:bCs/>
          <w:sz w:val="24"/>
          <w:szCs w:val="24"/>
        </w:rPr>
        <w:t>Course Requirements</w:t>
      </w:r>
      <w:r w:rsidRPr="003C3AAF">
        <w:rPr>
          <w:b/>
          <w:bCs/>
          <w:sz w:val="24"/>
          <w:szCs w:val="24"/>
        </w:rPr>
        <w:tab/>
      </w:r>
    </w:p>
    <w:p w14:paraId="64A5F0BA" w14:textId="6F834B82" w:rsidR="000F452D" w:rsidRPr="003C3AAF" w:rsidRDefault="000F452D" w:rsidP="002C6E99">
      <w:pPr>
        <w:pStyle w:val="NoSpacing"/>
        <w:ind w:left="2880" w:hanging="2880"/>
        <w:rPr>
          <w:bCs/>
          <w:sz w:val="24"/>
          <w:szCs w:val="24"/>
        </w:rPr>
      </w:pPr>
      <w:r w:rsidRPr="003C3AAF">
        <w:rPr>
          <w:bCs/>
          <w:sz w:val="24"/>
          <w:szCs w:val="24"/>
        </w:rPr>
        <w:t>Required textbook</w:t>
      </w:r>
      <w:r w:rsidRPr="003C3AAF">
        <w:rPr>
          <w:bCs/>
          <w:sz w:val="24"/>
          <w:szCs w:val="24"/>
        </w:rPr>
        <w:tab/>
        <w:t>James A. Hall- Accounting Information Systems, 10th Edition</w:t>
      </w:r>
      <w:r w:rsidR="003C3AAF" w:rsidRPr="003C3AAF">
        <w:rPr>
          <w:bCs/>
          <w:sz w:val="24"/>
          <w:szCs w:val="24"/>
        </w:rPr>
        <w:t xml:space="preserve">  </w:t>
      </w:r>
      <w:r w:rsidRPr="003C3AAF">
        <w:rPr>
          <w:bCs/>
          <w:sz w:val="24"/>
          <w:szCs w:val="24"/>
        </w:rPr>
        <w:t xml:space="preserve"> ISBN: 9781337619202</w:t>
      </w:r>
    </w:p>
    <w:p w14:paraId="4389A74D" w14:textId="77777777" w:rsidR="003C3AAF" w:rsidRDefault="003C3AAF" w:rsidP="000F452D">
      <w:pPr>
        <w:rPr>
          <w:b/>
          <w:sz w:val="24"/>
          <w:szCs w:val="24"/>
        </w:rPr>
      </w:pPr>
    </w:p>
    <w:p w14:paraId="4D11067B" w14:textId="5E8C32E7" w:rsidR="000F452D" w:rsidRPr="00704780" w:rsidRDefault="000F452D" w:rsidP="000F452D">
      <w:pPr>
        <w:rPr>
          <w:bCs/>
          <w:sz w:val="24"/>
          <w:szCs w:val="24"/>
        </w:rPr>
      </w:pPr>
      <w:r w:rsidRPr="003C3AAF">
        <w:rPr>
          <w:b/>
          <w:sz w:val="24"/>
          <w:szCs w:val="24"/>
        </w:rPr>
        <w:t>Supplementary materials</w:t>
      </w:r>
      <w:r w:rsidRPr="00704780">
        <w:rPr>
          <w:bCs/>
          <w:sz w:val="24"/>
          <w:szCs w:val="24"/>
        </w:rPr>
        <w:tab/>
        <w:t>Writable CDs or Flash Drive (Store all Assignments)</w:t>
      </w:r>
    </w:p>
    <w:p w14:paraId="42F1CDF8" w14:textId="77777777" w:rsidR="003C3AAF" w:rsidRDefault="003C3AAF" w:rsidP="000F452D">
      <w:pPr>
        <w:rPr>
          <w:b/>
          <w:sz w:val="24"/>
          <w:szCs w:val="24"/>
        </w:rPr>
      </w:pPr>
    </w:p>
    <w:p w14:paraId="213280A4" w14:textId="7FA6F429" w:rsidR="000F452D" w:rsidRPr="00704780" w:rsidRDefault="000F452D" w:rsidP="000F452D">
      <w:pPr>
        <w:rPr>
          <w:bCs/>
          <w:sz w:val="24"/>
          <w:szCs w:val="24"/>
        </w:rPr>
      </w:pPr>
      <w:r w:rsidRPr="003C3AAF">
        <w:rPr>
          <w:b/>
          <w:sz w:val="24"/>
          <w:szCs w:val="24"/>
        </w:rPr>
        <w:t>Class attendance policy</w:t>
      </w:r>
      <w:r w:rsidRPr="00704780">
        <w:rPr>
          <w:bCs/>
          <w:sz w:val="24"/>
          <w:szCs w:val="24"/>
        </w:rPr>
        <w:tab/>
        <w:t>ATTENDANCE AND PARTICIPATION</w:t>
      </w:r>
    </w:p>
    <w:p w14:paraId="5BB3ED0C" w14:textId="5A734B66" w:rsidR="00704780" w:rsidRPr="00704780" w:rsidRDefault="00704780" w:rsidP="00704780">
      <w:pPr>
        <w:rPr>
          <w:bCs/>
          <w:sz w:val="24"/>
          <w:szCs w:val="24"/>
        </w:rPr>
      </w:pPr>
      <w:r w:rsidRPr="00704780">
        <w:rPr>
          <w:bCs/>
          <w:sz w:val="24"/>
          <w:szCs w:val="24"/>
        </w:rPr>
        <w:t xml:space="preserve">Teaching/Learning Strategies: Class sessions will be conducted in lecture format.  However, questions and comments – with the aim of clarifying or explaining ideas, theories, and concepts, or increasing general knowledge and understanding of the subject matter of this course are encouraged.  </w:t>
      </w:r>
      <w:r w:rsidRPr="00704780">
        <w:rPr>
          <w:bCs/>
          <w:sz w:val="24"/>
          <w:szCs w:val="24"/>
          <w:u w:val="single"/>
        </w:rPr>
        <w:t>All students are required to do the reading assignments before class.</w:t>
      </w:r>
    </w:p>
    <w:p w14:paraId="5B106153" w14:textId="77777777" w:rsidR="000F452D" w:rsidRPr="00704780" w:rsidRDefault="000F452D" w:rsidP="000F452D">
      <w:pPr>
        <w:rPr>
          <w:bCs/>
          <w:sz w:val="24"/>
          <w:szCs w:val="24"/>
        </w:rPr>
      </w:pPr>
      <w:r w:rsidRPr="00704780">
        <w:rPr>
          <w:bCs/>
          <w:sz w:val="24"/>
          <w:szCs w:val="24"/>
        </w:rPr>
        <w:t xml:space="preserve">Class attendance is required to complete the course. The course emphasizes the development and practice of interpersonal communication skills and teamwork and problem-solving. </w:t>
      </w:r>
    </w:p>
    <w:p w14:paraId="2D9CD02F" w14:textId="77777777" w:rsidR="000F452D" w:rsidRPr="00704780" w:rsidRDefault="000F452D" w:rsidP="000F452D">
      <w:pPr>
        <w:rPr>
          <w:bCs/>
          <w:sz w:val="24"/>
          <w:szCs w:val="24"/>
        </w:rPr>
      </w:pPr>
      <w:r w:rsidRPr="00704780">
        <w:rPr>
          <w:bCs/>
          <w:sz w:val="24"/>
          <w:szCs w:val="24"/>
        </w:rPr>
        <w:t xml:space="preserve">Student(s) who fail to participate in the course will be annotated as absent un-excused (AU) unless the professor has been informed beforehand and deemed the absence as absent excused (AE). The professor shall report all absences to the Office of Student Records as required. A student who has not participated for seven (7) consecutive days regardless of if the absences were deemed ‘AU’ or ‘AE’ shall be recommended for administrative withdrawal to the main campus and annotated as (NS) No Show.  In a traditional classroom, just because a student contacts the instructor and is excused from a scheduled class meeting does not mean </w:t>
      </w:r>
      <w:r w:rsidRPr="00704780">
        <w:rPr>
          <w:bCs/>
          <w:sz w:val="24"/>
          <w:szCs w:val="24"/>
        </w:rPr>
        <w:lastRenderedPageBreak/>
        <w:t>the student is given credit for participation or attendance. The student is still annotated as AU or AE. It is the professor's sole discretion as to what he/she shall consider ‘AU’ or ‘AE’.</w:t>
      </w:r>
    </w:p>
    <w:p w14:paraId="2A5B8D68" w14:textId="59DF0370" w:rsidR="000F452D" w:rsidRDefault="000F452D" w:rsidP="002C6E99">
      <w:pPr>
        <w:ind w:firstLine="720"/>
        <w:rPr>
          <w:bCs/>
          <w:sz w:val="24"/>
          <w:szCs w:val="24"/>
        </w:rPr>
      </w:pPr>
      <w:r w:rsidRPr="00704780">
        <w:rPr>
          <w:bCs/>
          <w:sz w:val="24"/>
          <w:szCs w:val="24"/>
        </w:rPr>
        <w:t xml:space="preserve">For each student whose name is listed on the Grade Roster, the student will be indicated “AC”, </w:t>
      </w:r>
      <w:r w:rsidR="002C6E99">
        <w:rPr>
          <w:bCs/>
          <w:sz w:val="24"/>
          <w:szCs w:val="24"/>
        </w:rPr>
        <w:t>If</w:t>
      </w:r>
      <w:r w:rsidRPr="00704780">
        <w:rPr>
          <w:bCs/>
          <w:sz w:val="24"/>
          <w:szCs w:val="24"/>
        </w:rPr>
        <w:t xml:space="preserve"> the student has submitted an activity assigned by the faculty, the indicator “AC” is to be entered. </w:t>
      </w:r>
    </w:p>
    <w:p w14:paraId="4C9A8937" w14:textId="77777777" w:rsidR="002C6E99" w:rsidRPr="00704780" w:rsidRDefault="002C6E99" w:rsidP="002C6E99">
      <w:pPr>
        <w:ind w:firstLine="720"/>
        <w:rPr>
          <w:bCs/>
          <w:sz w:val="24"/>
          <w:szCs w:val="24"/>
        </w:rPr>
      </w:pPr>
    </w:p>
    <w:p w14:paraId="154C9870" w14:textId="2A9F9156" w:rsidR="000F452D" w:rsidRPr="00704780" w:rsidRDefault="000F452D" w:rsidP="000F452D">
      <w:pPr>
        <w:rPr>
          <w:bCs/>
          <w:sz w:val="24"/>
          <w:szCs w:val="24"/>
        </w:rPr>
      </w:pPr>
      <w:r w:rsidRPr="002C6E99">
        <w:rPr>
          <w:b/>
          <w:sz w:val="24"/>
          <w:szCs w:val="24"/>
        </w:rPr>
        <w:t>Submission of Work</w:t>
      </w:r>
      <w:r w:rsidRPr="00704780">
        <w:rPr>
          <w:bCs/>
          <w:sz w:val="24"/>
          <w:szCs w:val="24"/>
        </w:rPr>
        <w:tab/>
        <w:t>The Fall 2023 academic term officially begins on Monday, August 21, and ends on December 15, 2023.  The student MUST complete all assignments on the due date assigned within the Canvas. Late submissions will result in serious point deductions. There will be no last-minute effort of the professor to grade all assignments of a student at one time.  This policy is strictly enforced.</w:t>
      </w:r>
    </w:p>
    <w:p w14:paraId="05B9FC56" w14:textId="77777777" w:rsidR="000F452D" w:rsidRPr="00704780" w:rsidRDefault="000F452D" w:rsidP="000F452D">
      <w:pPr>
        <w:rPr>
          <w:bCs/>
          <w:sz w:val="24"/>
          <w:szCs w:val="24"/>
        </w:rPr>
      </w:pPr>
      <w:r w:rsidRPr="00704780">
        <w:rPr>
          <w:bCs/>
          <w:sz w:val="24"/>
          <w:szCs w:val="24"/>
        </w:rPr>
        <w:t>Scheduled assignments MUST be successfully submitted by all due dates and times. Under no circumstances will assignments be submitted as an email or by sliding them under the instructors’ door or by placing them in the department mailbox.</w:t>
      </w:r>
    </w:p>
    <w:p w14:paraId="42A99ADD" w14:textId="77777777" w:rsidR="003C3AAF" w:rsidRDefault="003C3AAF" w:rsidP="000F452D">
      <w:pPr>
        <w:rPr>
          <w:b/>
          <w:sz w:val="24"/>
          <w:szCs w:val="24"/>
        </w:rPr>
      </w:pPr>
    </w:p>
    <w:p w14:paraId="4B1212E8" w14:textId="34BC9B96" w:rsidR="000F452D" w:rsidRPr="00704780" w:rsidRDefault="000F452D" w:rsidP="000F452D">
      <w:pPr>
        <w:rPr>
          <w:bCs/>
          <w:sz w:val="24"/>
          <w:szCs w:val="24"/>
        </w:rPr>
      </w:pPr>
      <w:r w:rsidRPr="003C3AAF">
        <w:rPr>
          <w:b/>
          <w:sz w:val="24"/>
          <w:szCs w:val="24"/>
        </w:rPr>
        <w:t>Make-up policy</w:t>
      </w:r>
      <w:r w:rsidRPr="00704780">
        <w:rPr>
          <w:bCs/>
          <w:sz w:val="24"/>
          <w:szCs w:val="24"/>
        </w:rPr>
        <w:tab/>
        <w:t xml:space="preserve">Student engagement and time management are critical for success in this class. Time management is critical for the professor. The professor has set dates for submitting all assignments and quizzes. There will be no opportunities for making up activities or assignments beyond the due dates set for this course. All assignments and quizzes for this course must be completed on or before the due date. </w:t>
      </w:r>
    </w:p>
    <w:p w14:paraId="45F2606A" w14:textId="77777777" w:rsidR="000F452D" w:rsidRPr="00704780" w:rsidRDefault="000F452D" w:rsidP="000F452D">
      <w:pPr>
        <w:rPr>
          <w:bCs/>
          <w:sz w:val="24"/>
          <w:szCs w:val="24"/>
        </w:rPr>
      </w:pPr>
      <w:r w:rsidRPr="00704780">
        <w:rPr>
          <w:bCs/>
          <w:sz w:val="24"/>
          <w:szCs w:val="24"/>
        </w:rPr>
        <w:t>The student MUST work ahead and not wait until the due date to begin work on the assignment because the degree of intensity for each assignment varies.</w:t>
      </w:r>
    </w:p>
    <w:p w14:paraId="4D619C79" w14:textId="77777777" w:rsidR="003C3AAF" w:rsidRDefault="003C3AAF" w:rsidP="000F452D">
      <w:pPr>
        <w:rPr>
          <w:b/>
          <w:sz w:val="24"/>
          <w:szCs w:val="24"/>
        </w:rPr>
      </w:pPr>
    </w:p>
    <w:p w14:paraId="7E698E68" w14:textId="02AD4CA2" w:rsidR="000F452D" w:rsidRPr="00704780" w:rsidRDefault="000F452D" w:rsidP="000F452D">
      <w:pPr>
        <w:rPr>
          <w:bCs/>
          <w:sz w:val="24"/>
          <w:szCs w:val="24"/>
        </w:rPr>
      </w:pPr>
      <w:r w:rsidRPr="003C3AAF">
        <w:rPr>
          <w:b/>
          <w:sz w:val="24"/>
          <w:szCs w:val="24"/>
        </w:rPr>
        <w:t>Course Drops/Incompletes</w:t>
      </w:r>
      <w:r w:rsidRPr="00704780">
        <w:rPr>
          <w:bCs/>
          <w:sz w:val="24"/>
          <w:szCs w:val="24"/>
        </w:rPr>
        <w:t xml:space="preserve"> </w:t>
      </w:r>
      <w:r w:rsidRPr="00704780">
        <w:rPr>
          <w:bCs/>
          <w:sz w:val="24"/>
          <w:szCs w:val="24"/>
        </w:rPr>
        <w:tab/>
        <w:t>Students not completing the course for any reason are required to submit official drop notices to the Office of Student Records (Registrar’s Office) prior to the deadline date. This is the responsibility of the student. Failure to comply with this procedure will result in a letter grade of “UF”.  Additionally, “Not officially withdrawing from the university will impact your financial aid and result in you owing the university.”</w:t>
      </w:r>
    </w:p>
    <w:p w14:paraId="4D7AFF9F" w14:textId="77777777" w:rsidR="003C3AAF" w:rsidRDefault="003C3AAF" w:rsidP="000F452D">
      <w:pPr>
        <w:rPr>
          <w:b/>
          <w:sz w:val="24"/>
          <w:szCs w:val="24"/>
        </w:rPr>
      </w:pPr>
    </w:p>
    <w:p w14:paraId="3E8B2B87" w14:textId="77777777" w:rsidR="003C3AAF" w:rsidRDefault="000F452D" w:rsidP="000F452D">
      <w:pPr>
        <w:rPr>
          <w:bCs/>
          <w:sz w:val="24"/>
          <w:szCs w:val="24"/>
        </w:rPr>
      </w:pPr>
      <w:r w:rsidRPr="003C3AAF">
        <w:rPr>
          <w:b/>
          <w:sz w:val="24"/>
          <w:szCs w:val="24"/>
        </w:rPr>
        <w:t>Academic Integrity</w:t>
      </w:r>
      <w:r w:rsidRPr="00704780">
        <w:rPr>
          <w:bCs/>
          <w:sz w:val="24"/>
          <w:szCs w:val="24"/>
        </w:rPr>
        <w:tab/>
      </w:r>
    </w:p>
    <w:p w14:paraId="32892C0F" w14:textId="32CEB1E3" w:rsidR="000F452D" w:rsidRPr="00704780" w:rsidRDefault="000F452D" w:rsidP="000F452D">
      <w:pPr>
        <w:rPr>
          <w:bCs/>
          <w:sz w:val="24"/>
          <w:szCs w:val="24"/>
        </w:rPr>
      </w:pPr>
      <w:r w:rsidRPr="00704780">
        <w:rPr>
          <w:bCs/>
          <w:sz w:val="24"/>
          <w:szCs w:val="24"/>
        </w:rPr>
        <w:t xml:space="preserve">Cheating and </w:t>
      </w:r>
      <w:r w:rsidR="003C3AAF">
        <w:rPr>
          <w:bCs/>
          <w:sz w:val="24"/>
          <w:szCs w:val="24"/>
        </w:rPr>
        <w:t>Plagiarism Policy</w:t>
      </w:r>
    </w:p>
    <w:p w14:paraId="536C1417" w14:textId="77777777" w:rsidR="000F452D" w:rsidRPr="00704780" w:rsidRDefault="000F452D" w:rsidP="000F452D">
      <w:pPr>
        <w:rPr>
          <w:bCs/>
          <w:sz w:val="24"/>
          <w:szCs w:val="24"/>
        </w:rPr>
      </w:pPr>
    </w:p>
    <w:p w14:paraId="744B8B9F" w14:textId="77777777" w:rsidR="000F452D" w:rsidRPr="00704780" w:rsidRDefault="000F452D" w:rsidP="002C6E99">
      <w:pPr>
        <w:ind w:firstLine="720"/>
        <w:rPr>
          <w:bCs/>
          <w:sz w:val="24"/>
          <w:szCs w:val="24"/>
        </w:rPr>
      </w:pPr>
      <w:r w:rsidRPr="00704780">
        <w:rPr>
          <w:bCs/>
          <w:sz w:val="24"/>
          <w:szCs w:val="24"/>
        </w:rPr>
        <w:t>All acts of academic dishonesty, including, but not limited to, cheating on exams, plagiarism, internet papers, paraphrasing internet papers, presenting someone else’s work as your own, and failing to meet academic and professional requirements, will result in an automatic “F”.  The University’s academic honesty and plagiarism policies are enforced in this course.</w:t>
      </w:r>
    </w:p>
    <w:p w14:paraId="372472E1" w14:textId="77777777" w:rsidR="000F452D" w:rsidRPr="00704780" w:rsidRDefault="000F452D" w:rsidP="000F452D">
      <w:pPr>
        <w:rPr>
          <w:bCs/>
          <w:sz w:val="24"/>
          <w:szCs w:val="24"/>
        </w:rPr>
      </w:pPr>
      <w:r w:rsidRPr="00704780">
        <w:rPr>
          <w:bCs/>
          <w:sz w:val="24"/>
          <w:szCs w:val="24"/>
        </w:rPr>
        <w:t>Refer to MVSU Undergraduate Catalog for “Cheating and plagiarism policy.”</w:t>
      </w:r>
    </w:p>
    <w:p w14:paraId="3CEB880A" w14:textId="77777777" w:rsidR="000F452D" w:rsidRPr="00704780" w:rsidRDefault="000F452D" w:rsidP="000F452D">
      <w:pPr>
        <w:rPr>
          <w:bCs/>
          <w:sz w:val="24"/>
          <w:szCs w:val="24"/>
        </w:rPr>
      </w:pPr>
    </w:p>
    <w:p w14:paraId="0F399B73" w14:textId="77777777" w:rsidR="003C3AAF" w:rsidRDefault="000F452D" w:rsidP="000F452D">
      <w:pPr>
        <w:rPr>
          <w:bCs/>
          <w:sz w:val="24"/>
          <w:szCs w:val="24"/>
        </w:rPr>
      </w:pPr>
      <w:r w:rsidRPr="003C3AAF">
        <w:rPr>
          <w:b/>
          <w:sz w:val="24"/>
          <w:szCs w:val="24"/>
        </w:rPr>
        <w:t>Grade Appeals</w:t>
      </w:r>
      <w:r w:rsidRPr="00704780">
        <w:rPr>
          <w:bCs/>
          <w:sz w:val="24"/>
          <w:szCs w:val="24"/>
        </w:rPr>
        <w:tab/>
      </w:r>
    </w:p>
    <w:p w14:paraId="0C57E015" w14:textId="31199164" w:rsidR="000F452D" w:rsidRPr="00704780" w:rsidRDefault="000F452D" w:rsidP="000F452D">
      <w:pPr>
        <w:rPr>
          <w:bCs/>
          <w:sz w:val="24"/>
          <w:szCs w:val="24"/>
        </w:rPr>
      </w:pPr>
      <w:r w:rsidRPr="00704780">
        <w:rPr>
          <w:bCs/>
          <w:sz w:val="24"/>
          <w:szCs w:val="24"/>
        </w:rPr>
        <w:tab/>
        <w:t>Any student who believes she/he has been graded unfairly during a semester should work actively and positively with the professor to resolve the matter informally. If the student believes that the grading issue has not been satisfactorily resolved, the student should appeal the grade by following University procedures as outlined in the Student Handbook. When submitting a written complaint regarding grading practices, it is imperative that the student keep copies of supporting documentation (course syllabus, graded assignments, a portfolio of other graded work from the course, including homework, projects, tests, and other assignments, if available). It is the student’s responsibility to prove that he/she has been graded unfairly.</w:t>
      </w:r>
    </w:p>
    <w:p w14:paraId="223C3DE7" w14:textId="77777777" w:rsidR="000F452D" w:rsidRPr="00704780" w:rsidRDefault="000F452D" w:rsidP="000F452D">
      <w:pPr>
        <w:rPr>
          <w:bCs/>
          <w:sz w:val="24"/>
          <w:szCs w:val="24"/>
        </w:rPr>
      </w:pPr>
    </w:p>
    <w:p w14:paraId="7C1F8A33" w14:textId="77777777" w:rsidR="000F452D" w:rsidRPr="003C3AAF" w:rsidRDefault="000F452D" w:rsidP="000F452D">
      <w:pPr>
        <w:rPr>
          <w:b/>
          <w:sz w:val="24"/>
          <w:szCs w:val="24"/>
        </w:rPr>
      </w:pPr>
      <w:r w:rsidRPr="003C3AAF">
        <w:rPr>
          <w:b/>
          <w:sz w:val="24"/>
          <w:szCs w:val="24"/>
        </w:rPr>
        <w:t>Evaluation Procedures</w:t>
      </w:r>
    </w:p>
    <w:p w14:paraId="6105CB13" w14:textId="77777777" w:rsidR="000F452D" w:rsidRPr="00704780" w:rsidRDefault="000F452D" w:rsidP="000F452D">
      <w:pPr>
        <w:rPr>
          <w:bCs/>
          <w:sz w:val="24"/>
          <w:szCs w:val="24"/>
        </w:rPr>
      </w:pPr>
      <w:r w:rsidRPr="00704780">
        <w:rPr>
          <w:bCs/>
          <w:sz w:val="24"/>
          <w:szCs w:val="24"/>
        </w:rPr>
        <w:tab/>
        <w:t>The ten-point scale will be used. Since the cumulative system will also be used in the course, the breakdown for letter grades is shown below. The final grade will be based on Discussions, Assignment grades, Quiz grades, and examinations.</w:t>
      </w:r>
    </w:p>
    <w:p w14:paraId="2F91823A" w14:textId="77777777" w:rsidR="000F452D" w:rsidRPr="00704780" w:rsidRDefault="000F452D" w:rsidP="002C6E99">
      <w:pPr>
        <w:ind w:firstLine="720"/>
        <w:rPr>
          <w:bCs/>
          <w:sz w:val="24"/>
          <w:szCs w:val="24"/>
        </w:rPr>
      </w:pPr>
      <w:r w:rsidRPr="00704780">
        <w:rPr>
          <w:bCs/>
          <w:sz w:val="24"/>
          <w:szCs w:val="24"/>
        </w:rPr>
        <w:t>Any student who fails to complete Assignments, Quizzes, AND the Final Comprehensive Examination will receive a grade of “F”.</w:t>
      </w:r>
    </w:p>
    <w:p w14:paraId="699DE5F8" w14:textId="77777777" w:rsidR="000F452D" w:rsidRPr="00704780" w:rsidRDefault="000F452D" w:rsidP="000F452D">
      <w:pPr>
        <w:rPr>
          <w:bCs/>
          <w:sz w:val="24"/>
          <w:szCs w:val="24"/>
        </w:rPr>
      </w:pPr>
    </w:p>
    <w:p w14:paraId="698C4437" w14:textId="7C11C09E" w:rsidR="000F452D" w:rsidRPr="00704780" w:rsidRDefault="000F452D" w:rsidP="000F452D">
      <w:pPr>
        <w:rPr>
          <w:bCs/>
          <w:sz w:val="24"/>
          <w:szCs w:val="24"/>
        </w:rPr>
      </w:pPr>
      <w:r w:rsidRPr="003C3AAF">
        <w:rPr>
          <w:b/>
          <w:sz w:val="24"/>
          <w:szCs w:val="24"/>
        </w:rPr>
        <w:t>Performance Standards/Grading</w:t>
      </w:r>
    </w:p>
    <w:p w14:paraId="4521EC1D" w14:textId="2301917D" w:rsidR="000F452D" w:rsidRPr="00704780" w:rsidRDefault="000F452D" w:rsidP="000F452D">
      <w:pPr>
        <w:rPr>
          <w:bCs/>
          <w:sz w:val="24"/>
          <w:szCs w:val="24"/>
        </w:rPr>
      </w:pPr>
      <w:r w:rsidRPr="00704780">
        <w:rPr>
          <w:bCs/>
          <w:sz w:val="24"/>
          <w:szCs w:val="24"/>
        </w:rPr>
        <w:t>Letter Grade</w:t>
      </w:r>
      <w:r w:rsidRPr="00704780">
        <w:rPr>
          <w:bCs/>
          <w:sz w:val="24"/>
          <w:szCs w:val="24"/>
        </w:rPr>
        <w:tab/>
        <w:t>10-Point Grading Scale</w:t>
      </w:r>
      <w:r w:rsidRPr="00704780">
        <w:rPr>
          <w:bCs/>
          <w:sz w:val="24"/>
          <w:szCs w:val="24"/>
        </w:rPr>
        <w:tab/>
      </w:r>
    </w:p>
    <w:p w14:paraId="416BF139" w14:textId="7A390F21" w:rsidR="000F452D" w:rsidRPr="00704780" w:rsidRDefault="000F452D" w:rsidP="000F452D">
      <w:pPr>
        <w:rPr>
          <w:bCs/>
          <w:sz w:val="24"/>
          <w:szCs w:val="24"/>
        </w:rPr>
      </w:pPr>
      <w:r w:rsidRPr="00704780">
        <w:rPr>
          <w:bCs/>
          <w:sz w:val="24"/>
          <w:szCs w:val="24"/>
        </w:rPr>
        <w:t>A</w:t>
      </w:r>
      <w:r w:rsidRPr="00704780">
        <w:rPr>
          <w:bCs/>
          <w:sz w:val="24"/>
          <w:szCs w:val="24"/>
        </w:rPr>
        <w:tab/>
        <w:t>90-100</w:t>
      </w:r>
      <w:r w:rsidRPr="00704780">
        <w:rPr>
          <w:bCs/>
          <w:sz w:val="24"/>
          <w:szCs w:val="24"/>
        </w:rPr>
        <w:tab/>
      </w:r>
      <w:r w:rsidR="003C3AAF">
        <w:rPr>
          <w:bCs/>
          <w:sz w:val="24"/>
          <w:szCs w:val="24"/>
        </w:rPr>
        <w:t xml:space="preserve"> </w:t>
      </w:r>
      <w:r w:rsidRPr="00704780">
        <w:rPr>
          <w:bCs/>
          <w:sz w:val="24"/>
          <w:szCs w:val="24"/>
        </w:rPr>
        <w:t>80%</w:t>
      </w:r>
    </w:p>
    <w:p w14:paraId="6511E5A1" w14:textId="77777777" w:rsidR="000F452D" w:rsidRPr="00704780" w:rsidRDefault="000F452D" w:rsidP="000F452D">
      <w:pPr>
        <w:rPr>
          <w:bCs/>
          <w:sz w:val="24"/>
          <w:szCs w:val="24"/>
        </w:rPr>
      </w:pPr>
      <w:r w:rsidRPr="00704780">
        <w:rPr>
          <w:bCs/>
          <w:sz w:val="24"/>
          <w:szCs w:val="24"/>
        </w:rPr>
        <w:t>B</w:t>
      </w:r>
      <w:r w:rsidRPr="00704780">
        <w:rPr>
          <w:bCs/>
          <w:sz w:val="24"/>
          <w:szCs w:val="24"/>
        </w:rPr>
        <w:tab/>
        <w:t>80-89</w:t>
      </w:r>
      <w:r w:rsidRPr="00704780">
        <w:rPr>
          <w:bCs/>
          <w:sz w:val="24"/>
          <w:szCs w:val="24"/>
        </w:rPr>
        <w:tab/>
        <w:t>70%</w:t>
      </w:r>
    </w:p>
    <w:p w14:paraId="7AA34E17" w14:textId="77777777" w:rsidR="000F452D" w:rsidRPr="00704780" w:rsidRDefault="000F452D" w:rsidP="000F452D">
      <w:pPr>
        <w:rPr>
          <w:bCs/>
          <w:sz w:val="24"/>
          <w:szCs w:val="24"/>
        </w:rPr>
      </w:pPr>
      <w:r w:rsidRPr="00704780">
        <w:rPr>
          <w:bCs/>
          <w:sz w:val="24"/>
          <w:szCs w:val="24"/>
        </w:rPr>
        <w:lastRenderedPageBreak/>
        <w:t>C</w:t>
      </w:r>
      <w:r w:rsidRPr="00704780">
        <w:rPr>
          <w:bCs/>
          <w:sz w:val="24"/>
          <w:szCs w:val="24"/>
        </w:rPr>
        <w:tab/>
        <w:t>70-79</w:t>
      </w:r>
      <w:r w:rsidRPr="00704780">
        <w:rPr>
          <w:bCs/>
          <w:sz w:val="24"/>
          <w:szCs w:val="24"/>
        </w:rPr>
        <w:tab/>
        <w:t>60%</w:t>
      </w:r>
    </w:p>
    <w:p w14:paraId="65F7CB2E" w14:textId="77777777" w:rsidR="000F452D" w:rsidRPr="00704780" w:rsidRDefault="000F452D" w:rsidP="000F452D">
      <w:pPr>
        <w:rPr>
          <w:bCs/>
          <w:sz w:val="24"/>
          <w:szCs w:val="24"/>
        </w:rPr>
      </w:pPr>
      <w:r w:rsidRPr="00704780">
        <w:rPr>
          <w:bCs/>
          <w:sz w:val="24"/>
          <w:szCs w:val="24"/>
        </w:rPr>
        <w:t>D</w:t>
      </w:r>
      <w:r w:rsidRPr="00704780">
        <w:rPr>
          <w:bCs/>
          <w:sz w:val="24"/>
          <w:szCs w:val="24"/>
        </w:rPr>
        <w:tab/>
        <w:t>60-69</w:t>
      </w:r>
      <w:r w:rsidRPr="00704780">
        <w:rPr>
          <w:bCs/>
          <w:sz w:val="24"/>
          <w:szCs w:val="24"/>
        </w:rPr>
        <w:tab/>
        <w:t>50%</w:t>
      </w:r>
    </w:p>
    <w:p w14:paraId="6E3A833E" w14:textId="77777777" w:rsidR="000F452D" w:rsidRPr="00704780" w:rsidRDefault="000F452D" w:rsidP="000F452D">
      <w:pPr>
        <w:rPr>
          <w:bCs/>
          <w:sz w:val="24"/>
          <w:szCs w:val="24"/>
        </w:rPr>
      </w:pPr>
      <w:r w:rsidRPr="00704780">
        <w:rPr>
          <w:bCs/>
          <w:sz w:val="24"/>
          <w:szCs w:val="24"/>
        </w:rPr>
        <w:tab/>
      </w:r>
    </w:p>
    <w:p w14:paraId="55C9D211" w14:textId="63844D9D" w:rsidR="000F452D" w:rsidRPr="003C3AAF" w:rsidRDefault="000F452D" w:rsidP="003C3AAF">
      <w:pPr>
        <w:pBdr>
          <w:bottom w:val="single" w:sz="4" w:space="1" w:color="auto"/>
        </w:pBdr>
        <w:rPr>
          <w:b/>
          <w:sz w:val="24"/>
          <w:szCs w:val="24"/>
        </w:rPr>
      </w:pPr>
      <w:r w:rsidRPr="003C3AAF">
        <w:rPr>
          <w:b/>
          <w:sz w:val="24"/>
          <w:szCs w:val="24"/>
        </w:rPr>
        <w:t>Assessments</w:t>
      </w:r>
      <w:r w:rsidRPr="003C3AAF">
        <w:rPr>
          <w:b/>
          <w:sz w:val="24"/>
          <w:szCs w:val="24"/>
        </w:rPr>
        <w:tab/>
      </w:r>
      <w:r w:rsidR="003C3AAF" w:rsidRPr="003C3AAF">
        <w:rPr>
          <w:b/>
          <w:sz w:val="24"/>
          <w:szCs w:val="24"/>
        </w:rPr>
        <w:tab/>
      </w:r>
      <w:r w:rsidR="003C3AAF" w:rsidRPr="003C3AAF">
        <w:rPr>
          <w:b/>
          <w:sz w:val="24"/>
          <w:szCs w:val="24"/>
        </w:rPr>
        <w:tab/>
      </w:r>
      <w:r w:rsidRPr="003C3AAF">
        <w:rPr>
          <w:b/>
          <w:sz w:val="24"/>
          <w:szCs w:val="24"/>
        </w:rPr>
        <w:t>%</w:t>
      </w:r>
      <w:r w:rsidRPr="003C3AAF">
        <w:rPr>
          <w:b/>
          <w:sz w:val="24"/>
          <w:szCs w:val="24"/>
        </w:rPr>
        <w:tab/>
        <w:t>#</w:t>
      </w:r>
    </w:p>
    <w:p w14:paraId="3A8CA96C" w14:textId="77777777" w:rsidR="000F452D" w:rsidRPr="00704780" w:rsidRDefault="000F452D" w:rsidP="000F452D">
      <w:pPr>
        <w:rPr>
          <w:bCs/>
          <w:sz w:val="24"/>
          <w:szCs w:val="24"/>
        </w:rPr>
      </w:pPr>
      <w:r w:rsidRPr="00704780">
        <w:rPr>
          <w:bCs/>
          <w:sz w:val="24"/>
          <w:szCs w:val="24"/>
        </w:rPr>
        <w:t>Discussion/ Participation</w:t>
      </w:r>
      <w:r w:rsidRPr="00704780">
        <w:rPr>
          <w:bCs/>
          <w:sz w:val="24"/>
          <w:szCs w:val="24"/>
        </w:rPr>
        <w:tab/>
        <w:t>10%</w:t>
      </w:r>
      <w:r w:rsidRPr="00704780">
        <w:rPr>
          <w:bCs/>
          <w:sz w:val="24"/>
          <w:szCs w:val="24"/>
        </w:rPr>
        <w:tab/>
        <w:t>1</w:t>
      </w:r>
    </w:p>
    <w:p w14:paraId="414C6682" w14:textId="22D71B99" w:rsidR="000F452D" w:rsidRPr="00704780" w:rsidRDefault="000F452D" w:rsidP="000F452D">
      <w:pPr>
        <w:rPr>
          <w:bCs/>
          <w:sz w:val="24"/>
          <w:szCs w:val="24"/>
        </w:rPr>
      </w:pPr>
      <w:r w:rsidRPr="00704780">
        <w:rPr>
          <w:bCs/>
          <w:sz w:val="24"/>
          <w:szCs w:val="24"/>
        </w:rPr>
        <w:t xml:space="preserve">Assignments </w:t>
      </w:r>
      <w:r w:rsidR="003C3AAF">
        <w:rPr>
          <w:bCs/>
          <w:sz w:val="24"/>
          <w:szCs w:val="24"/>
        </w:rPr>
        <w:tab/>
      </w:r>
      <w:r w:rsidR="003C3AAF">
        <w:rPr>
          <w:bCs/>
          <w:sz w:val="24"/>
          <w:szCs w:val="24"/>
        </w:rPr>
        <w:tab/>
      </w:r>
      <w:r w:rsidRPr="00704780">
        <w:rPr>
          <w:bCs/>
          <w:sz w:val="24"/>
          <w:szCs w:val="24"/>
        </w:rPr>
        <w:tab/>
        <w:t>50%</w:t>
      </w:r>
      <w:r w:rsidRPr="00704780">
        <w:rPr>
          <w:bCs/>
          <w:sz w:val="24"/>
          <w:szCs w:val="24"/>
        </w:rPr>
        <w:tab/>
        <w:t>5</w:t>
      </w:r>
    </w:p>
    <w:p w14:paraId="2B054DA3" w14:textId="11C4E996" w:rsidR="000F452D" w:rsidRPr="00704780" w:rsidRDefault="000F452D" w:rsidP="000F452D">
      <w:pPr>
        <w:rPr>
          <w:bCs/>
          <w:sz w:val="24"/>
          <w:szCs w:val="24"/>
        </w:rPr>
      </w:pPr>
      <w:r w:rsidRPr="00704780">
        <w:rPr>
          <w:bCs/>
          <w:sz w:val="24"/>
          <w:szCs w:val="24"/>
        </w:rPr>
        <w:t xml:space="preserve">Mid-Term </w:t>
      </w:r>
      <w:r w:rsidRPr="00704780">
        <w:rPr>
          <w:bCs/>
          <w:sz w:val="24"/>
          <w:szCs w:val="24"/>
        </w:rPr>
        <w:tab/>
      </w:r>
      <w:r w:rsidR="003C3AAF">
        <w:rPr>
          <w:bCs/>
          <w:sz w:val="24"/>
          <w:szCs w:val="24"/>
        </w:rPr>
        <w:tab/>
      </w:r>
      <w:r w:rsidR="003C3AAF">
        <w:rPr>
          <w:bCs/>
          <w:sz w:val="24"/>
          <w:szCs w:val="24"/>
        </w:rPr>
        <w:tab/>
      </w:r>
      <w:r w:rsidRPr="00704780">
        <w:rPr>
          <w:bCs/>
          <w:sz w:val="24"/>
          <w:szCs w:val="24"/>
        </w:rPr>
        <w:t>20%</w:t>
      </w:r>
      <w:r w:rsidRPr="00704780">
        <w:rPr>
          <w:bCs/>
          <w:sz w:val="24"/>
          <w:szCs w:val="24"/>
        </w:rPr>
        <w:tab/>
        <w:t>1</w:t>
      </w:r>
    </w:p>
    <w:p w14:paraId="058039D7" w14:textId="5CCB28CC" w:rsidR="000F452D" w:rsidRPr="00704780" w:rsidRDefault="000F452D" w:rsidP="000F452D">
      <w:pPr>
        <w:rPr>
          <w:bCs/>
          <w:sz w:val="24"/>
          <w:szCs w:val="24"/>
        </w:rPr>
      </w:pPr>
      <w:r w:rsidRPr="00704780">
        <w:rPr>
          <w:bCs/>
          <w:sz w:val="24"/>
          <w:szCs w:val="24"/>
        </w:rPr>
        <w:t>Final Exam</w:t>
      </w:r>
      <w:r w:rsidRPr="00704780">
        <w:rPr>
          <w:bCs/>
          <w:sz w:val="24"/>
          <w:szCs w:val="24"/>
        </w:rPr>
        <w:tab/>
      </w:r>
      <w:r w:rsidR="003C3AAF">
        <w:rPr>
          <w:bCs/>
          <w:sz w:val="24"/>
          <w:szCs w:val="24"/>
        </w:rPr>
        <w:tab/>
      </w:r>
      <w:r w:rsidR="003C3AAF">
        <w:rPr>
          <w:bCs/>
          <w:sz w:val="24"/>
          <w:szCs w:val="24"/>
        </w:rPr>
        <w:tab/>
      </w:r>
      <w:r w:rsidRPr="00704780">
        <w:rPr>
          <w:bCs/>
          <w:sz w:val="24"/>
          <w:szCs w:val="24"/>
        </w:rPr>
        <w:t>20%</w:t>
      </w:r>
      <w:r w:rsidRPr="00704780">
        <w:rPr>
          <w:bCs/>
          <w:sz w:val="24"/>
          <w:szCs w:val="24"/>
        </w:rPr>
        <w:tab/>
        <w:t>1</w:t>
      </w:r>
    </w:p>
    <w:p w14:paraId="2337957E" w14:textId="77777777" w:rsidR="000F452D" w:rsidRPr="00704780" w:rsidRDefault="000F452D" w:rsidP="000F452D">
      <w:pPr>
        <w:rPr>
          <w:bCs/>
          <w:sz w:val="24"/>
          <w:szCs w:val="24"/>
        </w:rPr>
      </w:pPr>
      <w:r w:rsidRPr="00704780">
        <w:rPr>
          <w:bCs/>
          <w:sz w:val="24"/>
          <w:szCs w:val="24"/>
        </w:rPr>
        <w:t>Total</w:t>
      </w:r>
      <w:r w:rsidRPr="00704780">
        <w:rPr>
          <w:bCs/>
          <w:sz w:val="24"/>
          <w:szCs w:val="24"/>
        </w:rPr>
        <w:tab/>
      </w:r>
      <w:r w:rsidRPr="00704780">
        <w:rPr>
          <w:bCs/>
          <w:sz w:val="24"/>
          <w:szCs w:val="24"/>
        </w:rPr>
        <w:tab/>
        <w:t>100</w:t>
      </w:r>
    </w:p>
    <w:p w14:paraId="05856B0C" w14:textId="77777777" w:rsidR="000F452D" w:rsidRDefault="000F452D" w:rsidP="000F452D">
      <w:pPr>
        <w:rPr>
          <w:bCs/>
          <w:sz w:val="24"/>
          <w:szCs w:val="24"/>
        </w:rPr>
      </w:pPr>
      <w:r w:rsidRPr="00704780">
        <w:rPr>
          <w:bCs/>
          <w:sz w:val="24"/>
          <w:szCs w:val="24"/>
        </w:rPr>
        <w:t>Any student who fails to complete Assignments, Quizzes, AND the Final Comprehensive Examination will receive a grade of “F”.</w:t>
      </w:r>
    </w:p>
    <w:p w14:paraId="44420E89" w14:textId="77777777" w:rsidR="00F60465" w:rsidRPr="00704780" w:rsidRDefault="00F60465" w:rsidP="000F452D">
      <w:pPr>
        <w:rPr>
          <w:bCs/>
          <w:sz w:val="24"/>
          <w:szCs w:val="24"/>
        </w:rPr>
      </w:pPr>
    </w:p>
    <w:p w14:paraId="6A686880" w14:textId="77777777" w:rsidR="000F452D" w:rsidRDefault="000F452D" w:rsidP="000F452D">
      <w:pPr>
        <w:rPr>
          <w:bCs/>
          <w:sz w:val="24"/>
          <w:szCs w:val="24"/>
        </w:rPr>
      </w:pPr>
      <w:r w:rsidRPr="003C3AAF">
        <w:rPr>
          <w:b/>
          <w:sz w:val="24"/>
          <w:szCs w:val="24"/>
        </w:rPr>
        <w:t>ADA Statement</w:t>
      </w:r>
      <w:r w:rsidRPr="00704780">
        <w:rPr>
          <w:bCs/>
          <w:sz w:val="24"/>
          <w:szCs w:val="24"/>
        </w:rPr>
        <w:t xml:space="preserve"> </w:t>
      </w:r>
      <w:r w:rsidRPr="00704780">
        <w:rPr>
          <w:bCs/>
          <w:sz w:val="24"/>
          <w:szCs w:val="24"/>
        </w:rPr>
        <w:tab/>
        <w:t>Mississippi Valley State University is committed to providing reasonable accommodation for students with a documented disability. If you feel you are eligible to receive accommodations for a covered disability (medical, physical, psychiatric, learning, vision, hearing, etc.) and would like to request it for this course, you must be registered with the Services for Students with Disabilities (SSD) program administered by University College. It is recommended that you visit the Disabilities Office located in the Social Science Building Office 105 to register for the program at the beginning of each semester. For more information or to schedule an appointment, please call 662-254-3443.</w:t>
      </w:r>
    </w:p>
    <w:p w14:paraId="2AE5487B" w14:textId="77777777" w:rsidR="00F60465" w:rsidRPr="00704780" w:rsidRDefault="00F60465" w:rsidP="000F452D">
      <w:pPr>
        <w:rPr>
          <w:bCs/>
          <w:sz w:val="24"/>
          <w:szCs w:val="24"/>
        </w:rPr>
      </w:pPr>
    </w:p>
    <w:p w14:paraId="427DD8BB" w14:textId="77777777" w:rsidR="000F452D" w:rsidRPr="003C3AAF" w:rsidRDefault="000F452D" w:rsidP="000F452D">
      <w:pPr>
        <w:rPr>
          <w:b/>
          <w:sz w:val="24"/>
          <w:szCs w:val="24"/>
        </w:rPr>
      </w:pPr>
      <w:r w:rsidRPr="003C3AAF">
        <w:rPr>
          <w:b/>
          <w:sz w:val="24"/>
          <w:szCs w:val="24"/>
        </w:rPr>
        <w:t>Course Assignments for AC 326-01 Accounting Systems</w:t>
      </w:r>
    </w:p>
    <w:p w14:paraId="70F05CCA" w14:textId="23AFC5D3" w:rsidR="000F452D" w:rsidRPr="00704780" w:rsidRDefault="000F452D" w:rsidP="000F452D">
      <w:pPr>
        <w:rPr>
          <w:bCs/>
          <w:sz w:val="24"/>
          <w:szCs w:val="24"/>
        </w:rPr>
      </w:pPr>
      <w:r w:rsidRPr="00704780">
        <w:rPr>
          <w:bCs/>
          <w:sz w:val="24"/>
          <w:szCs w:val="24"/>
        </w:rPr>
        <w:t>ASSIGNMENTS</w:t>
      </w:r>
      <w:r w:rsidR="003C3AAF">
        <w:rPr>
          <w:bCs/>
          <w:sz w:val="24"/>
          <w:szCs w:val="24"/>
        </w:rPr>
        <w:tab/>
      </w:r>
      <w:r w:rsidR="003C3AAF">
        <w:rPr>
          <w:bCs/>
          <w:sz w:val="24"/>
          <w:szCs w:val="24"/>
        </w:rPr>
        <w:tab/>
      </w:r>
      <w:r w:rsidR="003C3AAF">
        <w:rPr>
          <w:bCs/>
          <w:sz w:val="24"/>
          <w:szCs w:val="24"/>
        </w:rPr>
        <w:tab/>
      </w:r>
      <w:r w:rsidRPr="00704780">
        <w:rPr>
          <w:bCs/>
          <w:sz w:val="24"/>
          <w:szCs w:val="24"/>
        </w:rPr>
        <w:tab/>
        <w:t>#POINTS</w:t>
      </w:r>
      <w:r w:rsidRPr="00704780">
        <w:rPr>
          <w:bCs/>
          <w:sz w:val="24"/>
          <w:szCs w:val="24"/>
        </w:rPr>
        <w:tab/>
        <w:t xml:space="preserve">ASSIGNMENTS </w:t>
      </w:r>
    </w:p>
    <w:p w14:paraId="5024AFF0" w14:textId="49EFA021" w:rsidR="000F452D" w:rsidRPr="00704780" w:rsidRDefault="000F452D" w:rsidP="000F452D">
      <w:pPr>
        <w:rPr>
          <w:bCs/>
          <w:sz w:val="24"/>
          <w:szCs w:val="24"/>
        </w:rPr>
      </w:pPr>
      <w:r w:rsidRPr="00704780">
        <w:rPr>
          <w:bCs/>
          <w:sz w:val="24"/>
          <w:szCs w:val="24"/>
        </w:rPr>
        <w:t>Discussion (Weekly Participation)</w:t>
      </w:r>
      <w:r w:rsidRPr="00704780">
        <w:rPr>
          <w:bCs/>
          <w:sz w:val="24"/>
          <w:szCs w:val="24"/>
        </w:rPr>
        <w:tab/>
        <w:t>10%</w:t>
      </w:r>
      <w:r w:rsidRPr="00704780">
        <w:rPr>
          <w:bCs/>
          <w:sz w:val="24"/>
          <w:szCs w:val="24"/>
        </w:rPr>
        <w:tab/>
      </w:r>
      <w:r w:rsidR="003C3AAF">
        <w:rPr>
          <w:bCs/>
          <w:sz w:val="24"/>
          <w:szCs w:val="24"/>
        </w:rPr>
        <w:tab/>
      </w:r>
      <w:r w:rsidRPr="00704780">
        <w:rPr>
          <w:bCs/>
          <w:sz w:val="24"/>
          <w:szCs w:val="24"/>
        </w:rPr>
        <w:t xml:space="preserve">Answering questions in </w:t>
      </w:r>
      <w:proofErr w:type="gramStart"/>
      <w:r w:rsidR="003C3AAF" w:rsidRPr="00704780">
        <w:rPr>
          <w:bCs/>
          <w:sz w:val="24"/>
          <w:szCs w:val="24"/>
        </w:rPr>
        <w:t>class</w:t>
      </w:r>
      <w:proofErr w:type="gramEnd"/>
    </w:p>
    <w:p w14:paraId="2A7E5C16" w14:textId="3D01A192" w:rsidR="000F452D" w:rsidRPr="00704780" w:rsidRDefault="000F452D" w:rsidP="000F452D">
      <w:pPr>
        <w:rPr>
          <w:bCs/>
          <w:sz w:val="24"/>
          <w:szCs w:val="24"/>
        </w:rPr>
      </w:pPr>
      <w:r w:rsidRPr="00704780">
        <w:rPr>
          <w:bCs/>
          <w:sz w:val="24"/>
          <w:szCs w:val="24"/>
        </w:rPr>
        <w:t>Assignment 1</w:t>
      </w:r>
      <w:r w:rsidRPr="00704780">
        <w:rPr>
          <w:bCs/>
          <w:sz w:val="24"/>
          <w:szCs w:val="24"/>
        </w:rPr>
        <w:tab/>
      </w:r>
      <w:r w:rsidR="003C3AAF">
        <w:rPr>
          <w:bCs/>
          <w:sz w:val="24"/>
          <w:szCs w:val="24"/>
        </w:rPr>
        <w:tab/>
      </w:r>
      <w:r w:rsidR="003C3AAF">
        <w:rPr>
          <w:bCs/>
          <w:sz w:val="24"/>
          <w:szCs w:val="24"/>
        </w:rPr>
        <w:tab/>
      </w:r>
      <w:r w:rsidR="003C3AAF">
        <w:rPr>
          <w:bCs/>
          <w:sz w:val="24"/>
          <w:szCs w:val="24"/>
        </w:rPr>
        <w:tab/>
      </w:r>
      <w:r w:rsidRPr="00704780">
        <w:rPr>
          <w:bCs/>
          <w:sz w:val="24"/>
          <w:szCs w:val="24"/>
        </w:rPr>
        <w:t>10%</w:t>
      </w:r>
      <w:r w:rsidRPr="00704780">
        <w:rPr>
          <w:bCs/>
          <w:sz w:val="24"/>
          <w:szCs w:val="24"/>
        </w:rPr>
        <w:tab/>
      </w:r>
      <w:r w:rsidR="003C3AAF">
        <w:rPr>
          <w:bCs/>
          <w:sz w:val="24"/>
          <w:szCs w:val="24"/>
        </w:rPr>
        <w:tab/>
      </w:r>
      <w:r w:rsidRPr="00704780">
        <w:rPr>
          <w:bCs/>
          <w:sz w:val="24"/>
          <w:szCs w:val="24"/>
        </w:rPr>
        <w:t>Chapters 1-3 presentation</w:t>
      </w:r>
    </w:p>
    <w:p w14:paraId="4C9F7FEC" w14:textId="02A02A9F" w:rsidR="000F452D" w:rsidRPr="00704780" w:rsidRDefault="000F452D" w:rsidP="000F452D">
      <w:pPr>
        <w:rPr>
          <w:bCs/>
          <w:sz w:val="24"/>
          <w:szCs w:val="24"/>
        </w:rPr>
      </w:pPr>
      <w:r w:rsidRPr="00704780">
        <w:rPr>
          <w:bCs/>
          <w:sz w:val="24"/>
          <w:szCs w:val="24"/>
        </w:rPr>
        <w:t>Assignment 2</w:t>
      </w:r>
      <w:r w:rsidRPr="00704780">
        <w:rPr>
          <w:bCs/>
          <w:sz w:val="24"/>
          <w:szCs w:val="24"/>
        </w:rPr>
        <w:tab/>
      </w:r>
      <w:r w:rsidR="003C3AAF">
        <w:rPr>
          <w:bCs/>
          <w:sz w:val="24"/>
          <w:szCs w:val="24"/>
        </w:rPr>
        <w:tab/>
      </w:r>
      <w:r w:rsidR="003C3AAF">
        <w:rPr>
          <w:bCs/>
          <w:sz w:val="24"/>
          <w:szCs w:val="24"/>
        </w:rPr>
        <w:tab/>
      </w:r>
      <w:r w:rsidR="003C3AAF">
        <w:rPr>
          <w:bCs/>
          <w:sz w:val="24"/>
          <w:szCs w:val="24"/>
        </w:rPr>
        <w:tab/>
      </w:r>
      <w:r w:rsidRPr="00704780">
        <w:rPr>
          <w:bCs/>
          <w:sz w:val="24"/>
          <w:szCs w:val="24"/>
        </w:rPr>
        <w:t>10%</w:t>
      </w:r>
      <w:r w:rsidRPr="00704780">
        <w:rPr>
          <w:bCs/>
          <w:sz w:val="24"/>
          <w:szCs w:val="24"/>
        </w:rPr>
        <w:tab/>
      </w:r>
      <w:r w:rsidR="003C3AAF">
        <w:rPr>
          <w:bCs/>
          <w:sz w:val="24"/>
          <w:szCs w:val="24"/>
        </w:rPr>
        <w:tab/>
      </w:r>
      <w:r w:rsidRPr="00704780">
        <w:rPr>
          <w:bCs/>
          <w:sz w:val="24"/>
          <w:szCs w:val="24"/>
        </w:rPr>
        <w:t>Chapters 4-6 presentation</w:t>
      </w:r>
    </w:p>
    <w:p w14:paraId="1DFB68F6" w14:textId="558FBB4D" w:rsidR="000F452D" w:rsidRPr="00704780" w:rsidRDefault="000F452D" w:rsidP="000F452D">
      <w:pPr>
        <w:rPr>
          <w:bCs/>
          <w:sz w:val="24"/>
          <w:szCs w:val="24"/>
        </w:rPr>
      </w:pPr>
      <w:r w:rsidRPr="00704780">
        <w:rPr>
          <w:bCs/>
          <w:sz w:val="24"/>
          <w:szCs w:val="24"/>
        </w:rPr>
        <w:t>Assignments 3</w:t>
      </w:r>
      <w:r w:rsidRPr="00704780">
        <w:rPr>
          <w:bCs/>
          <w:sz w:val="24"/>
          <w:szCs w:val="24"/>
        </w:rPr>
        <w:tab/>
      </w:r>
      <w:r w:rsidR="003C3AAF">
        <w:rPr>
          <w:bCs/>
          <w:sz w:val="24"/>
          <w:szCs w:val="24"/>
        </w:rPr>
        <w:tab/>
      </w:r>
      <w:r w:rsidR="003C3AAF">
        <w:rPr>
          <w:bCs/>
          <w:sz w:val="24"/>
          <w:szCs w:val="24"/>
        </w:rPr>
        <w:tab/>
      </w:r>
      <w:r w:rsidR="003C3AAF">
        <w:rPr>
          <w:bCs/>
          <w:sz w:val="24"/>
          <w:szCs w:val="24"/>
        </w:rPr>
        <w:tab/>
      </w:r>
      <w:r w:rsidRPr="00704780">
        <w:rPr>
          <w:bCs/>
          <w:sz w:val="24"/>
          <w:szCs w:val="24"/>
        </w:rPr>
        <w:t>10%</w:t>
      </w:r>
      <w:r w:rsidRPr="00704780">
        <w:rPr>
          <w:bCs/>
          <w:sz w:val="24"/>
          <w:szCs w:val="24"/>
        </w:rPr>
        <w:tab/>
      </w:r>
      <w:r w:rsidR="003C3AAF">
        <w:rPr>
          <w:bCs/>
          <w:sz w:val="24"/>
          <w:szCs w:val="24"/>
        </w:rPr>
        <w:tab/>
      </w:r>
      <w:r w:rsidRPr="00704780">
        <w:rPr>
          <w:bCs/>
          <w:sz w:val="24"/>
          <w:szCs w:val="24"/>
        </w:rPr>
        <w:t>Chapters 7-9 presentation</w:t>
      </w:r>
    </w:p>
    <w:p w14:paraId="50F6723E" w14:textId="061152E5" w:rsidR="000F452D" w:rsidRPr="00704780" w:rsidRDefault="000F452D" w:rsidP="000F452D">
      <w:pPr>
        <w:rPr>
          <w:bCs/>
          <w:sz w:val="24"/>
          <w:szCs w:val="24"/>
        </w:rPr>
      </w:pPr>
      <w:r w:rsidRPr="00704780">
        <w:rPr>
          <w:bCs/>
          <w:sz w:val="24"/>
          <w:szCs w:val="24"/>
        </w:rPr>
        <w:lastRenderedPageBreak/>
        <w:t>Assignments 4</w:t>
      </w:r>
      <w:r w:rsidR="003C3AAF">
        <w:rPr>
          <w:bCs/>
          <w:sz w:val="24"/>
          <w:szCs w:val="24"/>
        </w:rPr>
        <w:tab/>
      </w:r>
      <w:r w:rsidR="003C3AAF">
        <w:rPr>
          <w:bCs/>
          <w:sz w:val="24"/>
          <w:szCs w:val="24"/>
        </w:rPr>
        <w:tab/>
      </w:r>
      <w:r w:rsidR="003C3AAF">
        <w:rPr>
          <w:bCs/>
          <w:sz w:val="24"/>
          <w:szCs w:val="24"/>
        </w:rPr>
        <w:tab/>
      </w:r>
      <w:r w:rsidRPr="00704780">
        <w:rPr>
          <w:bCs/>
          <w:sz w:val="24"/>
          <w:szCs w:val="24"/>
        </w:rPr>
        <w:tab/>
        <w:t>10%</w:t>
      </w:r>
      <w:r w:rsidRPr="00704780">
        <w:rPr>
          <w:bCs/>
          <w:sz w:val="24"/>
          <w:szCs w:val="24"/>
        </w:rPr>
        <w:tab/>
      </w:r>
      <w:r w:rsidR="003C3AAF">
        <w:rPr>
          <w:bCs/>
          <w:sz w:val="24"/>
          <w:szCs w:val="24"/>
        </w:rPr>
        <w:tab/>
      </w:r>
      <w:r w:rsidRPr="00704780">
        <w:rPr>
          <w:bCs/>
          <w:sz w:val="24"/>
          <w:szCs w:val="24"/>
        </w:rPr>
        <w:t>Chapters 10-12 presentation</w:t>
      </w:r>
    </w:p>
    <w:p w14:paraId="19899C4D" w14:textId="73489E6D" w:rsidR="000F452D" w:rsidRPr="00704780" w:rsidRDefault="000F452D" w:rsidP="000F452D">
      <w:pPr>
        <w:rPr>
          <w:bCs/>
          <w:sz w:val="24"/>
          <w:szCs w:val="24"/>
        </w:rPr>
      </w:pPr>
      <w:r w:rsidRPr="00704780">
        <w:rPr>
          <w:bCs/>
          <w:sz w:val="24"/>
          <w:szCs w:val="24"/>
        </w:rPr>
        <w:t>Assignments 5</w:t>
      </w:r>
      <w:r w:rsidRPr="00704780">
        <w:rPr>
          <w:bCs/>
          <w:sz w:val="24"/>
          <w:szCs w:val="24"/>
        </w:rPr>
        <w:tab/>
      </w:r>
      <w:r w:rsidR="003C3AAF">
        <w:rPr>
          <w:bCs/>
          <w:sz w:val="24"/>
          <w:szCs w:val="24"/>
        </w:rPr>
        <w:tab/>
      </w:r>
      <w:r w:rsidR="003C3AAF">
        <w:rPr>
          <w:bCs/>
          <w:sz w:val="24"/>
          <w:szCs w:val="24"/>
        </w:rPr>
        <w:tab/>
      </w:r>
      <w:r w:rsidR="003C3AAF">
        <w:rPr>
          <w:bCs/>
          <w:sz w:val="24"/>
          <w:szCs w:val="24"/>
        </w:rPr>
        <w:tab/>
      </w:r>
      <w:r w:rsidRPr="00704780">
        <w:rPr>
          <w:bCs/>
          <w:sz w:val="24"/>
          <w:szCs w:val="24"/>
        </w:rPr>
        <w:t>10%</w:t>
      </w:r>
      <w:r w:rsidRPr="00704780">
        <w:rPr>
          <w:bCs/>
          <w:sz w:val="24"/>
          <w:szCs w:val="24"/>
        </w:rPr>
        <w:tab/>
      </w:r>
      <w:r w:rsidR="003C3AAF">
        <w:rPr>
          <w:bCs/>
          <w:sz w:val="24"/>
          <w:szCs w:val="24"/>
        </w:rPr>
        <w:tab/>
      </w:r>
      <w:r w:rsidRPr="00704780">
        <w:rPr>
          <w:bCs/>
          <w:sz w:val="24"/>
          <w:szCs w:val="24"/>
        </w:rPr>
        <w:t>Chapters 13-15 presentation</w:t>
      </w:r>
    </w:p>
    <w:p w14:paraId="4F3DFF67" w14:textId="6E7DA660" w:rsidR="000F452D" w:rsidRPr="00704780" w:rsidRDefault="000F452D" w:rsidP="003C3AAF">
      <w:pPr>
        <w:ind w:left="2880" w:hanging="2880"/>
        <w:rPr>
          <w:bCs/>
          <w:sz w:val="24"/>
          <w:szCs w:val="24"/>
        </w:rPr>
      </w:pPr>
      <w:r w:rsidRPr="00704780">
        <w:rPr>
          <w:bCs/>
          <w:sz w:val="24"/>
          <w:szCs w:val="24"/>
        </w:rPr>
        <w:t>Midterm (Chapters 1- 6)</w:t>
      </w:r>
      <w:r w:rsidRPr="00704780">
        <w:rPr>
          <w:bCs/>
          <w:sz w:val="24"/>
          <w:szCs w:val="24"/>
        </w:rPr>
        <w:tab/>
      </w:r>
      <w:r w:rsidR="003C3AAF">
        <w:rPr>
          <w:bCs/>
          <w:sz w:val="24"/>
          <w:szCs w:val="24"/>
        </w:rPr>
        <w:tab/>
      </w:r>
      <w:r w:rsidRPr="00704780">
        <w:rPr>
          <w:bCs/>
          <w:sz w:val="24"/>
          <w:szCs w:val="24"/>
        </w:rPr>
        <w:t>20%</w:t>
      </w:r>
      <w:r w:rsidRPr="00704780">
        <w:rPr>
          <w:bCs/>
          <w:sz w:val="24"/>
          <w:szCs w:val="24"/>
        </w:rPr>
        <w:tab/>
      </w:r>
      <w:r w:rsidR="003C3AAF">
        <w:rPr>
          <w:bCs/>
          <w:sz w:val="24"/>
          <w:szCs w:val="24"/>
        </w:rPr>
        <w:tab/>
      </w:r>
      <w:r w:rsidRPr="00704780">
        <w:rPr>
          <w:bCs/>
          <w:sz w:val="24"/>
          <w:szCs w:val="24"/>
        </w:rPr>
        <w:t xml:space="preserve">The specific due date for </w:t>
      </w:r>
      <w:r w:rsidR="0010699E">
        <w:rPr>
          <w:bCs/>
          <w:sz w:val="24"/>
          <w:szCs w:val="24"/>
        </w:rPr>
        <w:t xml:space="preserve">the </w:t>
      </w:r>
      <w:r w:rsidRPr="00704780">
        <w:rPr>
          <w:bCs/>
          <w:sz w:val="24"/>
          <w:szCs w:val="24"/>
        </w:rPr>
        <w:t xml:space="preserve">Fall 2023 Final Exam is as indicated on the academic calendar and discussed in </w:t>
      </w:r>
      <w:proofErr w:type="gramStart"/>
      <w:r w:rsidRPr="00704780">
        <w:rPr>
          <w:bCs/>
          <w:sz w:val="24"/>
          <w:szCs w:val="24"/>
        </w:rPr>
        <w:t>class</w:t>
      </w:r>
      <w:proofErr w:type="gramEnd"/>
      <w:r w:rsidRPr="00704780">
        <w:rPr>
          <w:bCs/>
          <w:sz w:val="24"/>
          <w:szCs w:val="24"/>
        </w:rPr>
        <w:t xml:space="preserve"> </w:t>
      </w:r>
    </w:p>
    <w:p w14:paraId="187BEC8F" w14:textId="7E31DCCF" w:rsidR="000F452D" w:rsidRPr="00704780" w:rsidRDefault="000F452D" w:rsidP="00F60465">
      <w:pPr>
        <w:ind w:left="2880" w:hanging="2880"/>
        <w:rPr>
          <w:bCs/>
          <w:sz w:val="24"/>
          <w:szCs w:val="24"/>
        </w:rPr>
      </w:pPr>
      <w:r w:rsidRPr="00704780">
        <w:rPr>
          <w:bCs/>
          <w:sz w:val="24"/>
          <w:szCs w:val="24"/>
        </w:rPr>
        <w:t>Final Exam (Chapters 7-15)</w:t>
      </w:r>
      <w:r w:rsidRPr="00704780">
        <w:rPr>
          <w:bCs/>
          <w:sz w:val="24"/>
          <w:szCs w:val="24"/>
        </w:rPr>
        <w:tab/>
      </w:r>
      <w:r w:rsidR="00F60465">
        <w:rPr>
          <w:bCs/>
          <w:sz w:val="24"/>
          <w:szCs w:val="24"/>
        </w:rPr>
        <w:tab/>
      </w:r>
      <w:r w:rsidRPr="00704780">
        <w:rPr>
          <w:bCs/>
          <w:sz w:val="24"/>
          <w:szCs w:val="24"/>
        </w:rPr>
        <w:t>20 %</w:t>
      </w:r>
      <w:r w:rsidRPr="00704780">
        <w:rPr>
          <w:bCs/>
          <w:sz w:val="24"/>
          <w:szCs w:val="24"/>
        </w:rPr>
        <w:tab/>
      </w:r>
      <w:r w:rsidR="00F60465">
        <w:rPr>
          <w:bCs/>
          <w:sz w:val="24"/>
          <w:szCs w:val="24"/>
        </w:rPr>
        <w:tab/>
      </w:r>
      <w:r w:rsidRPr="00704780">
        <w:rPr>
          <w:bCs/>
          <w:sz w:val="24"/>
          <w:szCs w:val="24"/>
        </w:rPr>
        <w:t xml:space="preserve">The specific due date for Fall 2023 Final Exam is as indicated on the academic calendar and discussed in </w:t>
      </w:r>
      <w:proofErr w:type="gramStart"/>
      <w:r w:rsidRPr="00704780">
        <w:rPr>
          <w:bCs/>
          <w:sz w:val="24"/>
          <w:szCs w:val="24"/>
        </w:rPr>
        <w:t>class</w:t>
      </w:r>
      <w:proofErr w:type="gramEnd"/>
      <w:r w:rsidRPr="00704780">
        <w:rPr>
          <w:bCs/>
          <w:sz w:val="24"/>
          <w:szCs w:val="24"/>
        </w:rPr>
        <w:t xml:space="preserve"> </w:t>
      </w:r>
    </w:p>
    <w:p w14:paraId="652EF121" w14:textId="7C99ECE0" w:rsidR="000F452D" w:rsidRPr="00704780" w:rsidRDefault="000F452D" w:rsidP="000F452D">
      <w:pPr>
        <w:rPr>
          <w:bCs/>
          <w:sz w:val="24"/>
          <w:szCs w:val="24"/>
        </w:rPr>
      </w:pPr>
      <w:r w:rsidRPr="00F60465">
        <w:rPr>
          <w:b/>
          <w:sz w:val="24"/>
          <w:szCs w:val="24"/>
        </w:rPr>
        <w:t>TOTAL POINTS FOR THE COURSE</w:t>
      </w:r>
      <w:r w:rsidR="00F60465">
        <w:rPr>
          <w:b/>
          <w:sz w:val="24"/>
          <w:szCs w:val="24"/>
        </w:rPr>
        <w:t xml:space="preserve"> </w:t>
      </w:r>
      <w:r w:rsidRPr="00704780">
        <w:rPr>
          <w:bCs/>
          <w:sz w:val="24"/>
          <w:szCs w:val="24"/>
        </w:rPr>
        <w:t xml:space="preserve"> 100 Points</w:t>
      </w:r>
      <w:r w:rsidRPr="00704780">
        <w:rPr>
          <w:bCs/>
          <w:sz w:val="24"/>
          <w:szCs w:val="24"/>
        </w:rPr>
        <w:tab/>
        <w:t>Any student who fails to complete Assignments, Quizzes, AND the Final Comprehensive Exam will receive a grade of “F”.</w:t>
      </w:r>
    </w:p>
    <w:p w14:paraId="00C3A9B4" w14:textId="77777777" w:rsidR="000F452D" w:rsidRPr="00704780" w:rsidRDefault="000F452D" w:rsidP="000F452D">
      <w:pPr>
        <w:rPr>
          <w:bCs/>
          <w:sz w:val="24"/>
          <w:szCs w:val="24"/>
        </w:rPr>
      </w:pPr>
    </w:p>
    <w:p w14:paraId="33E9A004" w14:textId="553FA5A7" w:rsidR="000F452D" w:rsidRPr="00704780" w:rsidRDefault="000F452D" w:rsidP="000F452D">
      <w:pPr>
        <w:rPr>
          <w:bCs/>
          <w:sz w:val="24"/>
          <w:szCs w:val="24"/>
        </w:rPr>
      </w:pPr>
      <w:r w:rsidRPr="00F60465">
        <w:rPr>
          <w:b/>
          <w:sz w:val="24"/>
          <w:szCs w:val="24"/>
        </w:rPr>
        <w:t>NOTE</w:t>
      </w:r>
      <w:r w:rsidRPr="00704780">
        <w:rPr>
          <w:bCs/>
          <w:sz w:val="24"/>
          <w:szCs w:val="24"/>
        </w:rPr>
        <w:t xml:space="preserve"> This document does not constitute a contract with the University. It is only a guideline. The instructor reserves the right to make changes and additions to this syllabus at his/her discretion. If changes are necessitated during the term of this course, you will be notified.</w:t>
      </w:r>
    </w:p>
    <w:p w14:paraId="0BF771C8" w14:textId="77777777" w:rsidR="000F452D" w:rsidRPr="00704780" w:rsidRDefault="000F452D" w:rsidP="00B93DF1">
      <w:pPr>
        <w:rPr>
          <w:bCs/>
          <w:sz w:val="24"/>
          <w:szCs w:val="24"/>
        </w:rPr>
      </w:pPr>
    </w:p>
    <w:p w14:paraId="46B135E7" w14:textId="77777777" w:rsidR="00790741" w:rsidRPr="00704780" w:rsidRDefault="00790741" w:rsidP="00C01359">
      <w:pPr>
        <w:rPr>
          <w:bCs/>
          <w:sz w:val="24"/>
          <w:szCs w:val="24"/>
        </w:rPr>
      </w:pPr>
    </w:p>
    <w:p w14:paraId="176DB875" w14:textId="77777777" w:rsidR="00790741" w:rsidRPr="00F60465" w:rsidRDefault="00790741" w:rsidP="00790741">
      <w:pPr>
        <w:jc w:val="center"/>
        <w:rPr>
          <w:b/>
          <w:sz w:val="24"/>
          <w:szCs w:val="24"/>
        </w:rPr>
      </w:pPr>
      <w:r w:rsidRPr="00F60465">
        <w:rPr>
          <w:b/>
          <w:sz w:val="24"/>
          <w:szCs w:val="24"/>
        </w:rPr>
        <w:t>A Statement on Course Syllabus</w:t>
      </w:r>
    </w:p>
    <w:p w14:paraId="674A0EA8" w14:textId="7F945BB8" w:rsidR="00790741" w:rsidRPr="00704780" w:rsidRDefault="00790741" w:rsidP="00790741">
      <w:pPr>
        <w:rPr>
          <w:bCs/>
          <w:sz w:val="24"/>
          <w:szCs w:val="24"/>
        </w:rPr>
      </w:pPr>
      <w:r w:rsidRPr="00704780">
        <w:rPr>
          <w:bCs/>
          <w:sz w:val="24"/>
          <w:szCs w:val="24"/>
        </w:rPr>
        <w:t xml:space="preserve">A course syllabus is a tool that instructors use to inform and guide students enrolled in a course within a specific </w:t>
      </w:r>
      <w:proofErr w:type="gramStart"/>
      <w:r w:rsidRPr="00704780">
        <w:rPr>
          <w:bCs/>
          <w:sz w:val="24"/>
          <w:szCs w:val="24"/>
        </w:rPr>
        <w:t>time period</w:t>
      </w:r>
      <w:proofErr w:type="gramEnd"/>
      <w:r w:rsidRPr="00704780">
        <w:rPr>
          <w:bCs/>
          <w:sz w:val="24"/>
          <w:szCs w:val="24"/>
        </w:rPr>
        <w:t xml:space="preserve">, such as </w:t>
      </w:r>
      <w:r w:rsidR="00F60465">
        <w:rPr>
          <w:bCs/>
          <w:sz w:val="24"/>
          <w:szCs w:val="24"/>
        </w:rPr>
        <w:t xml:space="preserve">the </w:t>
      </w:r>
      <w:r w:rsidRPr="00704780">
        <w:rPr>
          <w:bCs/>
          <w:sz w:val="24"/>
          <w:szCs w:val="24"/>
        </w:rPr>
        <w:t>202</w:t>
      </w:r>
      <w:r w:rsidR="00F60465">
        <w:rPr>
          <w:bCs/>
          <w:sz w:val="24"/>
          <w:szCs w:val="24"/>
        </w:rPr>
        <w:t>3</w:t>
      </w:r>
      <w:r w:rsidRPr="00704780">
        <w:rPr>
          <w:bCs/>
          <w:sz w:val="24"/>
          <w:szCs w:val="24"/>
        </w:rPr>
        <w:t xml:space="preserve"> Spring semester, Summer I 202</w:t>
      </w:r>
      <w:r w:rsidR="00F60465">
        <w:rPr>
          <w:bCs/>
          <w:sz w:val="24"/>
          <w:szCs w:val="24"/>
        </w:rPr>
        <w:t>3</w:t>
      </w:r>
      <w:r w:rsidRPr="00704780">
        <w:rPr>
          <w:bCs/>
          <w:sz w:val="24"/>
          <w:szCs w:val="24"/>
        </w:rPr>
        <w:t>, Fall 202</w:t>
      </w:r>
      <w:r w:rsidR="00F60465">
        <w:rPr>
          <w:bCs/>
          <w:sz w:val="24"/>
          <w:szCs w:val="24"/>
        </w:rPr>
        <w:t>3</w:t>
      </w:r>
      <w:r w:rsidRPr="00704780">
        <w:rPr>
          <w:bCs/>
          <w:sz w:val="24"/>
          <w:szCs w:val="24"/>
        </w:rPr>
        <w:t xml:space="preserve"> semester, or some other terms.  According to Top Hat, an Internet source, “A course syllabus is an academic document that communicates information about a specific course and explains the rules, responsibilities</w:t>
      </w:r>
      <w:r w:rsidR="00F60465">
        <w:rPr>
          <w:bCs/>
          <w:sz w:val="24"/>
          <w:szCs w:val="24"/>
        </w:rPr>
        <w:t>,</w:t>
      </w:r>
      <w:r w:rsidRPr="00704780">
        <w:rPr>
          <w:bCs/>
          <w:sz w:val="24"/>
          <w:szCs w:val="24"/>
        </w:rPr>
        <w:t xml:space="preserve"> and expectations associated with it”.  It goes on to say that it provides students with a comprehensive description of the course goals and objectives, assessment techniques</w:t>
      </w:r>
      <w:r w:rsidR="00F60465">
        <w:rPr>
          <w:bCs/>
          <w:sz w:val="24"/>
          <w:szCs w:val="24"/>
        </w:rPr>
        <w:t>,</w:t>
      </w:r>
      <w:r w:rsidRPr="00704780">
        <w:rPr>
          <w:bCs/>
          <w:sz w:val="24"/>
          <w:szCs w:val="24"/>
        </w:rPr>
        <w:t xml:space="preserve"> and learning outcomes; and that it is important that a syllabus communicates all aspects of a course to students.  Additionally, it states that different institutions have different</w:t>
      </w:r>
      <w:r w:rsidR="00F60465">
        <w:rPr>
          <w:bCs/>
          <w:sz w:val="24"/>
          <w:szCs w:val="24"/>
        </w:rPr>
        <w:t xml:space="preserve"> </w:t>
      </w:r>
      <w:r w:rsidRPr="00704780">
        <w:rPr>
          <w:bCs/>
          <w:sz w:val="24"/>
          <w:szCs w:val="24"/>
        </w:rPr>
        <w:t>standards in the syllabus development process.  It notes that while some institutions leave information included in a course syllabus to the instructor’s discretion, some institutions adopt specific standards they expect all syllabi to follow.</w:t>
      </w:r>
    </w:p>
    <w:p w14:paraId="1EDA3A05" w14:textId="7CFDF08B" w:rsidR="006516B1" w:rsidRPr="00704780" w:rsidRDefault="00790741" w:rsidP="00C01359">
      <w:pPr>
        <w:rPr>
          <w:bCs/>
          <w:sz w:val="24"/>
          <w:szCs w:val="24"/>
        </w:rPr>
      </w:pPr>
      <w:r w:rsidRPr="00704780">
        <w:rPr>
          <w:bCs/>
          <w:sz w:val="24"/>
          <w:szCs w:val="24"/>
        </w:rPr>
        <w:t xml:space="preserve">NOTE: This is a separate statement on </w:t>
      </w:r>
      <w:r w:rsidR="00F60465">
        <w:rPr>
          <w:bCs/>
          <w:sz w:val="24"/>
          <w:szCs w:val="24"/>
        </w:rPr>
        <w:t xml:space="preserve">the </w:t>
      </w:r>
      <w:r w:rsidRPr="00704780">
        <w:rPr>
          <w:bCs/>
          <w:sz w:val="24"/>
          <w:szCs w:val="24"/>
        </w:rPr>
        <w:t>course syllabus; it is not a part of the course syllabus</w:t>
      </w:r>
      <w:r w:rsidR="008D0F23" w:rsidRPr="00704780">
        <w:rPr>
          <w:bCs/>
          <w:sz w:val="24"/>
          <w:szCs w:val="24"/>
        </w:rPr>
        <w:t xml:space="preserve"> recommendations</w:t>
      </w:r>
      <w:r w:rsidRPr="00704780">
        <w:rPr>
          <w:bCs/>
          <w:sz w:val="24"/>
          <w:szCs w:val="24"/>
        </w:rPr>
        <w:t>.</w:t>
      </w:r>
      <w:r w:rsidR="006516B1" w:rsidRPr="00704780">
        <w:rPr>
          <w:bCs/>
          <w:sz w:val="24"/>
          <w:szCs w:val="24"/>
        </w:rPr>
        <w:t xml:space="preserve">                  </w:t>
      </w:r>
    </w:p>
    <w:p w14:paraId="34F0A0DE" w14:textId="77777777" w:rsidR="00273DC5" w:rsidRPr="00704780" w:rsidRDefault="00273DC5" w:rsidP="00C01359">
      <w:pPr>
        <w:rPr>
          <w:bCs/>
          <w:sz w:val="24"/>
          <w:szCs w:val="24"/>
        </w:rPr>
      </w:pPr>
    </w:p>
    <w:p w14:paraId="6842CB86" w14:textId="77777777" w:rsidR="005166AC" w:rsidRPr="00704780" w:rsidRDefault="005166AC" w:rsidP="005166AC">
      <w:pPr>
        <w:pStyle w:val="ListParagraph"/>
        <w:rPr>
          <w:bCs/>
          <w:sz w:val="24"/>
          <w:szCs w:val="24"/>
        </w:rPr>
      </w:pPr>
    </w:p>
    <w:sectPr w:rsidR="005166AC" w:rsidRPr="00704780" w:rsidSect="007B4E9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A1F04" w14:textId="77777777" w:rsidR="009E4256" w:rsidRDefault="009E4256" w:rsidP="009B6FC3">
      <w:pPr>
        <w:spacing w:after="0" w:line="240" w:lineRule="auto"/>
      </w:pPr>
      <w:r>
        <w:separator/>
      </w:r>
    </w:p>
  </w:endnote>
  <w:endnote w:type="continuationSeparator" w:id="0">
    <w:p w14:paraId="5885F5F1" w14:textId="77777777" w:rsidR="009E4256" w:rsidRDefault="009E4256" w:rsidP="009B6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73D1" w14:textId="77777777" w:rsidR="009E4256" w:rsidRDefault="009E4256" w:rsidP="009B6FC3">
      <w:pPr>
        <w:spacing w:after="0" w:line="240" w:lineRule="auto"/>
      </w:pPr>
      <w:r>
        <w:separator/>
      </w:r>
    </w:p>
  </w:footnote>
  <w:footnote w:type="continuationSeparator" w:id="0">
    <w:p w14:paraId="00D92A57" w14:textId="77777777" w:rsidR="009E4256" w:rsidRDefault="009E4256" w:rsidP="009B6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4482"/>
      <w:docPartObj>
        <w:docPartGallery w:val="Page Numbers (Top of Page)"/>
        <w:docPartUnique/>
      </w:docPartObj>
    </w:sdtPr>
    <w:sdtEndPr/>
    <w:sdtContent>
      <w:p w14:paraId="058AAC86" w14:textId="77777777" w:rsidR="009B6FC3" w:rsidRDefault="00877737">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340943DB" w14:textId="77777777" w:rsidR="009B6FC3" w:rsidRDefault="009B6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037D2"/>
    <w:multiLevelType w:val="hybridMultilevel"/>
    <w:tmpl w:val="76983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EC5223"/>
    <w:multiLevelType w:val="hybridMultilevel"/>
    <w:tmpl w:val="564AB3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2B3E74"/>
    <w:multiLevelType w:val="hybridMultilevel"/>
    <w:tmpl w:val="523C5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883946">
    <w:abstractNumId w:val="1"/>
  </w:num>
  <w:num w:numId="2" w16cid:durableId="856625540">
    <w:abstractNumId w:val="2"/>
  </w:num>
  <w:num w:numId="3" w16cid:durableId="2072728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6B1"/>
    <w:rsid w:val="00000361"/>
    <w:rsid w:val="000006A3"/>
    <w:rsid w:val="00000BD7"/>
    <w:rsid w:val="00000F86"/>
    <w:rsid w:val="00001157"/>
    <w:rsid w:val="000011BA"/>
    <w:rsid w:val="000011D8"/>
    <w:rsid w:val="0000175F"/>
    <w:rsid w:val="0000177B"/>
    <w:rsid w:val="000017AB"/>
    <w:rsid w:val="000029C8"/>
    <w:rsid w:val="00002D87"/>
    <w:rsid w:val="00003ABD"/>
    <w:rsid w:val="00003EBE"/>
    <w:rsid w:val="00004177"/>
    <w:rsid w:val="000047FB"/>
    <w:rsid w:val="00004A9D"/>
    <w:rsid w:val="00004DAC"/>
    <w:rsid w:val="00005625"/>
    <w:rsid w:val="000057FE"/>
    <w:rsid w:val="00005F11"/>
    <w:rsid w:val="00006A47"/>
    <w:rsid w:val="00006AC6"/>
    <w:rsid w:val="00006C21"/>
    <w:rsid w:val="00006ED7"/>
    <w:rsid w:val="00007CFC"/>
    <w:rsid w:val="00007E23"/>
    <w:rsid w:val="00007E5D"/>
    <w:rsid w:val="0001002F"/>
    <w:rsid w:val="00010074"/>
    <w:rsid w:val="00010080"/>
    <w:rsid w:val="0001038B"/>
    <w:rsid w:val="00010AA6"/>
    <w:rsid w:val="000117BB"/>
    <w:rsid w:val="0001216F"/>
    <w:rsid w:val="00012286"/>
    <w:rsid w:val="00012815"/>
    <w:rsid w:val="00012B53"/>
    <w:rsid w:val="00012BE4"/>
    <w:rsid w:val="00013376"/>
    <w:rsid w:val="0001349C"/>
    <w:rsid w:val="00013EEC"/>
    <w:rsid w:val="000141DF"/>
    <w:rsid w:val="00014490"/>
    <w:rsid w:val="000149F1"/>
    <w:rsid w:val="00014A52"/>
    <w:rsid w:val="00014C45"/>
    <w:rsid w:val="00015130"/>
    <w:rsid w:val="000151D9"/>
    <w:rsid w:val="00015468"/>
    <w:rsid w:val="00015784"/>
    <w:rsid w:val="00015DBB"/>
    <w:rsid w:val="00015E6C"/>
    <w:rsid w:val="00016080"/>
    <w:rsid w:val="00016C32"/>
    <w:rsid w:val="00016CFC"/>
    <w:rsid w:val="00016F36"/>
    <w:rsid w:val="00017096"/>
    <w:rsid w:val="000170AB"/>
    <w:rsid w:val="0001773F"/>
    <w:rsid w:val="000179C2"/>
    <w:rsid w:val="000202F0"/>
    <w:rsid w:val="000203DE"/>
    <w:rsid w:val="000205AD"/>
    <w:rsid w:val="00020A95"/>
    <w:rsid w:val="00020F20"/>
    <w:rsid w:val="00020F28"/>
    <w:rsid w:val="000212EC"/>
    <w:rsid w:val="00021859"/>
    <w:rsid w:val="0002189F"/>
    <w:rsid w:val="00021A89"/>
    <w:rsid w:val="00022376"/>
    <w:rsid w:val="00022B32"/>
    <w:rsid w:val="00023050"/>
    <w:rsid w:val="000230E6"/>
    <w:rsid w:val="000236FF"/>
    <w:rsid w:val="00023879"/>
    <w:rsid w:val="000238C5"/>
    <w:rsid w:val="00023CDB"/>
    <w:rsid w:val="00023FC4"/>
    <w:rsid w:val="0002472D"/>
    <w:rsid w:val="00024AB1"/>
    <w:rsid w:val="00024CF0"/>
    <w:rsid w:val="00024DA2"/>
    <w:rsid w:val="00024E0F"/>
    <w:rsid w:val="00025A4D"/>
    <w:rsid w:val="00025BC1"/>
    <w:rsid w:val="00026499"/>
    <w:rsid w:val="00026A25"/>
    <w:rsid w:val="00026A4C"/>
    <w:rsid w:val="00026BE2"/>
    <w:rsid w:val="00026BED"/>
    <w:rsid w:val="00026D3C"/>
    <w:rsid w:val="00026EBF"/>
    <w:rsid w:val="000270A3"/>
    <w:rsid w:val="0002782D"/>
    <w:rsid w:val="00030498"/>
    <w:rsid w:val="0003063B"/>
    <w:rsid w:val="00030E41"/>
    <w:rsid w:val="0003115F"/>
    <w:rsid w:val="00032194"/>
    <w:rsid w:val="000322B0"/>
    <w:rsid w:val="00032A44"/>
    <w:rsid w:val="000340B4"/>
    <w:rsid w:val="00034379"/>
    <w:rsid w:val="000349EF"/>
    <w:rsid w:val="00034CC8"/>
    <w:rsid w:val="00034F63"/>
    <w:rsid w:val="0003528B"/>
    <w:rsid w:val="000353F4"/>
    <w:rsid w:val="0003573F"/>
    <w:rsid w:val="00035763"/>
    <w:rsid w:val="000358AE"/>
    <w:rsid w:val="000358C0"/>
    <w:rsid w:val="000359AA"/>
    <w:rsid w:val="000359DD"/>
    <w:rsid w:val="00035C55"/>
    <w:rsid w:val="00035D2C"/>
    <w:rsid w:val="000360AD"/>
    <w:rsid w:val="0003610C"/>
    <w:rsid w:val="000362EE"/>
    <w:rsid w:val="0003689B"/>
    <w:rsid w:val="00036BD4"/>
    <w:rsid w:val="00037373"/>
    <w:rsid w:val="000378C4"/>
    <w:rsid w:val="00037BD3"/>
    <w:rsid w:val="00037CA0"/>
    <w:rsid w:val="00040083"/>
    <w:rsid w:val="00040A2F"/>
    <w:rsid w:val="00040B12"/>
    <w:rsid w:val="00041398"/>
    <w:rsid w:val="00041D56"/>
    <w:rsid w:val="00041E3E"/>
    <w:rsid w:val="00041E82"/>
    <w:rsid w:val="0004247C"/>
    <w:rsid w:val="000430C5"/>
    <w:rsid w:val="000434F4"/>
    <w:rsid w:val="00043880"/>
    <w:rsid w:val="00044656"/>
    <w:rsid w:val="00044725"/>
    <w:rsid w:val="00044738"/>
    <w:rsid w:val="00044C0E"/>
    <w:rsid w:val="00044CEB"/>
    <w:rsid w:val="00044EA1"/>
    <w:rsid w:val="000454CD"/>
    <w:rsid w:val="000454D1"/>
    <w:rsid w:val="00045658"/>
    <w:rsid w:val="000456CE"/>
    <w:rsid w:val="00045772"/>
    <w:rsid w:val="00045E01"/>
    <w:rsid w:val="000465B4"/>
    <w:rsid w:val="00046AA4"/>
    <w:rsid w:val="00046D1A"/>
    <w:rsid w:val="00046E2D"/>
    <w:rsid w:val="00046EF5"/>
    <w:rsid w:val="00046F27"/>
    <w:rsid w:val="00047192"/>
    <w:rsid w:val="000477B0"/>
    <w:rsid w:val="0005004B"/>
    <w:rsid w:val="00050200"/>
    <w:rsid w:val="00050688"/>
    <w:rsid w:val="0005098F"/>
    <w:rsid w:val="00050D30"/>
    <w:rsid w:val="00050D49"/>
    <w:rsid w:val="00051395"/>
    <w:rsid w:val="00051F58"/>
    <w:rsid w:val="0005224A"/>
    <w:rsid w:val="00052808"/>
    <w:rsid w:val="00052C3C"/>
    <w:rsid w:val="00053036"/>
    <w:rsid w:val="0005319F"/>
    <w:rsid w:val="00053360"/>
    <w:rsid w:val="00053451"/>
    <w:rsid w:val="000534C6"/>
    <w:rsid w:val="00053ABB"/>
    <w:rsid w:val="00054558"/>
    <w:rsid w:val="00054E2A"/>
    <w:rsid w:val="000552B7"/>
    <w:rsid w:val="000553EA"/>
    <w:rsid w:val="00055554"/>
    <w:rsid w:val="000556D8"/>
    <w:rsid w:val="00055B79"/>
    <w:rsid w:val="00055D6E"/>
    <w:rsid w:val="00056E1F"/>
    <w:rsid w:val="000571AD"/>
    <w:rsid w:val="00057249"/>
    <w:rsid w:val="0005769F"/>
    <w:rsid w:val="00057A32"/>
    <w:rsid w:val="00057B4A"/>
    <w:rsid w:val="00057BAC"/>
    <w:rsid w:val="0006005D"/>
    <w:rsid w:val="00060251"/>
    <w:rsid w:val="000604B5"/>
    <w:rsid w:val="00060509"/>
    <w:rsid w:val="00060AFB"/>
    <w:rsid w:val="00060D8B"/>
    <w:rsid w:val="000612AC"/>
    <w:rsid w:val="00061D72"/>
    <w:rsid w:val="00061F59"/>
    <w:rsid w:val="00061F7E"/>
    <w:rsid w:val="000624EA"/>
    <w:rsid w:val="000625E1"/>
    <w:rsid w:val="0006260F"/>
    <w:rsid w:val="000626B6"/>
    <w:rsid w:val="0006272A"/>
    <w:rsid w:val="00062759"/>
    <w:rsid w:val="00062887"/>
    <w:rsid w:val="00062FED"/>
    <w:rsid w:val="00063130"/>
    <w:rsid w:val="0006318C"/>
    <w:rsid w:val="00063345"/>
    <w:rsid w:val="00063E4A"/>
    <w:rsid w:val="00064A37"/>
    <w:rsid w:val="00064CFD"/>
    <w:rsid w:val="00064EFF"/>
    <w:rsid w:val="0006550A"/>
    <w:rsid w:val="0006551E"/>
    <w:rsid w:val="00065EE5"/>
    <w:rsid w:val="000660F9"/>
    <w:rsid w:val="00066146"/>
    <w:rsid w:val="00066458"/>
    <w:rsid w:val="0006648F"/>
    <w:rsid w:val="000667B1"/>
    <w:rsid w:val="000667F1"/>
    <w:rsid w:val="0006689B"/>
    <w:rsid w:val="00066DA4"/>
    <w:rsid w:val="00067213"/>
    <w:rsid w:val="000679D7"/>
    <w:rsid w:val="00067FFE"/>
    <w:rsid w:val="000708B8"/>
    <w:rsid w:val="00070B50"/>
    <w:rsid w:val="0007100B"/>
    <w:rsid w:val="00071A07"/>
    <w:rsid w:val="00071AA7"/>
    <w:rsid w:val="00071D19"/>
    <w:rsid w:val="0007220F"/>
    <w:rsid w:val="00072273"/>
    <w:rsid w:val="0007237E"/>
    <w:rsid w:val="000724CD"/>
    <w:rsid w:val="000726B1"/>
    <w:rsid w:val="000727BF"/>
    <w:rsid w:val="000727EB"/>
    <w:rsid w:val="00072CFB"/>
    <w:rsid w:val="00072D79"/>
    <w:rsid w:val="00072E6F"/>
    <w:rsid w:val="0007333A"/>
    <w:rsid w:val="00073678"/>
    <w:rsid w:val="000738B2"/>
    <w:rsid w:val="00073935"/>
    <w:rsid w:val="00073D17"/>
    <w:rsid w:val="00073F00"/>
    <w:rsid w:val="00074168"/>
    <w:rsid w:val="0007457C"/>
    <w:rsid w:val="0007513E"/>
    <w:rsid w:val="00075380"/>
    <w:rsid w:val="0007582C"/>
    <w:rsid w:val="000762B6"/>
    <w:rsid w:val="00076831"/>
    <w:rsid w:val="0007689C"/>
    <w:rsid w:val="00077CB5"/>
    <w:rsid w:val="00080284"/>
    <w:rsid w:val="0008029D"/>
    <w:rsid w:val="00080312"/>
    <w:rsid w:val="000808B4"/>
    <w:rsid w:val="00080D29"/>
    <w:rsid w:val="00080EC7"/>
    <w:rsid w:val="00081903"/>
    <w:rsid w:val="00081E71"/>
    <w:rsid w:val="00081F1C"/>
    <w:rsid w:val="00081FA4"/>
    <w:rsid w:val="00082246"/>
    <w:rsid w:val="00082672"/>
    <w:rsid w:val="00082BA0"/>
    <w:rsid w:val="00083122"/>
    <w:rsid w:val="000833DD"/>
    <w:rsid w:val="00083495"/>
    <w:rsid w:val="000834A5"/>
    <w:rsid w:val="00083AA9"/>
    <w:rsid w:val="00083AB1"/>
    <w:rsid w:val="00083B55"/>
    <w:rsid w:val="00083BC3"/>
    <w:rsid w:val="0008449D"/>
    <w:rsid w:val="000844D8"/>
    <w:rsid w:val="00084536"/>
    <w:rsid w:val="000846C1"/>
    <w:rsid w:val="0008499D"/>
    <w:rsid w:val="00084BBC"/>
    <w:rsid w:val="00084BF5"/>
    <w:rsid w:val="0008568C"/>
    <w:rsid w:val="000861E0"/>
    <w:rsid w:val="00086563"/>
    <w:rsid w:val="00086580"/>
    <w:rsid w:val="00086EB4"/>
    <w:rsid w:val="0008710D"/>
    <w:rsid w:val="00087192"/>
    <w:rsid w:val="0008780D"/>
    <w:rsid w:val="00087AC2"/>
    <w:rsid w:val="00087D12"/>
    <w:rsid w:val="00087EE3"/>
    <w:rsid w:val="000900C7"/>
    <w:rsid w:val="0009046B"/>
    <w:rsid w:val="00090557"/>
    <w:rsid w:val="000905A0"/>
    <w:rsid w:val="000907D9"/>
    <w:rsid w:val="00090E78"/>
    <w:rsid w:val="000915E1"/>
    <w:rsid w:val="000918AD"/>
    <w:rsid w:val="00091EB2"/>
    <w:rsid w:val="0009278C"/>
    <w:rsid w:val="00092DCD"/>
    <w:rsid w:val="000937B7"/>
    <w:rsid w:val="00093A33"/>
    <w:rsid w:val="00093A41"/>
    <w:rsid w:val="00094239"/>
    <w:rsid w:val="0009491A"/>
    <w:rsid w:val="00094A76"/>
    <w:rsid w:val="00094C7F"/>
    <w:rsid w:val="00095AA7"/>
    <w:rsid w:val="00095B62"/>
    <w:rsid w:val="00095EE0"/>
    <w:rsid w:val="00096709"/>
    <w:rsid w:val="000969DE"/>
    <w:rsid w:val="000971DA"/>
    <w:rsid w:val="00097571"/>
    <w:rsid w:val="00097F29"/>
    <w:rsid w:val="000A0148"/>
    <w:rsid w:val="000A110C"/>
    <w:rsid w:val="000A13D5"/>
    <w:rsid w:val="000A1429"/>
    <w:rsid w:val="000A1703"/>
    <w:rsid w:val="000A19D8"/>
    <w:rsid w:val="000A2BCA"/>
    <w:rsid w:val="000A30C9"/>
    <w:rsid w:val="000A3B94"/>
    <w:rsid w:val="000A3E23"/>
    <w:rsid w:val="000A4798"/>
    <w:rsid w:val="000A48BB"/>
    <w:rsid w:val="000A49EC"/>
    <w:rsid w:val="000A4A88"/>
    <w:rsid w:val="000A4AB6"/>
    <w:rsid w:val="000A4ACF"/>
    <w:rsid w:val="000A5494"/>
    <w:rsid w:val="000A5791"/>
    <w:rsid w:val="000A5CC8"/>
    <w:rsid w:val="000A5F45"/>
    <w:rsid w:val="000A64AE"/>
    <w:rsid w:val="000A650C"/>
    <w:rsid w:val="000A6792"/>
    <w:rsid w:val="000A6806"/>
    <w:rsid w:val="000A6E93"/>
    <w:rsid w:val="000A70EA"/>
    <w:rsid w:val="000A7320"/>
    <w:rsid w:val="000A74F9"/>
    <w:rsid w:val="000A752C"/>
    <w:rsid w:val="000A7875"/>
    <w:rsid w:val="000B0047"/>
    <w:rsid w:val="000B0C54"/>
    <w:rsid w:val="000B0C87"/>
    <w:rsid w:val="000B0EEF"/>
    <w:rsid w:val="000B1495"/>
    <w:rsid w:val="000B1524"/>
    <w:rsid w:val="000B1589"/>
    <w:rsid w:val="000B1865"/>
    <w:rsid w:val="000B192B"/>
    <w:rsid w:val="000B1954"/>
    <w:rsid w:val="000B19D6"/>
    <w:rsid w:val="000B2280"/>
    <w:rsid w:val="000B23DE"/>
    <w:rsid w:val="000B26AE"/>
    <w:rsid w:val="000B27DE"/>
    <w:rsid w:val="000B288B"/>
    <w:rsid w:val="000B2E2E"/>
    <w:rsid w:val="000B3633"/>
    <w:rsid w:val="000B37A3"/>
    <w:rsid w:val="000B3EBB"/>
    <w:rsid w:val="000B46E0"/>
    <w:rsid w:val="000B4F37"/>
    <w:rsid w:val="000B51FC"/>
    <w:rsid w:val="000B523C"/>
    <w:rsid w:val="000B5252"/>
    <w:rsid w:val="000B52C6"/>
    <w:rsid w:val="000B52D7"/>
    <w:rsid w:val="000B5367"/>
    <w:rsid w:val="000B552B"/>
    <w:rsid w:val="000B5AB9"/>
    <w:rsid w:val="000B614E"/>
    <w:rsid w:val="000B6296"/>
    <w:rsid w:val="000B630B"/>
    <w:rsid w:val="000B661E"/>
    <w:rsid w:val="000B69B9"/>
    <w:rsid w:val="000B6C92"/>
    <w:rsid w:val="000B7203"/>
    <w:rsid w:val="000B72DA"/>
    <w:rsid w:val="000B7CE0"/>
    <w:rsid w:val="000B7D7C"/>
    <w:rsid w:val="000C047D"/>
    <w:rsid w:val="000C05B0"/>
    <w:rsid w:val="000C0906"/>
    <w:rsid w:val="000C0AA7"/>
    <w:rsid w:val="000C106A"/>
    <w:rsid w:val="000C1087"/>
    <w:rsid w:val="000C11B2"/>
    <w:rsid w:val="000C141A"/>
    <w:rsid w:val="000C1477"/>
    <w:rsid w:val="000C1884"/>
    <w:rsid w:val="000C25F1"/>
    <w:rsid w:val="000C2726"/>
    <w:rsid w:val="000C27F7"/>
    <w:rsid w:val="000C292F"/>
    <w:rsid w:val="000C3215"/>
    <w:rsid w:val="000C360A"/>
    <w:rsid w:val="000C3610"/>
    <w:rsid w:val="000C39C3"/>
    <w:rsid w:val="000C3A69"/>
    <w:rsid w:val="000C3B06"/>
    <w:rsid w:val="000C3FE8"/>
    <w:rsid w:val="000C4D51"/>
    <w:rsid w:val="000C4E90"/>
    <w:rsid w:val="000C55C4"/>
    <w:rsid w:val="000C560A"/>
    <w:rsid w:val="000C5674"/>
    <w:rsid w:val="000C56E0"/>
    <w:rsid w:val="000C5A91"/>
    <w:rsid w:val="000C607A"/>
    <w:rsid w:val="000C61CB"/>
    <w:rsid w:val="000C6578"/>
    <w:rsid w:val="000C67B0"/>
    <w:rsid w:val="000C7169"/>
    <w:rsid w:val="000C75CC"/>
    <w:rsid w:val="000C7E21"/>
    <w:rsid w:val="000D004C"/>
    <w:rsid w:val="000D0644"/>
    <w:rsid w:val="000D09BC"/>
    <w:rsid w:val="000D0D8B"/>
    <w:rsid w:val="000D128D"/>
    <w:rsid w:val="000D16CD"/>
    <w:rsid w:val="000D197B"/>
    <w:rsid w:val="000D1D08"/>
    <w:rsid w:val="000D1DE9"/>
    <w:rsid w:val="000D20C9"/>
    <w:rsid w:val="000D2741"/>
    <w:rsid w:val="000D28E8"/>
    <w:rsid w:val="000D292C"/>
    <w:rsid w:val="000D2FCD"/>
    <w:rsid w:val="000D303D"/>
    <w:rsid w:val="000D30D2"/>
    <w:rsid w:val="000D3532"/>
    <w:rsid w:val="000D3F09"/>
    <w:rsid w:val="000D425A"/>
    <w:rsid w:val="000D4318"/>
    <w:rsid w:val="000D447B"/>
    <w:rsid w:val="000D4818"/>
    <w:rsid w:val="000D48AB"/>
    <w:rsid w:val="000D4C5E"/>
    <w:rsid w:val="000D4E18"/>
    <w:rsid w:val="000D50B5"/>
    <w:rsid w:val="000D53A5"/>
    <w:rsid w:val="000D5528"/>
    <w:rsid w:val="000D5582"/>
    <w:rsid w:val="000D5A27"/>
    <w:rsid w:val="000D64D8"/>
    <w:rsid w:val="000D655E"/>
    <w:rsid w:val="000D68A9"/>
    <w:rsid w:val="000D69C1"/>
    <w:rsid w:val="000D69EB"/>
    <w:rsid w:val="000D6BE4"/>
    <w:rsid w:val="000D6CD1"/>
    <w:rsid w:val="000D6D51"/>
    <w:rsid w:val="000D700C"/>
    <w:rsid w:val="000D71A8"/>
    <w:rsid w:val="000D7615"/>
    <w:rsid w:val="000D7C21"/>
    <w:rsid w:val="000D7CF3"/>
    <w:rsid w:val="000D7D08"/>
    <w:rsid w:val="000E0120"/>
    <w:rsid w:val="000E04E9"/>
    <w:rsid w:val="000E077A"/>
    <w:rsid w:val="000E0C82"/>
    <w:rsid w:val="000E1A41"/>
    <w:rsid w:val="000E1AD6"/>
    <w:rsid w:val="000E3037"/>
    <w:rsid w:val="000E3751"/>
    <w:rsid w:val="000E38B4"/>
    <w:rsid w:val="000E3C31"/>
    <w:rsid w:val="000E3EB4"/>
    <w:rsid w:val="000E5333"/>
    <w:rsid w:val="000E56E7"/>
    <w:rsid w:val="000E57F0"/>
    <w:rsid w:val="000E58D6"/>
    <w:rsid w:val="000E5BC4"/>
    <w:rsid w:val="000E5C68"/>
    <w:rsid w:val="000E6AA9"/>
    <w:rsid w:val="000E6DC1"/>
    <w:rsid w:val="000E7087"/>
    <w:rsid w:val="000E73AE"/>
    <w:rsid w:val="000E76AC"/>
    <w:rsid w:val="000E7B32"/>
    <w:rsid w:val="000E7C19"/>
    <w:rsid w:val="000E7C1F"/>
    <w:rsid w:val="000E7CBE"/>
    <w:rsid w:val="000E7E9B"/>
    <w:rsid w:val="000E7EF7"/>
    <w:rsid w:val="000F001C"/>
    <w:rsid w:val="000F00C3"/>
    <w:rsid w:val="000F02B9"/>
    <w:rsid w:val="000F04BC"/>
    <w:rsid w:val="000F04F4"/>
    <w:rsid w:val="000F0B1E"/>
    <w:rsid w:val="000F0E38"/>
    <w:rsid w:val="000F0FB5"/>
    <w:rsid w:val="000F10FD"/>
    <w:rsid w:val="000F1641"/>
    <w:rsid w:val="000F170B"/>
    <w:rsid w:val="000F1BBC"/>
    <w:rsid w:val="000F23B9"/>
    <w:rsid w:val="000F2947"/>
    <w:rsid w:val="000F2AF4"/>
    <w:rsid w:val="000F3052"/>
    <w:rsid w:val="000F3254"/>
    <w:rsid w:val="000F333D"/>
    <w:rsid w:val="000F38E2"/>
    <w:rsid w:val="000F39B7"/>
    <w:rsid w:val="000F3B7E"/>
    <w:rsid w:val="000F44CD"/>
    <w:rsid w:val="000F452D"/>
    <w:rsid w:val="000F474C"/>
    <w:rsid w:val="000F4753"/>
    <w:rsid w:val="000F49FF"/>
    <w:rsid w:val="000F4E0C"/>
    <w:rsid w:val="000F5090"/>
    <w:rsid w:val="000F50B2"/>
    <w:rsid w:val="000F527C"/>
    <w:rsid w:val="000F52D6"/>
    <w:rsid w:val="000F5343"/>
    <w:rsid w:val="000F5793"/>
    <w:rsid w:val="000F623F"/>
    <w:rsid w:val="000F6E06"/>
    <w:rsid w:val="000F6F86"/>
    <w:rsid w:val="000F6FBF"/>
    <w:rsid w:val="000F7B22"/>
    <w:rsid w:val="000F7CB4"/>
    <w:rsid w:val="001006C5"/>
    <w:rsid w:val="00100B1A"/>
    <w:rsid w:val="00100B80"/>
    <w:rsid w:val="00100D66"/>
    <w:rsid w:val="00100EED"/>
    <w:rsid w:val="0010172C"/>
    <w:rsid w:val="00101E5D"/>
    <w:rsid w:val="00102275"/>
    <w:rsid w:val="0010245F"/>
    <w:rsid w:val="001027EA"/>
    <w:rsid w:val="00102FE6"/>
    <w:rsid w:val="00103022"/>
    <w:rsid w:val="00103027"/>
    <w:rsid w:val="001033E6"/>
    <w:rsid w:val="00103CA0"/>
    <w:rsid w:val="001042A6"/>
    <w:rsid w:val="001045E0"/>
    <w:rsid w:val="0010460B"/>
    <w:rsid w:val="00104640"/>
    <w:rsid w:val="001049B4"/>
    <w:rsid w:val="00104BF6"/>
    <w:rsid w:val="00104D82"/>
    <w:rsid w:val="0010511D"/>
    <w:rsid w:val="0010527B"/>
    <w:rsid w:val="001052B1"/>
    <w:rsid w:val="001055DF"/>
    <w:rsid w:val="00105B56"/>
    <w:rsid w:val="00105D69"/>
    <w:rsid w:val="00105EC8"/>
    <w:rsid w:val="00106245"/>
    <w:rsid w:val="0010629C"/>
    <w:rsid w:val="001065B9"/>
    <w:rsid w:val="00106740"/>
    <w:rsid w:val="0010699E"/>
    <w:rsid w:val="00106F20"/>
    <w:rsid w:val="00110091"/>
    <w:rsid w:val="00110156"/>
    <w:rsid w:val="001101B0"/>
    <w:rsid w:val="00110362"/>
    <w:rsid w:val="001103C4"/>
    <w:rsid w:val="00110763"/>
    <w:rsid w:val="0011084F"/>
    <w:rsid w:val="001109E5"/>
    <w:rsid w:val="00110B4E"/>
    <w:rsid w:val="00111016"/>
    <w:rsid w:val="0011148B"/>
    <w:rsid w:val="00111852"/>
    <w:rsid w:val="001118D5"/>
    <w:rsid w:val="00112044"/>
    <w:rsid w:val="00112AFB"/>
    <w:rsid w:val="00112B3F"/>
    <w:rsid w:val="00112C8C"/>
    <w:rsid w:val="00112F6E"/>
    <w:rsid w:val="00113A55"/>
    <w:rsid w:val="00113B8F"/>
    <w:rsid w:val="00113D55"/>
    <w:rsid w:val="00113E0A"/>
    <w:rsid w:val="001140B8"/>
    <w:rsid w:val="001141DC"/>
    <w:rsid w:val="001146D9"/>
    <w:rsid w:val="00114826"/>
    <w:rsid w:val="00114FAF"/>
    <w:rsid w:val="001157EA"/>
    <w:rsid w:val="001159A9"/>
    <w:rsid w:val="001161FE"/>
    <w:rsid w:val="00116708"/>
    <w:rsid w:val="00116741"/>
    <w:rsid w:val="00117418"/>
    <w:rsid w:val="001177B3"/>
    <w:rsid w:val="00117B96"/>
    <w:rsid w:val="00117D83"/>
    <w:rsid w:val="00117EF2"/>
    <w:rsid w:val="00117FE2"/>
    <w:rsid w:val="00120457"/>
    <w:rsid w:val="00120CCA"/>
    <w:rsid w:val="00120D1D"/>
    <w:rsid w:val="00120FC1"/>
    <w:rsid w:val="00121354"/>
    <w:rsid w:val="00121442"/>
    <w:rsid w:val="001217C8"/>
    <w:rsid w:val="00122693"/>
    <w:rsid w:val="001226B7"/>
    <w:rsid w:val="001229C7"/>
    <w:rsid w:val="00122C9E"/>
    <w:rsid w:val="0012306C"/>
    <w:rsid w:val="001231E3"/>
    <w:rsid w:val="00123240"/>
    <w:rsid w:val="001238C4"/>
    <w:rsid w:val="00123AAA"/>
    <w:rsid w:val="00124277"/>
    <w:rsid w:val="001243EE"/>
    <w:rsid w:val="001249A4"/>
    <w:rsid w:val="00124D4F"/>
    <w:rsid w:val="0012529A"/>
    <w:rsid w:val="00125B2C"/>
    <w:rsid w:val="00125ECE"/>
    <w:rsid w:val="001271CF"/>
    <w:rsid w:val="00127602"/>
    <w:rsid w:val="00127643"/>
    <w:rsid w:val="001301E3"/>
    <w:rsid w:val="00130565"/>
    <w:rsid w:val="00131156"/>
    <w:rsid w:val="0013121C"/>
    <w:rsid w:val="0013173C"/>
    <w:rsid w:val="00131911"/>
    <w:rsid w:val="00131956"/>
    <w:rsid w:val="00131A76"/>
    <w:rsid w:val="00131B37"/>
    <w:rsid w:val="00131BFF"/>
    <w:rsid w:val="00131C4B"/>
    <w:rsid w:val="00131D1A"/>
    <w:rsid w:val="00132007"/>
    <w:rsid w:val="00132ABC"/>
    <w:rsid w:val="00132E42"/>
    <w:rsid w:val="0013344A"/>
    <w:rsid w:val="001334BD"/>
    <w:rsid w:val="0013363C"/>
    <w:rsid w:val="00133A25"/>
    <w:rsid w:val="00133C80"/>
    <w:rsid w:val="00133CC9"/>
    <w:rsid w:val="00133E48"/>
    <w:rsid w:val="00133E5A"/>
    <w:rsid w:val="0013419A"/>
    <w:rsid w:val="0013434F"/>
    <w:rsid w:val="00134830"/>
    <w:rsid w:val="00134925"/>
    <w:rsid w:val="00134988"/>
    <w:rsid w:val="00135092"/>
    <w:rsid w:val="001357C5"/>
    <w:rsid w:val="00135A66"/>
    <w:rsid w:val="00135B64"/>
    <w:rsid w:val="00135F83"/>
    <w:rsid w:val="00135F96"/>
    <w:rsid w:val="001362FF"/>
    <w:rsid w:val="00136AAE"/>
    <w:rsid w:val="00136E30"/>
    <w:rsid w:val="00136F4C"/>
    <w:rsid w:val="0013749A"/>
    <w:rsid w:val="0013756A"/>
    <w:rsid w:val="00137A33"/>
    <w:rsid w:val="00137BDB"/>
    <w:rsid w:val="00137DC1"/>
    <w:rsid w:val="00137EA4"/>
    <w:rsid w:val="00140264"/>
    <w:rsid w:val="00140651"/>
    <w:rsid w:val="00140996"/>
    <w:rsid w:val="00140B6C"/>
    <w:rsid w:val="00140F28"/>
    <w:rsid w:val="00141450"/>
    <w:rsid w:val="00141523"/>
    <w:rsid w:val="00141B2C"/>
    <w:rsid w:val="00141B9F"/>
    <w:rsid w:val="001421E4"/>
    <w:rsid w:val="001421F9"/>
    <w:rsid w:val="001425AE"/>
    <w:rsid w:val="0014290D"/>
    <w:rsid w:val="00142ADF"/>
    <w:rsid w:val="0014359B"/>
    <w:rsid w:val="001436E7"/>
    <w:rsid w:val="001446EE"/>
    <w:rsid w:val="0014472B"/>
    <w:rsid w:val="001447F3"/>
    <w:rsid w:val="00144C6D"/>
    <w:rsid w:val="00144DB0"/>
    <w:rsid w:val="00144E89"/>
    <w:rsid w:val="0014545A"/>
    <w:rsid w:val="0014570E"/>
    <w:rsid w:val="00145CAF"/>
    <w:rsid w:val="00145E7C"/>
    <w:rsid w:val="00145F5F"/>
    <w:rsid w:val="00146737"/>
    <w:rsid w:val="00146C62"/>
    <w:rsid w:val="00146C9A"/>
    <w:rsid w:val="00146EDD"/>
    <w:rsid w:val="0014713B"/>
    <w:rsid w:val="00147AAC"/>
    <w:rsid w:val="00150338"/>
    <w:rsid w:val="00150FA0"/>
    <w:rsid w:val="001510A9"/>
    <w:rsid w:val="00151192"/>
    <w:rsid w:val="0015163C"/>
    <w:rsid w:val="00151AE9"/>
    <w:rsid w:val="00151B15"/>
    <w:rsid w:val="00151FE6"/>
    <w:rsid w:val="00151FEB"/>
    <w:rsid w:val="0015240B"/>
    <w:rsid w:val="001526CD"/>
    <w:rsid w:val="00152870"/>
    <w:rsid w:val="00152F66"/>
    <w:rsid w:val="001540E6"/>
    <w:rsid w:val="001542B7"/>
    <w:rsid w:val="001542FA"/>
    <w:rsid w:val="00154AAB"/>
    <w:rsid w:val="00154D16"/>
    <w:rsid w:val="00155010"/>
    <w:rsid w:val="0015568E"/>
    <w:rsid w:val="00155755"/>
    <w:rsid w:val="00155895"/>
    <w:rsid w:val="00156123"/>
    <w:rsid w:val="0015639A"/>
    <w:rsid w:val="001565BD"/>
    <w:rsid w:val="00157CA2"/>
    <w:rsid w:val="00157E24"/>
    <w:rsid w:val="00157E88"/>
    <w:rsid w:val="001606A4"/>
    <w:rsid w:val="00160778"/>
    <w:rsid w:val="00160B53"/>
    <w:rsid w:val="001617FC"/>
    <w:rsid w:val="001624C0"/>
    <w:rsid w:val="001624E2"/>
    <w:rsid w:val="00162517"/>
    <w:rsid w:val="00162837"/>
    <w:rsid w:val="00162A8F"/>
    <w:rsid w:val="00162DD7"/>
    <w:rsid w:val="001633C5"/>
    <w:rsid w:val="00163CA1"/>
    <w:rsid w:val="0016452F"/>
    <w:rsid w:val="00164688"/>
    <w:rsid w:val="001646DB"/>
    <w:rsid w:val="00164936"/>
    <w:rsid w:val="00164F73"/>
    <w:rsid w:val="00164FFA"/>
    <w:rsid w:val="00165721"/>
    <w:rsid w:val="00165802"/>
    <w:rsid w:val="001660EF"/>
    <w:rsid w:val="00166878"/>
    <w:rsid w:val="00166A8D"/>
    <w:rsid w:val="00166C4B"/>
    <w:rsid w:val="00166D70"/>
    <w:rsid w:val="00167646"/>
    <w:rsid w:val="00167B6E"/>
    <w:rsid w:val="001706C5"/>
    <w:rsid w:val="00170A3E"/>
    <w:rsid w:val="001713F4"/>
    <w:rsid w:val="00171439"/>
    <w:rsid w:val="0017145C"/>
    <w:rsid w:val="00171596"/>
    <w:rsid w:val="00171B04"/>
    <w:rsid w:val="00171B3E"/>
    <w:rsid w:val="00171BFF"/>
    <w:rsid w:val="00171DCB"/>
    <w:rsid w:val="00171EB0"/>
    <w:rsid w:val="00171FCE"/>
    <w:rsid w:val="001724E9"/>
    <w:rsid w:val="00172D09"/>
    <w:rsid w:val="00173057"/>
    <w:rsid w:val="001731CF"/>
    <w:rsid w:val="00173994"/>
    <w:rsid w:val="00173BEF"/>
    <w:rsid w:val="00173C75"/>
    <w:rsid w:val="00173F2B"/>
    <w:rsid w:val="00174525"/>
    <w:rsid w:val="0017460A"/>
    <w:rsid w:val="00174A7C"/>
    <w:rsid w:val="00174F65"/>
    <w:rsid w:val="00175344"/>
    <w:rsid w:val="0017595F"/>
    <w:rsid w:val="00175D10"/>
    <w:rsid w:val="00175E71"/>
    <w:rsid w:val="00176221"/>
    <w:rsid w:val="001764FB"/>
    <w:rsid w:val="00176F4E"/>
    <w:rsid w:val="001771DC"/>
    <w:rsid w:val="001772B2"/>
    <w:rsid w:val="00177836"/>
    <w:rsid w:val="00177A55"/>
    <w:rsid w:val="00177F52"/>
    <w:rsid w:val="00180045"/>
    <w:rsid w:val="001801C0"/>
    <w:rsid w:val="001801CE"/>
    <w:rsid w:val="001801F9"/>
    <w:rsid w:val="00180468"/>
    <w:rsid w:val="0018090E"/>
    <w:rsid w:val="00180B5E"/>
    <w:rsid w:val="00180B83"/>
    <w:rsid w:val="0018102D"/>
    <w:rsid w:val="001815A3"/>
    <w:rsid w:val="0018162C"/>
    <w:rsid w:val="00181866"/>
    <w:rsid w:val="00181BAE"/>
    <w:rsid w:val="00181C76"/>
    <w:rsid w:val="001820DC"/>
    <w:rsid w:val="00182257"/>
    <w:rsid w:val="00182849"/>
    <w:rsid w:val="0018289B"/>
    <w:rsid w:val="001828DE"/>
    <w:rsid w:val="001831BB"/>
    <w:rsid w:val="0018333F"/>
    <w:rsid w:val="00183484"/>
    <w:rsid w:val="00183643"/>
    <w:rsid w:val="0018365B"/>
    <w:rsid w:val="001839DC"/>
    <w:rsid w:val="00183DEC"/>
    <w:rsid w:val="00183DF8"/>
    <w:rsid w:val="00183E37"/>
    <w:rsid w:val="00184464"/>
    <w:rsid w:val="001847C1"/>
    <w:rsid w:val="001850E8"/>
    <w:rsid w:val="00185889"/>
    <w:rsid w:val="00185D1B"/>
    <w:rsid w:val="00186377"/>
    <w:rsid w:val="001864E4"/>
    <w:rsid w:val="001865F7"/>
    <w:rsid w:val="00186751"/>
    <w:rsid w:val="00186D62"/>
    <w:rsid w:val="001870D8"/>
    <w:rsid w:val="00187B85"/>
    <w:rsid w:val="00187D69"/>
    <w:rsid w:val="00187E11"/>
    <w:rsid w:val="00190366"/>
    <w:rsid w:val="00190692"/>
    <w:rsid w:val="00190740"/>
    <w:rsid w:val="00190759"/>
    <w:rsid w:val="00190954"/>
    <w:rsid w:val="00190DD7"/>
    <w:rsid w:val="00191827"/>
    <w:rsid w:val="0019204B"/>
    <w:rsid w:val="00192103"/>
    <w:rsid w:val="00192E25"/>
    <w:rsid w:val="0019315F"/>
    <w:rsid w:val="00193588"/>
    <w:rsid w:val="001939EF"/>
    <w:rsid w:val="00193C4C"/>
    <w:rsid w:val="001940E7"/>
    <w:rsid w:val="0019432D"/>
    <w:rsid w:val="00195060"/>
    <w:rsid w:val="00195386"/>
    <w:rsid w:val="001955B5"/>
    <w:rsid w:val="00195639"/>
    <w:rsid w:val="001959B3"/>
    <w:rsid w:val="00195D44"/>
    <w:rsid w:val="00195F34"/>
    <w:rsid w:val="00195F72"/>
    <w:rsid w:val="00195FAB"/>
    <w:rsid w:val="00195FD9"/>
    <w:rsid w:val="001964F8"/>
    <w:rsid w:val="00196B35"/>
    <w:rsid w:val="00196DDE"/>
    <w:rsid w:val="001973F4"/>
    <w:rsid w:val="001975FA"/>
    <w:rsid w:val="00197A7E"/>
    <w:rsid w:val="001A0117"/>
    <w:rsid w:val="001A01D6"/>
    <w:rsid w:val="001A0449"/>
    <w:rsid w:val="001A0FA2"/>
    <w:rsid w:val="001A17B7"/>
    <w:rsid w:val="001A1C84"/>
    <w:rsid w:val="001A1DF9"/>
    <w:rsid w:val="001A2344"/>
    <w:rsid w:val="001A29A7"/>
    <w:rsid w:val="001A2A6A"/>
    <w:rsid w:val="001A315B"/>
    <w:rsid w:val="001A3424"/>
    <w:rsid w:val="001A3441"/>
    <w:rsid w:val="001A358C"/>
    <w:rsid w:val="001A35D5"/>
    <w:rsid w:val="001A3615"/>
    <w:rsid w:val="001A39E1"/>
    <w:rsid w:val="001A45FA"/>
    <w:rsid w:val="001A475F"/>
    <w:rsid w:val="001A4D9D"/>
    <w:rsid w:val="001A54BC"/>
    <w:rsid w:val="001A55BA"/>
    <w:rsid w:val="001A5CE7"/>
    <w:rsid w:val="001A5F30"/>
    <w:rsid w:val="001A5F50"/>
    <w:rsid w:val="001A6165"/>
    <w:rsid w:val="001A6C42"/>
    <w:rsid w:val="001A711B"/>
    <w:rsid w:val="001A7171"/>
    <w:rsid w:val="001A724C"/>
    <w:rsid w:val="001A72EE"/>
    <w:rsid w:val="001A72FA"/>
    <w:rsid w:val="001A74DD"/>
    <w:rsid w:val="001A7615"/>
    <w:rsid w:val="001A7797"/>
    <w:rsid w:val="001A79BA"/>
    <w:rsid w:val="001A7A3E"/>
    <w:rsid w:val="001B0177"/>
    <w:rsid w:val="001B03BC"/>
    <w:rsid w:val="001B03D5"/>
    <w:rsid w:val="001B0534"/>
    <w:rsid w:val="001B06EA"/>
    <w:rsid w:val="001B0923"/>
    <w:rsid w:val="001B0B69"/>
    <w:rsid w:val="001B128A"/>
    <w:rsid w:val="001B1464"/>
    <w:rsid w:val="001B14ED"/>
    <w:rsid w:val="001B15B3"/>
    <w:rsid w:val="001B182C"/>
    <w:rsid w:val="001B1DEC"/>
    <w:rsid w:val="001B1F6B"/>
    <w:rsid w:val="001B2096"/>
    <w:rsid w:val="001B22EA"/>
    <w:rsid w:val="001B2A63"/>
    <w:rsid w:val="001B2B8D"/>
    <w:rsid w:val="001B2D06"/>
    <w:rsid w:val="001B32FE"/>
    <w:rsid w:val="001B371F"/>
    <w:rsid w:val="001B3787"/>
    <w:rsid w:val="001B3880"/>
    <w:rsid w:val="001B3E58"/>
    <w:rsid w:val="001B416A"/>
    <w:rsid w:val="001B4842"/>
    <w:rsid w:val="001B54ED"/>
    <w:rsid w:val="001B56D7"/>
    <w:rsid w:val="001B57F3"/>
    <w:rsid w:val="001B583E"/>
    <w:rsid w:val="001B5C14"/>
    <w:rsid w:val="001B629C"/>
    <w:rsid w:val="001B701C"/>
    <w:rsid w:val="001B76F7"/>
    <w:rsid w:val="001B77FF"/>
    <w:rsid w:val="001B78A8"/>
    <w:rsid w:val="001B7BCD"/>
    <w:rsid w:val="001B7CA6"/>
    <w:rsid w:val="001B7E81"/>
    <w:rsid w:val="001B7EEB"/>
    <w:rsid w:val="001C027F"/>
    <w:rsid w:val="001C077A"/>
    <w:rsid w:val="001C0A76"/>
    <w:rsid w:val="001C0C8A"/>
    <w:rsid w:val="001C0DD7"/>
    <w:rsid w:val="001C108C"/>
    <w:rsid w:val="001C1872"/>
    <w:rsid w:val="001C1CD4"/>
    <w:rsid w:val="001C2A27"/>
    <w:rsid w:val="001C32F8"/>
    <w:rsid w:val="001C361F"/>
    <w:rsid w:val="001C3D77"/>
    <w:rsid w:val="001C3DB5"/>
    <w:rsid w:val="001C3E34"/>
    <w:rsid w:val="001C3F8A"/>
    <w:rsid w:val="001C450A"/>
    <w:rsid w:val="001C4B53"/>
    <w:rsid w:val="001C4BFF"/>
    <w:rsid w:val="001C4D23"/>
    <w:rsid w:val="001C5179"/>
    <w:rsid w:val="001C5226"/>
    <w:rsid w:val="001C59C0"/>
    <w:rsid w:val="001C5AC2"/>
    <w:rsid w:val="001C5DD5"/>
    <w:rsid w:val="001C6272"/>
    <w:rsid w:val="001C6360"/>
    <w:rsid w:val="001C667F"/>
    <w:rsid w:val="001C6EDC"/>
    <w:rsid w:val="001C7284"/>
    <w:rsid w:val="001C72B4"/>
    <w:rsid w:val="001C7380"/>
    <w:rsid w:val="001C7BA6"/>
    <w:rsid w:val="001D062D"/>
    <w:rsid w:val="001D0AFA"/>
    <w:rsid w:val="001D1E88"/>
    <w:rsid w:val="001D1F92"/>
    <w:rsid w:val="001D2253"/>
    <w:rsid w:val="001D25E5"/>
    <w:rsid w:val="001D2707"/>
    <w:rsid w:val="001D2829"/>
    <w:rsid w:val="001D2905"/>
    <w:rsid w:val="001D29F0"/>
    <w:rsid w:val="001D2A1D"/>
    <w:rsid w:val="001D2AAE"/>
    <w:rsid w:val="001D2B08"/>
    <w:rsid w:val="001D2DF8"/>
    <w:rsid w:val="001D32AE"/>
    <w:rsid w:val="001D336E"/>
    <w:rsid w:val="001D34A1"/>
    <w:rsid w:val="001D3A08"/>
    <w:rsid w:val="001D3FE4"/>
    <w:rsid w:val="001D45D9"/>
    <w:rsid w:val="001D4932"/>
    <w:rsid w:val="001D49E6"/>
    <w:rsid w:val="001D4AB8"/>
    <w:rsid w:val="001D4CA2"/>
    <w:rsid w:val="001D53AA"/>
    <w:rsid w:val="001D54E7"/>
    <w:rsid w:val="001D5875"/>
    <w:rsid w:val="001D58D4"/>
    <w:rsid w:val="001D5D78"/>
    <w:rsid w:val="001D6777"/>
    <w:rsid w:val="001D6B0A"/>
    <w:rsid w:val="001D6BC6"/>
    <w:rsid w:val="001D6BEA"/>
    <w:rsid w:val="001D6CDC"/>
    <w:rsid w:val="001D6E3D"/>
    <w:rsid w:val="001D70FA"/>
    <w:rsid w:val="001D73F4"/>
    <w:rsid w:val="001D7473"/>
    <w:rsid w:val="001D75E4"/>
    <w:rsid w:val="001D75ED"/>
    <w:rsid w:val="001D7BC7"/>
    <w:rsid w:val="001E002E"/>
    <w:rsid w:val="001E024D"/>
    <w:rsid w:val="001E03C3"/>
    <w:rsid w:val="001E108F"/>
    <w:rsid w:val="001E1C23"/>
    <w:rsid w:val="001E1C9B"/>
    <w:rsid w:val="001E2254"/>
    <w:rsid w:val="001E225F"/>
    <w:rsid w:val="001E2350"/>
    <w:rsid w:val="001E23FC"/>
    <w:rsid w:val="001E24C4"/>
    <w:rsid w:val="001E3904"/>
    <w:rsid w:val="001E3C00"/>
    <w:rsid w:val="001E407C"/>
    <w:rsid w:val="001E4310"/>
    <w:rsid w:val="001E53EB"/>
    <w:rsid w:val="001E58D0"/>
    <w:rsid w:val="001E58EA"/>
    <w:rsid w:val="001E5C50"/>
    <w:rsid w:val="001E5DF2"/>
    <w:rsid w:val="001E68CD"/>
    <w:rsid w:val="001E6926"/>
    <w:rsid w:val="001E6B90"/>
    <w:rsid w:val="001E6F9E"/>
    <w:rsid w:val="001E714D"/>
    <w:rsid w:val="001E73C7"/>
    <w:rsid w:val="001E78B9"/>
    <w:rsid w:val="001E78FB"/>
    <w:rsid w:val="001E7BB0"/>
    <w:rsid w:val="001E7FC3"/>
    <w:rsid w:val="001F0200"/>
    <w:rsid w:val="001F02E1"/>
    <w:rsid w:val="001F1D4B"/>
    <w:rsid w:val="001F1F0E"/>
    <w:rsid w:val="001F1F85"/>
    <w:rsid w:val="001F26B2"/>
    <w:rsid w:val="001F275F"/>
    <w:rsid w:val="001F27A8"/>
    <w:rsid w:val="001F304C"/>
    <w:rsid w:val="001F31D4"/>
    <w:rsid w:val="001F3722"/>
    <w:rsid w:val="001F3C9D"/>
    <w:rsid w:val="001F3F83"/>
    <w:rsid w:val="001F4018"/>
    <w:rsid w:val="001F4272"/>
    <w:rsid w:val="001F4C5A"/>
    <w:rsid w:val="001F4CF5"/>
    <w:rsid w:val="001F50D1"/>
    <w:rsid w:val="001F5591"/>
    <w:rsid w:val="001F664C"/>
    <w:rsid w:val="001F67C2"/>
    <w:rsid w:val="001F68A5"/>
    <w:rsid w:val="001F6AAF"/>
    <w:rsid w:val="001F6F71"/>
    <w:rsid w:val="001F71D4"/>
    <w:rsid w:val="001F722D"/>
    <w:rsid w:val="00200193"/>
    <w:rsid w:val="0020067B"/>
    <w:rsid w:val="00200F0A"/>
    <w:rsid w:val="002010A6"/>
    <w:rsid w:val="00201B4E"/>
    <w:rsid w:val="00201B82"/>
    <w:rsid w:val="00201CD2"/>
    <w:rsid w:val="0020253C"/>
    <w:rsid w:val="00202BC9"/>
    <w:rsid w:val="00202C4D"/>
    <w:rsid w:val="00202C61"/>
    <w:rsid w:val="00202F9C"/>
    <w:rsid w:val="00203500"/>
    <w:rsid w:val="00203872"/>
    <w:rsid w:val="00203D57"/>
    <w:rsid w:val="00204100"/>
    <w:rsid w:val="00204433"/>
    <w:rsid w:val="00204851"/>
    <w:rsid w:val="0020492E"/>
    <w:rsid w:val="00204A5B"/>
    <w:rsid w:val="00204CF6"/>
    <w:rsid w:val="00205150"/>
    <w:rsid w:val="002058A0"/>
    <w:rsid w:val="00206027"/>
    <w:rsid w:val="00206047"/>
    <w:rsid w:val="00206749"/>
    <w:rsid w:val="002068EA"/>
    <w:rsid w:val="00206B76"/>
    <w:rsid w:val="00207275"/>
    <w:rsid w:val="0020748D"/>
    <w:rsid w:val="002074EB"/>
    <w:rsid w:val="002076A3"/>
    <w:rsid w:val="00207746"/>
    <w:rsid w:val="00207BCC"/>
    <w:rsid w:val="00207E56"/>
    <w:rsid w:val="00210056"/>
    <w:rsid w:val="00210071"/>
    <w:rsid w:val="00210140"/>
    <w:rsid w:val="0021034A"/>
    <w:rsid w:val="0021079D"/>
    <w:rsid w:val="00210929"/>
    <w:rsid w:val="0021188A"/>
    <w:rsid w:val="00211AB0"/>
    <w:rsid w:val="0021231D"/>
    <w:rsid w:val="002128FD"/>
    <w:rsid w:val="00212951"/>
    <w:rsid w:val="002132A3"/>
    <w:rsid w:val="0021376A"/>
    <w:rsid w:val="002140A1"/>
    <w:rsid w:val="00214300"/>
    <w:rsid w:val="0021436E"/>
    <w:rsid w:val="002148FF"/>
    <w:rsid w:val="002153D1"/>
    <w:rsid w:val="0021563F"/>
    <w:rsid w:val="00215962"/>
    <w:rsid w:val="00215A03"/>
    <w:rsid w:val="00215F37"/>
    <w:rsid w:val="0021684C"/>
    <w:rsid w:val="002168B0"/>
    <w:rsid w:val="002168DA"/>
    <w:rsid w:val="00217120"/>
    <w:rsid w:val="00217B54"/>
    <w:rsid w:val="00217B91"/>
    <w:rsid w:val="00217CDA"/>
    <w:rsid w:val="0022026E"/>
    <w:rsid w:val="002205E4"/>
    <w:rsid w:val="00220CDE"/>
    <w:rsid w:val="00221793"/>
    <w:rsid w:val="002217CD"/>
    <w:rsid w:val="0022202C"/>
    <w:rsid w:val="0022225B"/>
    <w:rsid w:val="002222DE"/>
    <w:rsid w:val="00222317"/>
    <w:rsid w:val="00222453"/>
    <w:rsid w:val="00222685"/>
    <w:rsid w:val="002228A2"/>
    <w:rsid w:val="002229D1"/>
    <w:rsid w:val="00222A35"/>
    <w:rsid w:val="00223328"/>
    <w:rsid w:val="00223699"/>
    <w:rsid w:val="0022369F"/>
    <w:rsid w:val="00223770"/>
    <w:rsid w:val="00224476"/>
    <w:rsid w:val="002249C7"/>
    <w:rsid w:val="00224BF0"/>
    <w:rsid w:val="00225352"/>
    <w:rsid w:val="00225894"/>
    <w:rsid w:val="002259FB"/>
    <w:rsid w:val="00225F3E"/>
    <w:rsid w:val="00226676"/>
    <w:rsid w:val="00227274"/>
    <w:rsid w:val="002272A8"/>
    <w:rsid w:val="00227385"/>
    <w:rsid w:val="00227388"/>
    <w:rsid w:val="00227437"/>
    <w:rsid w:val="00227533"/>
    <w:rsid w:val="0022759D"/>
    <w:rsid w:val="0022774F"/>
    <w:rsid w:val="002301BC"/>
    <w:rsid w:val="00230E68"/>
    <w:rsid w:val="002317EC"/>
    <w:rsid w:val="00231847"/>
    <w:rsid w:val="002329BC"/>
    <w:rsid w:val="00232AE4"/>
    <w:rsid w:val="00232D82"/>
    <w:rsid w:val="002332C9"/>
    <w:rsid w:val="00233591"/>
    <w:rsid w:val="002335C0"/>
    <w:rsid w:val="00233607"/>
    <w:rsid w:val="0023370F"/>
    <w:rsid w:val="0023389C"/>
    <w:rsid w:val="00233B56"/>
    <w:rsid w:val="002340D6"/>
    <w:rsid w:val="002345C1"/>
    <w:rsid w:val="00234861"/>
    <w:rsid w:val="00234C3C"/>
    <w:rsid w:val="002351CB"/>
    <w:rsid w:val="00235359"/>
    <w:rsid w:val="00235672"/>
    <w:rsid w:val="002361F7"/>
    <w:rsid w:val="002362CB"/>
    <w:rsid w:val="00236500"/>
    <w:rsid w:val="002369CF"/>
    <w:rsid w:val="0023725D"/>
    <w:rsid w:val="002373E1"/>
    <w:rsid w:val="002375D8"/>
    <w:rsid w:val="0023788A"/>
    <w:rsid w:val="002379CB"/>
    <w:rsid w:val="00240207"/>
    <w:rsid w:val="002402EB"/>
    <w:rsid w:val="0024050A"/>
    <w:rsid w:val="002406B4"/>
    <w:rsid w:val="002408C4"/>
    <w:rsid w:val="00240947"/>
    <w:rsid w:val="00241011"/>
    <w:rsid w:val="002410F5"/>
    <w:rsid w:val="00241904"/>
    <w:rsid w:val="00241A67"/>
    <w:rsid w:val="00241A74"/>
    <w:rsid w:val="002426B6"/>
    <w:rsid w:val="0024293F"/>
    <w:rsid w:val="00242A3E"/>
    <w:rsid w:val="00242EE4"/>
    <w:rsid w:val="00243281"/>
    <w:rsid w:val="00243A1C"/>
    <w:rsid w:val="0024407A"/>
    <w:rsid w:val="0024407D"/>
    <w:rsid w:val="00244360"/>
    <w:rsid w:val="00244ABF"/>
    <w:rsid w:val="00244B39"/>
    <w:rsid w:val="002455B7"/>
    <w:rsid w:val="002458FB"/>
    <w:rsid w:val="00245C91"/>
    <w:rsid w:val="00245FF2"/>
    <w:rsid w:val="002462D2"/>
    <w:rsid w:val="002464DE"/>
    <w:rsid w:val="00246B59"/>
    <w:rsid w:val="00246B61"/>
    <w:rsid w:val="00246D96"/>
    <w:rsid w:val="00247350"/>
    <w:rsid w:val="0024790E"/>
    <w:rsid w:val="002479F6"/>
    <w:rsid w:val="00247D96"/>
    <w:rsid w:val="002507E5"/>
    <w:rsid w:val="002508C4"/>
    <w:rsid w:val="00250C21"/>
    <w:rsid w:val="002513C6"/>
    <w:rsid w:val="0025181D"/>
    <w:rsid w:val="00251887"/>
    <w:rsid w:val="00251CA9"/>
    <w:rsid w:val="00251CF2"/>
    <w:rsid w:val="00251EB1"/>
    <w:rsid w:val="0025246D"/>
    <w:rsid w:val="002526AF"/>
    <w:rsid w:val="0025287A"/>
    <w:rsid w:val="00252C2E"/>
    <w:rsid w:val="002530B2"/>
    <w:rsid w:val="00254112"/>
    <w:rsid w:val="00254182"/>
    <w:rsid w:val="002542BA"/>
    <w:rsid w:val="0025495F"/>
    <w:rsid w:val="00254DC9"/>
    <w:rsid w:val="00254F03"/>
    <w:rsid w:val="0025511D"/>
    <w:rsid w:val="00255333"/>
    <w:rsid w:val="0025538E"/>
    <w:rsid w:val="00255DB7"/>
    <w:rsid w:val="0025685E"/>
    <w:rsid w:val="00256962"/>
    <w:rsid w:val="00256CF1"/>
    <w:rsid w:val="00256F73"/>
    <w:rsid w:val="00256F98"/>
    <w:rsid w:val="00257800"/>
    <w:rsid w:val="002579F5"/>
    <w:rsid w:val="00260111"/>
    <w:rsid w:val="0026034C"/>
    <w:rsid w:val="002605C9"/>
    <w:rsid w:val="002606FA"/>
    <w:rsid w:val="0026083D"/>
    <w:rsid w:val="00260DCE"/>
    <w:rsid w:val="00260F13"/>
    <w:rsid w:val="00261ED5"/>
    <w:rsid w:val="002620DD"/>
    <w:rsid w:val="002622B1"/>
    <w:rsid w:val="00262322"/>
    <w:rsid w:val="0026280D"/>
    <w:rsid w:val="00262AEA"/>
    <w:rsid w:val="002633F9"/>
    <w:rsid w:val="0026343A"/>
    <w:rsid w:val="00263A31"/>
    <w:rsid w:val="00263ECE"/>
    <w:rsid w:val="002642A3"/>
    <w:rsid w:val="002646A3"/>
    <w:rsid w:val="0026478F"/>
    <w:rsid w:val="0026481A"/>
    <w:rsid w:val="002652A5"/>
    <w:rsid w:val="0026560C"/>
    <w:rsid w:val="0026574E"/>
    <w:rsid w:val="00265BE9"/>
    <w:rsid w:val="00265EBE"/>
    <w:rsid w:val="0026644C"/>
    <w:rsid w:val="0026646F"/>
    <w:rsid w:val="00266A0B"/>
    <w:rsid w:val="002673F5"/>
    <w:rsid w:val="002677DB"/>
    <w:rsid w:val="002678EC"/>
    <w:rsid w:val="00270911"/>
    <w:rsid w:val="00270D71"/>
    <w:rsid w:val="00270EF9"/>
    <w:rsid w:val="00271DCC"/>
    <w:rsid w:val="002723B0"/>
    <w:rsid w:val="0027264A"/>
    <w:rsid w:val="00272794"/>
    <w:rsid w:val="002728EB"/>
    <w:rsid w:val="002728F2"/>
    <w:rsid w:val="00273630"/>
    <w:rsid w:val="00273A23"/>
    <w:rsid w:val="00273CDE"/>
    <w:rsid w:val="00273DC5"/>
    <w:rsid w:val="002750D2"/>
    <w:rsid w:val="002750FF"/>
    <w:rsid w:val="0027577F"/>
    <w:rsid w:val="00275A6F"/>
    <w:rsid w:val="0027616F"/>
    <w:rsid w:val="002763F0"/>
    <w:rsid w:val="00276BF5"/>
    <w:rsid w:val="00276DB7"/>
    <w:rsid w:val="0027731C"/>
    <w:rsid w:val="00277B97"/>
    <w:rsid w:val="00277F38"/>
    <w:rsid w:val="00277F7D"/>
    <w:rsid w:val="0028003C"/>
    <w:rsid w:val="002801C5"/>
    <w:rsid w:val="00280434"/>
    <w:rsid w:val="002808F8"/>
    <w:rsid w:val="00280943"/>
    <w:rsid w:val="00280CB7"/>
    <w:rsid w:val="00280E17"/>
    <w:rsid w:val="00280E73"/>
    <w:rsid w:val="002813F1"/>
    <w:rsid w:val="00282407"/>
    <w:rsid w:val="00282B2C"/>
    <w:rsid w:val="00282E3D"/>
    <w:rsid w:val="00282F5E"/>
    <w:rsid w:val="00283B35"/>
    <w:rsid w:val="00283D67"/>
    <w:rsid w:val="00283E90"/>
    <w:rsid w:val="002846B5"/>
    <w:rsid w:val="0028497B"/>
    <w:rsid w:val="002852D7"/>
    <w:rsid w:val="00285768"/>
    <w:rsid w:val="0028590A"/>
    <w:rsid w:val="00285C41"/>
    <w:rsid w:val="00285CB7"/>
    <w:rsid w:val="0028617A"/>
    <w:rsid w:val="0028622B"/>
    <w:rsid w:val="00286608"/>
    <w:rsid w:val="002868FF"/>
    <w:rsid w:val="00286940"/>
    <w:rsid w:val="002870F3"/>
    <w:rsid w:val="002872F3"/>
    <w:rsid w:val="002903B9"/>
    <w:rsid w:val="0029058B"/>
    <w:rsid w:val="002909A7"/>
    <w:rsid w:val="002909D2"/>
    <w:rsid w:val="00290AF2"/>
    <w:rsid w:val="00291015"/>
    <w:rsid w:val="002911E2"/>
    <w:rsid w:val="00291911"/>
    <w:rsid w:val="00291A29"/>
    <w:rsid w:val="00291BAF"/>
    <w:rsid w:val="00291D53"/>
    <w:rsid w:val="0029211E"/>
    <w:rsid w:val="00292912"/>
    <w:rsid w:val="002929C5"/>
    <w:rsid w:val="00292CBC"/>
    <w:rsid w:val="00293682"/>
    <w:rsid w:val="00293894"/>
    <w:rsid w:val="002938DB"/>
    <w:rsid w:val="00293DC7"/>
    <w:rsid w:val="00293FF0"/>
    <w:rsid w:val="00294101"/>
    <w:rsid w:val="0029421E"/>
    <w:rsid w:val="002945AB"/>
    <w:rsid w:val="00294A33"/>
    <w:rsid w:val="00294BA8"/>
    <w:rsid w:val="00294DF3"/>
    <w:rsid w:val="00295764"/>
    <w:rsid w:val="00295A96"/>
    <w:rsid w:val="00295AE6"/>
    <w:rsid w:val="00295C72"/>
    <w:rsid w:val="00295C9A"/>
    <w:rsid w:val="00295DD7"/>
    <w:rsid w:val="00296061"/>
    <w:rsid w:val="0029609F"/>
    <w:rsid w:val="002968A4"/>
    <w:rsid w:val="0029699B"/>
    <w:rsid w:val="00296C7B"/>
    <w:rsid w:val="00296F87"/>
    <w:rsid w:val="00297038"/>
    <w:rsid w:val="0029711E"/>
    <w:rsid w:val="00297315"/>
    <w:rsid w:val="0029768E"/>
    <w:rsid w:val="00297776"/>
    <w:rsid w:val="00297958"/>
    <w:rsid w:val="00297F9F"/>
    <w:rsid w:val="002A0561"/>
    <w:rsid w:val="002A0C2E"/>
    <w:rsid w:val="002A0CF5"/>
    <w:rsid w:val="002A12CB"/>
    <w:rsid w:val="002A1481"/>
    <w:rsid w:val="002A1AF9"/>
    <w:rsid w:val="002A1B13"/>
    <w:rsid w:val="002A2015"/>
    <w:rsid w:val="002A20C3"/>
    <w:rsid w:val="002A20E2"/>
    <w:rsid w:val="002A227B"/>
    <w:rsid w:val="002A24C4"/>
    <w:rsid w:val="002A26E3"/>
    <w:rsid w:val="002A273A"/>
    <w:rsid w:val="002A2916"/>
    <w:rsid w:val="002A304B"/>
    <w:rsid w:val="002A34D4"/>
    <w:rsid w:val="002A3978"/>
    <w:rsid w:val="002A41FA"/>
    <w:rsid w:val="002A4C98"/>
    <w:rsid w:val="002A4C9A"/>
    <w:rsid w:val="002A534D"/>
    <w:rsid w:val="002A545A"/>
    <w:rsid w:val="002A61D2"/>
    <w:rsid w:val="002A6250"/>
    <w:rsid w:val="002A62C4"/>
    <w:rsid w:val="002A66F8"/>
    <w:rsid w:val="002A6857"/>
    <w:rsid w:val="002A6AA6"/>
    <w:rsid w:val="002A6C59"/>
    <w:rsid w:val="002A6FCF"/>
    <w:rsid w:val="002A70B2"/>
    <w:rsid w:val="002A71CB"/>
    <w:rsid w:val="002A7416"/>
    <w:rsid w:val="002A767A"/>
    <w:rsid w:val="002A78F8"/>
    <w:rsid w:val="002A7A27"/>
    <w:rsid w:val="002A7BD2"/>
    <w:rsid w:val="002A7F7A"/>
    <w:rsid w:val="002B0392"/>
    <w:rsid w:val="002B05DF"/>
    <w:rsid w:val="002B08A0"/>
    <w:rsid w:val="002B0FFE"/>
    <w:rsid w:val="002B1D5D"/>
    <w:rsid w:val="002B234C"/>
    <w:rsid w:val="002B234E"/>
    <w:rsid w:val="002B23F6"/>
    <w:rsid w:val="002B2548"/>
    <w:rsid w:val="002B2B2F"/>
    <w:rsid w:val="002B2B5A"/>
    <w:rsid w:val="002B2DEA"/>
    <w:rsid w:val="002B2EC1"/>
    <w:rsid w:val="002B3000"/>
    <w:rsid w:val="002B3030"/>
    <w:rsid w:val="002B33DE"/>
    <w:rsid w:val="002B346F"/>
    <w:rsid w:val="002B34B0"/>
    <w:rsid w:val="002B35F4"/>
    <w:rsid w:val="002B3951"/>
    <w:rsid w:val="002B48E8"/>
    <w:rsid w:val="002B4CEB"/>
    <w:rsid w:val="002B4FE3"/>
    <w:rsid w:val="002B5004"/>
    <w:rsid w:val="002B520D"/>
    <w:rsid w:val="002B5257"/>
    <w:rsid w:val="002B5357"/>
    <w:rsid w:val="002B5F7F"/>
    <w:rsid w:val="002B6387"/>
    <w:rsid w:val="002B6974"/>
    <w:rsid w:val="002B6BF5"/>
    <w:rsid w:val="002B7127"/>
    <w:rsid w:val="002B7E58"/>
    <w:rsid w:val="002C020B"/>
    <w:rsid w:val="002C04E0"/>
    <w:rsid w:val="002C065D"/>
    <w:rsid w:val="002C0800"/>
    <w:rsid w:val="002C08AC"/>
    <w:rsid w:val="002C0CB4"/>
    <w:rsid w:val="002C102F"/>
    <w:rsid w:val="002C123B"/>
    <w:rsid w:val="002C1464"/>
    <w:rsid w:val="002C1495"/>
    <w:rsid w:val="002C1604"/>
    <w:rsid w:val="002C17DD"/>
    <w:rsid w:val="002C188E"/>
    <w:rsid w:val="002C1E04"/>
    <w:rsid w:val="002C1F87"/>
    <w:rsid w:val="002C2049"/>
    <w:rsid w:val="002C2345"/>
    <w:rsid w:val="002C238A"/>
    <w:rsid w:val="002C23E1"/>
    <w:rsid w:val="002C25D6"/>
    <w:rsid w:val="002C2FDC"/>
    <w:rsid w:val="002C32BD"/>
    <w:rsid w:val="002C4252"/>
    <w:rsid w:val="002C43EC"/>
    <w:rsid w:val="002C4405"/>
    <w:rsid w:val="002C46F3"/>
    <w:rsid w:val="002C4A78"/>
    <w:rsid w:val="002C4BE8"/>
    <w:rsid w:val="002C4CC4"/>
    <w:rsid w:val="002C5540"/>
    <w:rsid w:val="002C599F"/>
    <w:rsid w:val="002C5ACC"/>
    <w:rsid w:val="002C61FB"/>
    <w:rsid w:val="002C6B38"/>
    <w:rsid w:val="002C6E99"/>
    <w:rsid w:val="002C71B7"/>
    <w:rsid w:val="002C727E"/>
    <w:rsid w:val="002C7984"/>
    <w:rsid w:val="002C7AA7"/>
    <w:rsid w:val="002C7C57"/>
    <w:rsid w:val="002D0676"/>
    <w:rsid w:val="002D0840"/>
    <w:rsid w:val="002D0C62"/>
    <w:rsid w:val="002D0F19"/>
    <w:rsid w:val="002D10F8"/>
    <w:rsid w:val="002D1342"/>
    <w:rsid w:val="002D18A0"/>
    <w:rsid w:val="002D2557"/>
    <w:rsid w:val="002D2671"/>
    <w:rsid w:val="002D26C3"/>
    <w:rsid w:val="002D2A56"/>
    <w:rsid w:val="002D2AC8"/>
    <w:rsid w:val="002D30EB"/>
    <w:rsid w:val="002D3A82"/>
    <w:rsid w:val="002D3B59"/>
    <w:rsid w:val="002D3DFA"/>
    <w:rsid w:val="002D3F87"/>
    <w:rsid w:val="002D402F"/>
    <w:rsid w:val="002D40B5"/>
    <w:rsid w:val="002D429C"/>
    <w:rsid w:val="002D46DB"/>
    <w:rsid w:val="002D4921"/>
    <w:rsid w:val="002D4BE1"/>
    <w:rsid w:val="002D4F31"/>
    <w:rsid w:val="002D52AC"/>
    <w:rsid w:val="002D52AD"/>
    <w:rsid w:val="002D55BB"/>
    <w:rsid w:val="002D5695"/>
    <w:rsid w:val="002D56B6"/>
    <w:rsid w:val="002D57F7"/>
    <w:rsid w:val="002D581B"/>
    <w:rsid w:val="002D59C2"/>
    <w:rsid w:val="002D5FBC"/>
    <w:rsid w:val="002D5FE8"/>
    <w:rsid w:val="002D65AD"/>
    <w:rsid w:val="002D6E3E"/>
    <w:rsid w:val="002D71CF"/>
    <w:rsid w:val="002D7491"/>
    <w:rsid w:val="002D7CFE"/>
    <w:rsid w:val="002D7E2B"/>
    <w:rsid w:val="002E01F8"/>
    <w:rsid w:val="002E02A1"/>
    <w:rsid w:val="002E09C0"/>
    <w:rsid w:val="002E0D79"/>
    <w:rsid w:val="002E1294"/>
    <w:rsid w:val="002E1757"/>
    <w:rsid w:val="002E18CD"/>
    <w:rsid w:val="002E196E"/>
    <w:rsid w:val="002E1CFC"/>
    <w:rsid w:val="002E1FAE"/>
    <w:rsid w:val="002E264E"/>
    <w:rsid w:val="002E267A"/>
    <w:rsid w:val="002E2D03"/>
    <w:rsid w:val="002E2D2B"/>
    <w:rsid w:val="002E3032"/>
    <w:rsid w:val="002E3077"/>
    <w:rsid w:val="002E3283"/>
    <w:rsid w:val="002E35BA"/>
    <w:rsid w:val="002E3852"/>
    <w:rsid w:val="002E393F"/>
    <w:rsid w:val="002E39D1"/>
    <w:rsid w:val="002E3A2B"/>
    <w:rsid w:val="002E3CCA"/>
    <w:rsid w:val="002E3D08"/>
    <w:rsid w:val="002E4039"/>
    <w:rsid w:val="002E414B"/>
    <w:rsid w:val="002E41DD"/>
    <w:rsid w:val="002E4771"/>
    <w:rsid w:val="002E5571"/>
    <w:rsid w:val="002E5919"/>
    <w:rsid w:val="002E5CD8"/>
    <w:rsid w:val="002E6259"/>
    <w:rsid w:val="002E62F2"/>
    <w:rsid w:val="002E63F6"/>
    <w:rsid w:val="002E6477"/>
    <w:rsid w:val="002E652E"/>
    <w:rsid w:val="002E6787"/>
    <w:rsid w:val="002E73EC"/>
    <w:rsid w:val="002E750D"/>
    <w:rsid w:val="002E759C"/>
    <w:rsid w:val="002E77EA"/>
    <w:rsid w:val="002E78E9"/>
    <w:rsid w:val="002E7911"/>
    <w:rsid w:val="002E7AE5"/>
    <w:rsid w:val="002F04DF"/>
    <w:rsid w:val="002F08D2"/>
    <w:rsid w:val="002F0B68"/>
    <w:rsid w:val="002F0BB1"/>
    <w:rsid w:val="002F0D62"/>
    <w:rsid w:val="002F0F52"/>
    <w:rsid w:val="002F1346"/>
    <w:rsid w:val="002F1F88"/>
    <w:rsid w:val="002F1FD3"/>
    <w:rsid w:val="002F23FF"/>
    <w:rsid w:val="002F25CD"/>
    <w:rsid w:val="002F2CBF"/>
    <w:rsid w:val="002F2CEB"/>
    <w:rsid w:val="002F32C5"/>
    <w:rsid w:val="002F3C0A"/>
    <w:rsid w:val="002F3E49"/>
    <w:rsid w:val="002F4A8E"/>
    <w:rsid w:val="002F5918"/>
    <w:rsid w:val="002F5C1C"/>
    <w:rsid w:val="002F5C9C"/>
    <w:rsid w:val="002F5DAA"/>
    <w:rsid w:val="002F5F81"/>
    <w:rsid w:val="002F63CB"/>
    <w:rsid w:val="002F6E96"/>
    <w:rsid w:val="002F7A3A"/>
    <w:rsid w:val="002F7A65"/>
    <w:rsid w:val="002F7AB6"/>
    <w:rsid w:val="002F7B81"/>
    <w:rsid w:val="002F7FCB"/>
    <w:rsid w:val="003000BE"/>
    <w:rsid w:val="003001D2"/>
    <w:rsid w:val="00300F07"/>
    <w:rsid w:val="00301445"/>
    <w:rsid w:val="00301460"/>
    <w:rsid w:val="00301D54"/>
    <w:rsid w:val="00302011"/>
    <w:rsid w:val="00302079"/>
    <w:rsid w:val="00302289"/>
    <w:rsid w:val="00302864"/>
    <w:rsid w:val="00302B6B"/>
    <w:rsid w:val="00302DD2"/>
    <w:rsid w:val="00302E1C"/>
    <w:rsid w:val="0030304D"/>
    <w:rsid w:val="003030D1"/>
    <w:rsid w:val="00303327"/>
    <w:rsid w:val="00303655"/>
    <w:rsid w:val="0030378B"/>
    <w:rsid w:val="00303A39"/>
    <w:rsid w:val="00303A72"/>
    <w:rsid w:val="00303AA9"/>
    <w:rsid w:val="00303B35"/>
    <w:rsid w:val="00303BA1"/>
    <w:rsid w:val="00303F5F"/>
    <w:rsid w:val="0030487E"/>
    <w:rsid w:val="003048E7"/>
    <w:rsid w:val="00304A9A"/>
    <w:rsid w:val="00304BDA"/>
    <w:rsid w:val="00304C74"/>
    <w:rsid w:val="00304F50"/>
    <w:rsid w:val="00305332"/>
    <w:rsid w:val="0030548B"/>
    <w:rsid w:val="00305C11"/>
    <w:rsid w:val="003065A9"/>
    <w:rsid w:val="0030676D"/>
    <w:rsid w:val="003069D9"/>
    <w:rsid w:val="00306A15"/>
    <w:rsid w:val="00306B43"/>
    <w:rsid w:val="003071B5"/>
    <w:rsid w:val="0030764A"/>
    <w:rsid w:val="00307793"/>
    <w:rsid w:val="00307BB2"/>
    <w:rsid w:val="00307D0B"/>
    <w:rsid w:val="00307EC9"/>
    <w:rsid w:val="0031021F"/>
    <w:rsid w:val="0031053E"/>
    <w:rsid w:val="003108F1"/>
    <w:rsid w:val="00310F20"/>
    <w:rsid w:val="00311119"/>
    <w:rsid w:val="00311162"/>
    <w:rsid w:val="0031151D"/>
    <w:rsid w:val="00311752"/>
    <w:rsid w:val="0031185F"/>
    <w:rsid w:val="00311B65"/>
    <w:rsid w:val="00311DE2"/>
    <w:rsid w:val="003125FC"/>
    <w:rsid w:val="00312DA3"/>
    <w:rsid w:val="003131C4"/>
    <w:rsid w:val="00313789"/>
    <w:rsid w:val="00313DED"/>
    <w:rsid w:val="00313FBB"/>
    <w:rsid w:val="00314413"/>
    <w:rsid w:val="0031463A"/>
    <w:rsid w:val="0031479B"/>
    <w:rsid w:val="003147FD"/>
    <w:rsid w:val="00314D29"/>
    <w:rsid w:val="00315159"/>
    <w:rsid w:val="003158EE"/>
    <w:rsid w:val="00315D77"/>
    <w:rsid w:val="0031665E"/>
    <w:rsid w:val="00316729"/>
    <w:rsid w:val="00316869"/>
    <w:rsid w:val="00316BCF"/>
    <w:rsid w:val="00316C75"/>
    <w:rsid w:val="00316DBE"/>
    <w:rsid w:val="003173C7"/>
    <w:rsid w:val="0031766E"/>
    <w:rsid w:val="00317725"/>
    <w:rsid w:val="00320561"/>
    <w:rsid w:val="003206E0"/>
    <w:rsid w:val="0032080A"/>
    <w:rsid w:val="00320DC2"/>
    <w:rsid w:val="0032121E"/>
    <w:rsid w:val="00321358"/>
    <w:rsid w:val="00321690"/>
    <w:rsid w:val="0032209C"/>
    <w:rsid w:val="00322197"/>
    <w:rsid w:val="00322467"/>
    <w:rsid w:val="003228A6"/>
    <w:rsid w:val="00322AB8"/>
    <w:rsid w:val="00322C58"/>
    <w:rsid w:val="003232CF"/>
    <w:rsid w:val="0032332E"/>
    <w:rsid w:val="003235DA"/>
    <w:rsid w:val="00323D3E"/>
    <w:rsid w:val="00323DEC"/>
    <w:rsid w:val="00324643"/>
    <w:rsid w:val="0032485E"/>
    <w:rsid w:val="00324B9F"/>
    <w:rsid w:val="00324CEA"/>
    <w:rsid w:val="00324E2E"/>
    <w:rsid w:val="0032602D"/>
    <w:rsid w:val="0032639D"/>
    <w:rsid w:val="0032645D"/>
    <w:rsid w:val="0032646C"/>
    <w:rsid w:val="0032687D"/>
    <w:rsid w:val="00326E03"/>
    <w:rsid w:val="0032716C"/>
    <w:rsid w:val="00327834"/>
    <w:rsid w:val="00327C3E"/>
    <w:rsid w:val="0033028A"/>
    <w:rsid w:val="00330571"/>
    <w:rsid w:val="003306A7"/>
    <w:rsid w:val="003306D2"/>
    <w:rsid w:val="00330750"/>
    <w:rsid w:val="00330B1F"/>
    <w:rsid w:val="00330C76"/>
    <w:rsid w:val="003314C7"/>
    <w:rsid w:val="003316DA"/>
    <w:rsid w:val="00331BEA"/>
    <w:rsid w:val="00331E60"/>
    <w:rsid w:val="00332093"/>
    <w:rsid w:val="00332376"/>
    <w:rsid w:val="00332520"/>
    <w:rsid w:val="00332C87"/>
    <w:rsid w:val="003332D4"/>
    <w:rsid w:val="00333D26"/>
    <w:rsid w:val="00333D4A"/>
    <w:rsid w:val="003345DC"/>
    <w:rsid w:val="00334751"/>
    <w:rsid w:val="00334952"/>
    <w:rsid w:val="00334E5A"/>
    <w:rsid w:val="00335053"/>
    <w:rsid w:val="00335092"/>
    <w:rsid w:val="003350EE"/>
    <w:rsid w:val="0033524B"/>
    <w:rsid w:val="00335763"/>
    <w:rsid w:val="00335CD7"/>
    <w:rsid w:val="00335F4D"/>
    <w:rsid w:val="00336159"/>
    <w:rsid w:val="003362B4"/>
    <w:rsid w:val="003369DD"/>
    <w:rsid w:val="003369FD"/>
    <w:rsid w:val="00336FD9"/>
    <w:rsid w:val="003373F7"/>
    <w:rsid w:val="0033789D"/>
    <w:rsid w:val="00337CC2"/>
    <w:rsid w:val="00340025"/>
    <w:rsid w:val="00340659"/>
    <w:rsid w:val="00340D71"/>
    <w:rsid w:val="00340FBA"/>
    <w:rsid w:val="00341106"/>
    <w:rsid w:val="0034114C"/>
    <w:rsid w:val="003420A2"/>
    <w:rsid w:val="00342991"/>
    <w:rsid w:val="00342BD3"/>
    <w:rsid w:val="00342CEE"/>
    <w:rsid w:val="00343371"/>
    <w:rsid w:val="00343733"/>
    <w:rsid w:val="003443C3"/>
    <w:rsid w:val="00344E37"/>
    <w:rsid w:val="0034500A"/>
    <w:rsid w:val="00345D09"/>
    <w:rsid w:val="00345D35"/>
    <w:rsid w:val="00346046"/>
    <w:rsid w:val="0034630E"/>
    <w:rsid w:val="003465D6"/>
    <w:rsid w:val="00346604"/>
    <w:rsid w:val="00346845"/>
    <w:rsid w:val="00346F0A"/>
    <w:rsid w:val="0034743A"/>
    <w:rsid w:val="00347EAC"/>
    <w:rsid w:val="00347EB6"/>
    <w:rsid w:val="00350A31"/>
    <w:rsid w:val="00351096"/>
    <w:rsid w:val="0035221D"/>
    <w:rsid w:val="00352417"/>
    <w:rsid w:val="003524E5"/>
    <w:rsid w:val="0035264D"/>
    <w:rsid w:val="0035271D"/>
    <w:rsid w:val="00352A86"/>
    <w:rsid w:val="00352BD9"/>
    <w:rsid w:val="00352ECE"/>
    <w:rsid w:val="003531C5"/>
    <w:rsid w:val="0035330B"/>
    <w:rsid w:val="003533CA"/>
    <w:rsid w:val="0035341A"/>
    <w:rsid w:val="003536FE"/>
    <w:rsid w:val="00353FFA"/>
    <w:rsid w:val="00354C59"/>
    <w:rsid w:val="0035514B"/>
    <w:rsid w:val="003558F9"/>
    <w:rsid w:val="00355B91"/>
    <w:rsid w:val="00355DB2"/>
    <w:rsid w:val="0035612C"/>
    <w:rsid w:val="0035626B"/>
    <w:rsid w:val="00356340"/>
    <w:rsid w:val="003567F4"/>
    <w:rsid w:val="00356965"/>
    <w:rsid w:val="00356F16"/>
    <w:rsid w:val="0035731F"/>
    <w:rsid w:val="003575F6"/>
    <w:rsid w:val="00357AAC"/>
    <w:rsid w:val="003601AF"/>
    <w:rsid w:val="003615C9"/>
    <w:rsid w:val="003617A3"/>
    <w:rsid w:val="00361875"/>
    <w:rsid w:val="00361A0B"/>
    <w:rsid w:val="00361A52"/>
    <w:rsid w:val="00362052"/>
    <w:rsid w:val="00362463"/>
    <w:rsid w:val="00362B9F"/>
    <w:rsid w:val="00362DB3"/>
    <w:rsid w:val="00363370"/>
    <w:rsid w:val="003634FA"/>
    <w:rsid w:val="00363619"/>
    <w:rsid w:val="00363837"/>
    <w:rsid w:val="0036392A"/>
    <w:rsid w:val="00363A65"/>
    <w:rsid w:val="00363BD9"/>
    <w:rsid w:val="003646B3"/>
    <w:rsid w:val="00364D11"/>
    <w:rsid w:val="00365B7B"/>
    <w:rsid w:val="00365BB6"/>
    <w:rsid w:val="00365D0E"/>
    <w:rsid w:val="003661D3"/>
    <w:rsid w:val="0036626D"/>
    <w:rsid w:val="00366743"/>
    <w:rsid w:val="0036683E"/>
    <w:rsid w:val="003670CE"/>
    <w:rsid w:val="00367AD5"/>
    <w:rsid w:val="00367D64"/>
    <w:rsid w:val="00367DB2"/>
    <w:rsid w:val="00367DB7"/>
    <w:rsid w:val="00370545"/>
    <w:rsid w:val="0037067D"/>
    <w:rsid w:val="00370BF6"/>
    <w:rsid w:val="0037107B"/>
    <w:rsid w:val="00371340"/>
    <w:rsid w:val="00371359"/>
    <w:rsid w:val="00371616"/>
    <w:rsid w:val="0037164A"/>
    <w:rsid w:val="00371D92"/>
    <w:rsid w:val="00372A31"/>
    <w:rsid w:val="00372FA4"/>
    <w:rsid w:val="00372FE2"/>
    <w:rsid w:val="003731B8"/>
    <w:rsid w:val="00373670"/>
    <w:rsid w:val="00373A05"/>
    <w:rsid w:val="0037400F"/>
    <w:rsid w:val="00374010"/>
    <w:rsid w:val="003741A5"/>
    <w:rsid w:val="003742BF"/>
    <w:rsid w:val="003746C3"/>
    <w:rsid w:val="00374C7D"/>
    <w:rsid w:val="00374DC8"/>
    <w:rsid w:val="00375362"/>
    <w:rsid w:val="00375B5E"/>
    <w:rsid w:val="00375C00"/>
    <w:rsid w:val="00375F54"/>
    <w:rsid w:val="00375FC9"/>
    <w:rsid w:val="0037620B"/>
    <w:rsid w:val="00376247"/>
    <w:rsid w:val="00376878"/>
    <w:rsid w:val="0037693A"/>
    <w:rsid w:val="00376AC5"/>
    <w:rsid w:val="00376AE9"/>
    <w:rsid w:val="00376E4C"/>
    <w:rsid w:val="003770C1"/>
    <w:rsid w:val="003771BC"/>
    <w:rsid w:val="003777F5"/>
    <w:rsid w:val="003778AD"/>
    <w:rsid w:val="00377D04"/>
    <w:rsid w:val="003809A0"/>
    <w:rsid w:val="00380B32"/>
    <w:rsid w:val="00380F85"/>
    <w:rsid w:val="00380FA9"/>
    <w:rsid w:val="00381412"/>
    <w:rsid w:val="00381530"/>
    <w:rsid w:val="00381603"/>
    <w:rsid w:val="00381D8A"/>
    <w:rsid w:val="00381D96"/>
    <w:rsid w:val="0038222B"/>
    <w:rsid w:val="00382944"/>
    <w:rsid w:val="00382A5A"/>
    <w:rsid w:val="00382A98"/>
    <w:rsid w:val="00382C86"/>
    <w:rsid w:val="00382DE3"/>
    <w:rsid w:val="00382E73"/>
    <w:rsid w:val="0038315D"/>
    <w:rsid w:val="003833D7"/>
    <w:rsid w:val="003833DA"/>
    <w:rsid w:val="003845F4"/>
    <w:rsid w:val="00384782"/>
    <w:rsid w:val="0038492E"/>
    <w:rsid w:val="00384B7E"/>
    <w:rsid w:val="00384CF9"/>
    <w:rsid w:val="00384FB6"/>
    <w:rsid w:val="00385A2B"/>
    <w:rsid w:val="00385A38"/>
    <w:rsid w:val="003861D0"/>
    <w:rsid w:val="0038633A"/>
    <w:rsid w:val="003867B5"/>
    <w:rsid w:val="00386801"/>
    <w:rsid w:val="00386A82"/>
    <w:rsid w:val="00386B32"/>
    <w:rsid w:val="00387BB2"/>
    <w:rsid w:val="00387CB8"/>
    <w:rsid w:val="00387FA6"/>
    <w:rsid w:val="003903FE"/>
    <w:rsid w:val="003910DD"/>
    <w:rsid w:val="003911EB"/>
    <w:rsid w:val="0039201E"/>
    <w:rsid w:val="003922D0"/>
    <w:rsid w:val="003924F2"/>
    <w:rsid w:val="00392D4B"/>
    <w:rsid w:val="00392E6D"/>
    <w:rsid w:val="00393090"/>
    <w:rsid w:val="003935A6"/>
    <w:rsid w:val="00393669"/>
    <w:rsid w:val="0039388E"/>
    <w:rsid w:val="00393CF5"/>
    <w:rsid w:val="00393D34"/>
    <w:rsid w:val="00394083"/>
    <w:rsid w:val="003945B5"/>
    <w:rsid w:val="00394819"/>
    <w:rsid w:val="00394D8E"/>
    <w:rsid w:val="0039577B"/>
    <w:rsid w:val="00395B2B"/>
    <w:rsid w:val="00395E6E"/>
    <w:rsid w:val="00396212"/>
    <w:rsid w:val="003965D1"/>
    <w:rsid w:val="00397173"/>
    <w:rsid w:val="00397473"/>
    <w:rsid w:val="00397655"/>
    <w:rsid w:val="00397A00"/>
    <w:rsid w:val="00397A56"/>
    <w:rsid w:val="00397C26"/>
    <w:rsid w:val="00397FCE"/>
    <w:rsid w:val="003A00BF"/>
    <w:rsid w:val="003A030D"/>
    <w:rsid w:val="003A073E"/>
    <w:rsid w:val="003A08F1"/>
    <w:rsid w:val="003A0975"/>
    <w:rsid w:val="003A0C34"/>
    <w:rsid w:val="003A0F1C"/>
    <w:rsid w:val="003A1B53"/>
    <w:rsid w:val="003A1CC7"/>
    <w:rsid w:val="003A1DD2"/>
    <w:rsid w:val="003A1F34"/>
    <w:rsid w:val="003A2242"/>
    <w:rsid w:val="003A2524"/>
    <w:rsid w:val="003A2669"/>
    <w:rsid w:val="003A2857"/>
    <w:rsid w:val="003A2901"/>
    <w:rsid w:val="003A2961"/>
    <w:rsid w:val="003A2A92"/>
    <w:rsid w:val="003A2C3F"/>
    <w:rsid w:val="003A2C59"/>
    <w:rsid w:val="003A2F6B"/>
    <w:rsid w:val="003A33C2"/>
    <w:rsid w:val="003A3471"/>
    <w:rsid w:val="003A3613"/>
    <w:rsid w:val="003A3804"/>
    <w:rsid w:val="003A39BB"/>
    <w:rsid w:val="003A3CE7"/>
    <w:rsid w:val="003A3E8D"/>
    <w:rsid w:val="003A4092"/>
    <w:rsid w:val="003A426C"/>
    <w:rsid w:val="003A4525"/>
    <w:rsid w:val="003A4851"/>
    <w:rsid w:val="003A489C"/>
    <w:rsid w:val="003A4BE6"/>
    <w:rsid w:val="003A4FAB"/>
    <w:rsid w:val="003A5747"/>
    <w:rsid w:val="003A5AB2"/>
    <w:rsid w:val="003A5C90"/>
    <w:rsid w:val="003A5D5F"/>
    <w:rsid w:val="003A5EB3"/>
    <w:rsid w:val="003A5F82"/>
    <w:rsid w:val="003A60E4"/>
    <w:rsid w:val="003A61A8"/>
    <w:rsid w:val="003A633F"/>
    <w:rsid w:val="003A65DA"/>
    <w:rsid w:val="003A68E8"/>
    <w:rsid w:val="003A6A21"/>
    <w:rsid w:val="003A6C79"/>
    <w:rsid w:val="003A7856"/>
    <w:rsid w:val="003A7AC7"/>
    <w:rsid w:val="003A7B7F"/>
    <w:rsid w:val="003A7C37"/>
    <w:rsid w:val="003A7CA1"/>
    <w:rsid w:val="003A7F45"/>
    <w:rsid w:val="003B083C"/>
    <w:rsid w:val="003B0A93"/>
    <w:rsid w:val="003B0BDD"/>
    <w:rsid w:val="003B0C45"/>
    <w:rsid w:val="003B0FFC"/>
    <w:rsid w:val="003B1029"/>
    <w:rsid w:val="003B1225"/>
    <w:rsid w:val="003B15A9"/>
    <w:rsid w:val="003B1729"/>
    <w:rsid w:val="003B1AD5"/>
    <w:rsid w:val="003B1BBB"/>
    <w:rsid w:val="003B20AD"/>
    <w:rsid w:val="003B274F"/>
    <w:rsid w:val="003B2789"/>
    <w:rsid w:val="003B28C5"/>
    <w:rsid w:val="003B29AF"/>
    <w:rsid w:val="003B3176"/>
    <w:rsid w:val="003B31C9"/>
    <w:rsid w:val="003B3227"/>
    <w:rsid w:val="003B364C"/>
    <w:rsid w:val="003B3DDC"/>
    <w:rsid w:val="003B427F"/>
    <w:rsid w:val="003B42AB"/>
    <w:rsid w:val="003B5BD1"/>
    <w:rsid w:val="003B6C6E"/>
    <w:rsid w:val="003B6D57"/>
    <w:rsid w:val="003B713D"/>
    <w:rsid w:val="003B7172"/>
    <w:rsid w:val="003B797F"/>
    <w:rsid w:val="003B7A57"/>
    <w:rsid w:val="003B7B89"/>
    <w:rsid w:val="003B7D4F"/>
    <w:rsid w:val="003B7F79"/>
    <w:rsid w:val="003B7FC3"/>
    <w:rsid w:val="003C0A15"/>
    <w:rsid w:val="003C0BB5"/>
    <w:rsid w:val="003C0CEB"/>
    <w:rsid w:val="003C124F"/>
    <w:rsid w:val="003C185A"/>
    <w:rsid w:val="003C1BFC"/>
    <w:rsid w:val="003C2115"/>
    <w:rsid w:val="003C2421"/>
    <w:rsid w:val="003C24ED"/>
    <w:rsid w:val="003C2C16"/>
    <w:rsid w:val="003C2C69"/>
    <w:rsid w:val="003C2E3D"/>
    <w:rsid w:val="003C2F9E"/>
    <w:rsid w:val="003C3254"/>
    <w:rsid w:val="003C36CD"/>
    <w:rsid w:val="003C37E7"/>
    <w:rsid w:val="003C38FF"/>
    <w:rsid w:val="003C3AAF"/>
    <w:rsid w:val="003C3CB1"/>
    <w:rsid w:val="003C3DDA"/>
    <w:rsid w:val="003C40EF"/>
    <w:rsid w:val="003C4242"/>
    <w:rsid w:val="003C431F"/>
    <w:rsid w:val="003C44C8"/>
    <w:rsid w:val="003C506C"/>
    <w:rsid w:val="003C56C0"/>
    <w:rsid w:val="003C57D1"/>
    <w:rsid w:val="003C5811"/>
    <w:rsid w:val="003C59A7"/>
    <w:rsid w:val="003C5AB3"/>
    <w:rsid w:val="003C5AED"/>
    <w:rsid w:val="003C5CB2"/>
    <w:rsid w:val="003C5F8F"/>
    <w:rsid w:val="003C5FFC"/>
    <w:rsid w:val="003C62CC"/>
    <w:rsid w:val="003C6557"/>
    <w:rsid w:val="003C6625"/>
    <w:rsid w:val="003C6915"/>
    <w:rsid w:val="003C6CD4"/>
    <w:rsid w:val="003C6ED7"/>
    <w:rsid w:val="003C71E8"/>
    <w:rsid w:val="003C7642"/>
    <w:rsid w:val="003D023E"/>
    <w:rsid w:val="003D059E"/>
    <w:rsid w:val="003D070D"/>
    <w:rsid w:val="003D07F5"/>
    <w:rsid w:val="003D0CA5"/>
    <w:rsid w:val="003D0E6E"/>
    <w:rsid w:val="003D13D7"/>
    <w:rsid w:val="003D17CA"/>
    <w:rsid w:val="003D1925"/>
    <w:rsid w:val="003D1BBD"/>
    <w:rsid w:val="003D1E32"/>
    <w:rsid w:val="003D1EA8"/>
    <w:rsid w:val="003D2128"/>
    <w:rsid w:val="003D212D"/>
    <w:rsid w:val="003D27C6"/>
    <w:rsid w:val="003D2A7D"/>
    <w:rsid w:val="003D2AE8"/>
    <w:rsid w:val="003D2BB5"/>
    <w:rsid w:val="003D3508"/>
    <w:rsid w:val="003D38FB"/>
    <w:rsid w:val="003D3EE6"/>
    <w:rsid w:val="003D40D4"/>
    <w:rsid w:val="003D430C"/>
    <w:rsid w:val="003D458C"/>
    <w:rsid w:val="003D4954"/>
    <w:rsid w:val="003D4ECF"/>
    <w:rsid w:val="003D4FC5"/>
    <w:rsid w:val="003D5262"/>
    <w:rsid w:val="003D5322"/>
    <w:rsid w:val="003D594F"/>
    <w:rsid w:val="003D5F5C"/>
    <w:rsid w:val="003D66D5"/>
    <w:rsid w:val="003D72B7"/>
    <w:rsid w:val="003D742E"/>
    <w:rsid w:val="003D77A1"/>
    <w:rsid w:val="003D79F4"/>
    <w:rsid w:val="003D7BC9"/>
    <w:rsid w:val="003E002B"/>
    <w:rsid w:val="003E0245"/>
    <w:rsid w:val="003E02A5"/>
    <w:rsid w:val="003E06F9"/>
    <w:rsid w:val="003E148C"/>
    <w:rsid w:val="003E1575"/>
    <w:rsid w:val="003E1E36"/>
    <w:rsid w:val="003E2833"/>
    <w:rsid w:val="003E2CC6"/>
    <w:rsid w:val="003E2D4C"/>
    <w:rsid w:val="003E31FB"/>
    <w:rsid w:val="003E339A"/>
    <w:rsid w:val="003E3B1C"/>
    <w:rsid w:val="003E46A8"/>
    <w:rsid w:val="003E4857"/>
    <w:rsid w:val="003E4FB3"/>
    <w:rsid w:val="003E552D"/>
    <w:rsid w:val="003E5620"/>
    <w:rsid w:val="003E64A1"/>
    <w:rsid w:val="003E6840"/>
    <w:rsid w:val="003E69E8"/>
    <w:rsid w:val="003E6BE2"/>
    <w:rsid w:val="003E7268"/>
    <w:rsid w:val="003E760F"/>
    <w:rsid w:val="003E7A7A"/>
    <w:rsid w:val="003F0116"/>
    <w:rsid w:val="003F038D"/>
    <w:rsid w:val="003F05A9"/>
    <w:rsid w:val="003F0622"/>
    <w:rsid w:val="003F08DA"/>
    <w:rsid w:val="003F0E3D"/>
    <w:rsid w:val="003F0FB6"/>
    <w:rsid w:val="003F1705"/>
    <w:rsid w:val="003F1B75"/>
    <w:rsid w:val="003F28E2"/>
    <w:rsid w:val="003F3057"/>
    <w:rsid w:val="003F351D"/>
    <w:rsid w:val="003F354B"/>
    <w:rsid w:val="003F360E"/>
    <w:rsid w:val="003F4099"/>
    <w:rsid w:val="003F4BE5"/>
    <w:rsid w:val="003F5354"/>
    <w:rsid w:val="003F53BE"/>
    <w:rsid w:val="003F54A1"/>
    <w:rsid w:val="003F57F0"/>
    <w:rsid w:val="003F5FF5"/>
    <w:rsid w:val="003F63A3"/>
    <w:rsid w:val="003F6EB1"/>
    <w:rsid w:val="003F7256"/>
    <w:rsid w:val="003F7D5C"/>
    <w:rsid w:val="00400491"/>
    <w:rsid w:val="0040062D"/>
    <w:rsid w:val="004006B1"/>
    <w:rsid w:val="004008E7"/>
    <w:rsid w:val="00400C6F"/>
    <w:rsid w:val="00400D7C"/>
    <w:rsid w:val="004017DE"/>
    <w:rsid w:val="00401CC9"/>
    <w:rsid w:val="00401D2C"/>
    <w:rsid w:val="00401DC7"/>
    <w:rsid w:val="004020F7"/>
    <w:rsid w:val="0040235E"/>
    <w:rsid w:val="00402593"/>
    <w:rsid w:val="00402824"/>
    <w:rsid w:val="00403600"/>
    <w:rsid w:val="00403EBA"/>
    <w:rsid w:val="004040FB"/>
    <w:rsid w:val="00404119"/>
    <w:rsid w:val="0040421C"/>
    <w:rsid w:val="00404271"/>
    <w:rsid w:val="00404954"/>
    <w:rsid w:val="00404994"/>
    <w:rsid w:val="00404A44"/>
    <w:rsid w:val="00404D00"/>
    <w:rsid w:val="00404E0D"/>
    <w:rsid w:val="00405B07"/>
    <w:rsid w:val="00406E6B"/>
    <w:rsid w:val="004071F8"/>
    <w:rsid w:val="004074B0"/>
    <w:rsid w:val="004100C9"/>
    <w:rsid w:val="004100F0"/>
    <w:rsid w:val="0041057E"/>
    <w:rsid w:val="0041061C"/>
    <w:rsid w:val="00410779"/>
    <w:rsid w:val="004108DD"/>
    <w:rsid w:val="00410920"/>
    <w:rsid w:val="00410A16"/>
    <w:rsid w:val="0041119C"/>
    <w:rsid w:val="0041135D"/>
    <w:rsid w:val="00411665"/>
    <w:rsid w:val="00411682"/>
    <w:rsid w:val="004117A1"/>
    <w:rsid w:val="00411B24"/>
    <w:rsid w:val="00411C86"/>
    <w:rsid w:val="00411F45"/>
    <w:rsid w:val="0041231D"/>
    <w:rsid w:val="004124EB"/>
    <w:rsid w:val="004125A0"/>
    <w:rsid w:val="00412859"/>
    <w:rsid w:val="00412DF4"/>
    <w:rsid w:val="00412E1D"/>
    <w:rsid w:val="00413646"/>
    <w:rsid w:val="0041398F"/>
    <w:rsid w:val="00414842"/>
    <w:rsid w:val="00414E33"/>
    <w:rsid w:val="0041534D"/>
    <w:rsid w:val="004158DE"/>
    <w:rsid w:val="00415C01"/>
    <w:rsid w:val="0041647C"/>
    <w:rsid w:val="00416501"/>
    <w:rsid w:val="00417118"/>
    <w:rsid w:val="00417347"/>
    <w:rsid w:val="00417817"/>
    <w:rsid w:val="004178D1"/>
    <w:rsid w:val="004179B2"/>
    <w:rsid w:val="00420204"/>
    <w:rsid w:val="00420245"/>
    <w:rsid w:val="00420F4E"/>
    <w:rsid w:val="004215AC"/>
    <w:rsid w:val="004216C1"/>
    <w:rsid w:val="00422114"/>
    <w:rsid w:val="004224D1"/>
    <w:rsid w:val="00422C8A"/>
    <w:rsid w:val="00422CA2"/>
    <w:rsid w:val="00423532"/>
    <w:rsid w:val="00423AB0"/>
    <w:rsid w:val="00423B62"/>
    <w:rsid w:val="004240D2"/>
    <w:rsid w:val="0042412D"/>
    <w:rsid w:val="004241F9"/>
    <w:rsid w:val="00424655"/>
    <w:rsid w:val="004248F1"/>
    <w:rsid w:val="00425004"/>
    <w:rsid w:val="004250E4"/>
    <w:rsid w:val="004253BA"/>
    <w:rsid w:val="00425422"/>
    <w:rsid w:val="004262A0"/>
    <w:rsid w:val="00426CE1"/>
    <w:rsid w:val="00426E48"/>
    <w:rsid w:val="004272A3"/>
    <w:rsid w:val="00427942"/>
    <w:rsid w:val="00427D43"/>
    <w:rsid w:val="00427EDD"/>
    <w:rsid w:val="00430037"/>
    <w:rsid w:val="00430275"/>
    <w:rsid w:val="004303C5"/>
    <w:rsid w:val="0043078B"/>
    <w:rsid w:val="00430962"/>
    <w:rsid w:val="00430D0A"/>
    <w:rsid w:val="00430D10"/>
    <w:rsid w:val="00430DFF"/>
    <w:rsid w:val="00431505"/>
    <w:rsid w:val="0043179C"/>
    <w:rsid w:val="004317C7"/>
    <w:rsid w:val="00431CE0"/>
    <w:rsid w:val="00431FBC"/>
    <w:rsid w:val="00431FD4"/>
    <w:rsid w:val="0043266D"/>
    <w:rsid w:val="00432C6F"/>
    <w:rsid w:val="00433037"/>
    <w:rsid w:val="0043309B"/>
    <w:rsid w:val="00433255"/>
    <w:rsid w:val="004332CE"/>
    <w:rsid w:val="004334A8"/>
    <w:rsid w:val="004337AE"/>
    <w:rsid w:val="00433E92"/>
    <w:rsid w:val="0043465F"/>
    <w:rsid w:val="00434ABD"/>
    <w:rsid w:val="00434AC3"/>
    <w:rsid w:val="00435AE3"/>
    <w:rsid w:val="00435F60"/>
    <w:rsid w:val="004367C7"/>
    <w:rsid w:val="00436D1A"/>
    <w:rsid w:val="00436D70"/>
    <w:rsid w:val="00437123"/>
    <w:rsid w:val="00437153"/>
    <w:rsid w:val="00437311"/>
    <w:rsid w:val="00437470"/>
    <w:rsid w:val="0043747D"/>
    <w:rsid w:val="004375BB"/>
    <w:rsid w:val="00437B46"/>
    <w:rsid w:val="00437D16"/>
    <w:rsid w:val="00437E0C"/>
    <w:rsid w:val="00440277"/>
    <w:rsid w:val="004407B0"/>
    <w:rsid w:val="0044097B"/>
    <w:rsid w:val="00440D3F"/>
    <w:rsid w:val="004413DC"/>
    <w:rsid w:val="00441B27"/>
    <w:rsid w:val="00441EE8"/>
    <w:rsid w:val="004422ED"/>
    <w:rsid w:val="0044263D"/>
    <w:rsid w:val="00442671"/>
    <w:rsid w:val="0044277A"/>
    <w:rsid w:val="00442A1E"/>
    <w:rsid w:val="00442BD7"/>
    <w:rsid w:val="00442C13"/>
    <w:rsid w:val="00442D6F"/>
    <w:rsid w:val="00442FCD"/>
    <w:rsid w:val="004431F5"/>
    <w:rsid w:val="004433A0"/>
    <w:rsid w:val="004435D6"/>
    <w:rsid w:val="00443D76"/>
    <w:rsid w:val="004440D0"/>
    <w:rsid w:val="00444B16"/>
    <w:rsid w:val="00444DCF"/>
    <w:rsid w:val="00444E20"/>
    <w:rsid w:val="00445A51"/>
    <w:rsid w:val="00445C4E"/>
    <w:rsid w:val="00445DA5"/>
    <w:rsid w:val="00445E32"/>
    <w:rsid w:val="0044641C"/>
    <w:rsid w:val="00446543"/>
    <w:rsid w:val="00446D51"/>
    <w:rsid w:val="00446EB4"/>
    <w:rsid w:val="004473D3"/>
    <w:rsid w:val="0044761C"/>
    <w:rsid w:val="00447A0D"/>
    <w:rsid w:val="00450327"/>
    <w:rsid w:val="004505A7"/>
    <w:rsid w:val="004505A8"/>
    <w:rsid w:val="0045068D"/>
    <w:rsid w:val="00450707"/>
    <w:rsid w:val="00450CD5"/>
    <w:rsid w:val="00451055"/>
    <w:rsid w:val="0045177B"/>
    <w:rsid w:val="00451D83"/>
    <w:rsid w:val="004520DF"/>
    <w:rsid w:val="004522B9"/>
    <w:rsid w:val="0045258E"/>
    <w:rsid w:val="00452F02"/>
    <w:rsid w:val="004532B6"/>
    <w:rsid w:val="00454679"/>
    <w:rsid w:val="00454698"/>
    <w:rsid w:val="00454992"/>
    <w:rsid w:val="004549C0"/>
    <w:rsid w:val="00454E02"/>
    <w:rsid w:val="00455448"/>
    <w:rsid w:val="004557A9"/>
    <w:rsid w:val="004559CC"/>
    <w:rsid w:val="00455A45"/>
    <w:rsid w:val="00455BBB"/>
    <w:rsid w:val="00455D1A"/>
    <w:rsid w:val="00455F02"/>
    <w:rsid w:val="00455F59"/>
    <w:rsid w:val="004565A7"/>
    <w:rsid w:val="00456674"/>
    <w:rsid w:val="0045669B"/>
    <w:rsid w:val="004566EC"/>
    <w:rsid w:val="00456AF4"/>
    <w:rsid w:val="00456C69"/>
    <w:rsid w:val="00456EB1"/>
    <w:rsid w:val="0045724A"/>
    <w:rsid w:val="00457413"/>
    <w:rsid w:val="0045768D"/>
    <w:rsid w:val="004579DE"/>
    <w:rsid w:val="00457A59"/>
    <w:rsid w:val="00457BBF"/>
    <w:rsid w:val="00457CB8"/>
    <w:rsid w:val="00457FBE"/>
    <w:rsid w:val="00460227"/>
    <w:rsid w:val="0046026B"/>
    <w:rsid w:val="00460872"/>
    <w:rsid w:val="004608A8"/>
    <w:rsid w:val="004609D7"/>
    <w:rsid w:val="0046122E"/>
    <w:rsid w:val="0046122F"/>
    <w:rsid w:val="004612DF"/>
    <w:rsid w:val="00461B10"/>
    <w:rsid w:val="004620F0"/>
    <w:rsid w:val="004621E2"/>
    <w:rsid w:val="0046257F"/>
    <w:rsid w:val="00462979"/>
    <w:rsid w:val="00462C7D"/>
    <w:rsid w:val="00463037"/>
    <w:rsid w:val="00463086"/>
    <w:rsid w:val="00463F0A"/>
    <w:rsid w:val="004646E1"/>
    <w:rsid w:val="0046494C"/>
    <w:rsid w:val="00464BA5"/>
    <w:rsid w:val="00464EA8"/>
    <w:rsid w:val="00465129"/>
    <w:rsid w:val="004651C2"/>
    <w:rsid w:val="004654FD"/>
    <w:rsid w:val="00465A49"/>
    <w:rsid w:val="00465D17"/>
    <w:rsid w:val="004662DF"/>
    <w:rsid w:val="00466ACC"/>
    <w:rsid w:val="00466F23"/>
    <w:rsid w:val="004672DE"/>
    <w:rsid w:val="00467431"/>
    <w:rsid w:val="00467503"/>
    <w:rsid w:val="00467937"/>
    <w:rsid w:val="004715E6"/>
    <w:rsid w:val="004718F1"/>
    <w:rsid w:val="00472194"/>
    <w:rsid w:val="004728B8"/>
    <w:rsid w:val="00472A53"/>
    <w:rsid w:val="00472CBC"/>
    <w:rsid w:val="00472CEE"/>
    <w:rsid w:val="0047301F"/>
    <w:rsid w:val="0047334C"/>
    <w:rsid w:val="00473388"/>
    <w:rsid w:val="00473A57"/>
    <w:rsid w:val="00473A7B"/>
    <w:rsid w:val="00473BD2"/>
    <w:rsid w:val="00474088"/>
    <w:rsid w:val="004744EB"/>
    <w:rsid w:val="00474778"/>
    <w:rsid w:val="00474997"/>
    <w:rsid w:val="00474BD5"/>
    <w:rsid w:val="00475004"/>
    <w:rsid w:val="00475084"/>
    <w:rsid w:val="004751E8"/>
    <w:rsid w:val="004756E8"/>
    <w:rsid w:val="00475938"/>
    <w:rsid w:val="00475DF4"/>
    <w:rsid w:val="00475FC4"/>
    <w:rsid w:val="004762A3"/>
    <w:rsid w:val="004769D5"/>
    <w:rsid w:val="004769D9"/>
    <w:rsid w:val="00476B5A"/>
    <w:rsid w:val="00480672"/>
    <w:rsid w:val="00480AB0"/>
    <w:rsid w:val="0048108C"/>
    <w:rsid w:val="00481311"/>
    <w:rsid w:val="004814A5"/>
    <w:rsid w:val="004814DC"/>
    <w:rsid w:val="004817E3"/>
    <w:rsid w:val="00481ADE"/>
    <w:rsid w:val="004823AF"/>
    <w:rsid w:val="004823B0"/>
    <w:rsid w:val="0048262D"/>
    <w:rsid w:val="0048286D"/>
    <w:rsid w:val="004828C4"/>
    <w:rsid w:val="00482C8F"/>
    <w:rsid w:val="004831E2"/>
    <w:rsid w:val="004838AD"/>
    <w:rsid w:val="0048392D"/>
    <w:rsid w:val="00483B00"/>
    <w:rsid w:val="00483CCA"/>
    <w:rsid w:val="00483FC2"/>
    <w:rsid w:val="0048400C"/>
    <w:rsid w:val="0048438D"/>
    <w:rsid w:val="004845B4"/>
    <w:rsid w:val="004845DA"/>
    <w:rsid w:val="004847F9"/>
    <w:rsid w:val="00484882"/>
    <w:rsid w:val="00484BAE"/>
    <w:rsid w:val="0048503D"/>
    <w:rsid w:val="004852BF"/>
    <w:rsid w:val="004859AB"/>
    <w:rsid w:val="00485C40"/>
    <w:rsid w:val="0048690A"/>
    <w:rsid w:val="00486F77"/>
    <w:rsid w:val="004873EE"/>
    <w:rsid w:val="00487F66"/>
    <w:rsid w:val="00490203"/>
    <w:rsid w:val="00490AED"/>
    <w:rsid w:val="00490F76"/>
    <w:rsid w:val="00491889"/>
    <w:rsid w:val="004919BC"/>
    <w:rsid w:val="00491EBF"/>
    <w:rsid w:val="004926F9"/>
    <w:rsid w:val="0049275F"/>
    <w:rsid w:val="00492834"/>
    <w:rsid w:val="00492843"/>
    <w:rsid w:val="00492B52"/>
    <w:rsid w:val="00492F25"/>
    <w:rsid w:val="004932E3"/>
    <w:rsid w:val="00493511"/>
    <w:rsid w:val="00493CE5"/>
    <w:rsid w:val="00493F20"/>
    <w:rsid w:val="00494967"/>
    <w:rsid w:val="004949EC"/>
    <w:rsid w:val="004955E9"/>
    <w:rsid w:val="00495904"/>
    <w:rsid w:val="0049595F"/>
    <w:rsid w:val="00495B20"/>
    <w:rsid w:val="00496093"/>
    <w:rsid w:val="00496C92"/>
    <w:rsid w:val="00496D49"/>
    <w:rsid w:val="00496EEA"/>
    <w:rsid w:val="0049772F"/>
    <w:rsid w:val="00497869"/>
    <w:rsid w:val="00497C24"/>
    <w:rsid w:val="00497D39"/>
    <w:rsid w:val="00497D3F"/>
    <w:rsid w:val="004A0114"/>
    <w:rsid w:val="004A011E"/>
    <w:rsid w:val="004A021C"/>
    <w:rsid w:val="004A02E7"/>
    <w:rsid w:val="004A0897"/>
    <w:rsid w:val="004A0902"/>
    <w:rsid w:val="004A1037"/>
    <w:rsid w:val="004A217E"/>
    <w:rsid w:val="004A231D"/>
    <w:rsid w:val="004A2761"/>
    <w:rsid w:val="004A3167"/>
    <w:rsid w:val="004A3B17"/>
    <w:rsid w:val="004A3B6A"/>
    <w:rsid w:val="004A4286"/>
    <w:rsid w:val="004A49B6"/>
    <w:rsid w:val="004A4B7A"/>
    <w:rsid w:val="004A508F"/>
    <w:rsid w:val="004A583E"/>
    <w:rsid w:val="004A59DA"/>
    <w:rsid w:val="004A62D9"/>
    <w:rsid w:val="004A65DD"/>
    <w:rsid w:val="004A66CB"/>
    <w:rsid w:val="004A6FB5"/>
    <w:rsid w:val="004A7708"/>
    <w:rsid w:val="004A7A6B"/>
    <w:rsid w:val="004B0AC8"/>
    <w:rsid w:val="004B105E"/>
    <w:rsid w:val="004B14C7"/>
    <w:rsid w:val="004B1748"/>
    <w:rsid w:val="004B1937"/>
    <w:rsid w:val="004B1CC5"/>
    <w:rsid w:val="004B2130"/>
    <w:rsid w:val="004B2A29"/>
    <w:rsid w:val="004B2AD8"/>
    <w:rsid w:val="004B31B9"/>
    <w:rsid w:val="004B32E4"/>
    <w:rsid w:val="004B3766"/>
    <w:rsid w:val="004B405C"/>
    <w:rsid w:val="004B40A0"/>
    <w:rsid w:val="004B4539"/>
    <w:rsid w:val="004B5002"/>
    <w:rsid w:val="004B5209"/>
    <w:rsid w:val="004B56A8"/>
    <w:rsid w:val="004B57B1"/>
    <w:rsid w:val="004B5CD9"/>
    <w:rsid w:val="004B5F1A"/>
    <w:rsid w:val="004B6167"/>
    <w:rsid w:val="004B640C"/>
    <w:rsid w:val="004B6864"/>
    <w:rsid w:val="004B6866"/>
    <w:rsid w:val="004B68B6"/>
    <w:rsid w:val="004B75FA"/>
    <w:rsid w:val="004B7691"/>
    <w:rsid w:val="004B7CDB"/>
    <w:rsid w:val="004B7DB0"/>
    <w:rsid w:val="004C009C"/>
    <w:rsid w:val="004C01D1"/>
    <w:rsid w:val="004C0780"/>
    <w:rsid w:val="004C0D9E"/>
    <w:rsid w:val="004C0EBA"/>
    <w:rsid w:val="004C1193"/>
    <w:rsid w:val="004C1469"/>
    <w:rsid w:val="004C1507"/>
    <w:rsid w:val="004C187C"/>
    <w:rsid w:val="004C1882"/>
    <w:rsid w:val="004C1DCA"/>
    <w:rsid w:val="004C1FB5"/>
    <w:rsid w:val="004C2053"/>
    <w:rsid w:val="004C2231"/>
    <w:rsid w:val="004C228B"/>
    <w:rsid w:val="004C22C4"/>
    <w:rsid w:val="004C2420"/>
    <w:rsid w:val="004C273F"/>
    <w:rsid w:val="004C2771"/>
    <w:rsid w:val="004C30E1"/>
    <w:rsid w:val="004C30F9"/>
    <w:rsid w:val="004C376C"/>
    <w:rsid w:val="004C379E"/>
    <w:rsid w:val="004C3D6C"/>
    <w:rsid w:val="004C3E65"/>
    <w:rsid w:val="004C405E"/>
    <w:rsid w:val="004C40CC"/>
    <w:rsid w:val="004C4486"/>
    <w:rsid w:val="004C4497"/>
    <w:rsid w:val="004C44B3"/>
    <w:rsid w:val="004C47A2"/>
    <w:rsid w:val="004C4BFE"/>
    <w:rsid w:val="004C4EEC"/>
    <w:rsid w:val="004C594B"/>
    <w:rsid w:val="004C59AF"/>
    <w:rsid w:val="004C5A26"/>
    <w:rsid w:val="004C5BBF"/>
    <w:rsid w:val="004C5D53"/>
    <w:rsid w:val="004C6056"/>
    <w:rsid w:val="004C622B"/>
    <w:rsid w:val="004C65C7"/>
    <w:rsid w:val="004C6F11"/>
    <w:rsid w:val="004C71E5"/>
    <w:rsid w:val="004C784F"/>
    <w:rsid w:val="004C7E1C"/>
    <w:rsid w:val="004D030C"/>
    <w:rsid w:val="004D03C3"/>
    <w:rsid w:val="004D0408"/>
    <w:rsid w:val="004D06E9"/>
    <w:rsid w:val="004D0AA3"/>
    <w:rsid w:val="004D1397"/>
    <w:rsid w:val="004D16EB"/>
    <w:rsid w:val="004D1D40"/>
    <w:rsid w:val="004D2932"/>
    <w:rsid w:val="004D2FDC"/>
    <w:rsid w:val="004D33BD"/>
    <w:rsid w:val="004D3BA8"/>
    <w:rsid w:val="004D3FA0"/>
    <w:rsid w:val="004D4327"/>
    <w:rsid w:val="004D44F3"/>
    <w:rsid w:val="004D49C6"/>
    <w:rsid w:val="004D4A89"/>
    <w:rsid w:val="004D4B37"/>
    <w:rsid w:val="004D4C3B"/>
    <w:rsid w:val="004D4EAC"/>
    <w:rsid w:val="004D5473"/>
    <w:rsid w:val="004D5C1E"/>
    <w:rsid w:val="004D5D16"/>
    <w:rsid w:val="004D5D45"/>
    <w:rsid w:val="004D5FC5"/>
    <w:rsid w:val="004D6125"/>
    <w:rsid w:val="004D629B"/>
    <w:rsid w:val="004D6500"/>
    <w:rsid w:val="004D6A9A"/>
    <w:rsid w:val="004D6C3A"/>
    <w:rsid w:val="004D6CEF"/>
    <w:rsid w:val="004D7484"/>
    <w:rsid w:val="004D75E7"/>
    <w:rsid w:val="004D7EDF"/>
    <w:rsid w:val="004E0069"/>
    <w:rsid w:val="004E0107"/>
    <w:rsid w:val="004E0185"/>
    <w:rsid w:val="004E05D3"/>
    <w:rsid w:val="004E075D"/>
    <w:rsid w:val="004E08C1"/>
    <w:rsid w:val="004E0BDC"/>
    <w:rsid w:val="004E112A"/>
    <w:rsid w:val="004E1BFB"/>
    <w:rsid w:val="004E2184"/>
    <w:rsid w:val="004E22B4"/>
    <w:rsid w:val="004E2F00"/>
    <w:rsid w:val="004E30EC"/>
    <w:rsid w:val="004E4192"/>
    <w:rsid w:val="004E426B"/>
    <w:rsid w:val="004E453B"/>
    <w:rsid w:val="004E471D"/>
    <w:rsid w:val="004E4946"/>
    <w:rsid w:val="004E4984"/>
    <w:rsid w:val="004E4C1A"/>
    <w:rsid w:val="004E522C"/>
    <w:rsid w:val="004E5B11"/>
    <w:rsid w:val="004E5BEF"/>
    <w:rsid w:val="004E605B"/>
    <w:rsid w:val="004E6119"/>
    <w:rsid w:val="004E61BB"/>
    <w:rsid w:val="004E622C"/>
    <w:rsid w:val="004E6DF3"/>
    <w:rsid w:val="004E6EAC"/>
    <w:rsid w:val="004E6EE4"/>
    <w:rsid w:val="004E7259"/>
    <w:rsid w:val="004E772F"/>
    <w:rsid w:val="004E79E3"/>
    <w:rsid w:val="004E7A33"/>
    <w:rsid w:val="004F02AB"/>
    <w:rsid w:val="004F09C4"/>
    <w:rsid w:val="004F13CD"/>
    <w:rsid w:val="004F1507"/>
    <w:rsid w:val="004F2803"/>
    <w:rsid w:val="004F2B29"/>
    <w:rsid w:val="004F321A"/>
    <w:rsid w:val="004F3C73"/>
    <w:rsid w:val="004F3CD9"/>
    <w:rsid w:val="004F407C"/>
    <w:rsid w:val="004F4275"/>
    <w:rsid w:val="004F42D2"/>
    <w:rsid w:val="004F4385"/>
    <w:rsid w:val="004F4B27"/>
    <w:rsid w:val="004F5145"/>
    <w:rsid w:val="004F51E1"/>
    <w:rsid w:val="004F54B0"/>
    <w:rsid w:val="004F56AB"/>
    <w:rsid w:val="004F5995"/>
    <w:rsid w:val="004F5D8B"/>
    <w:rsid w:val="004F65A0"/>
    <w:rsid w:val="004F65CE"/>
    <w:rsid w:val="004F6B11"/>
    <w:rsid w:val="004F6F73"/>
    <w:rsid w:val="004F7359"/>
    <w:rsid w:val="004F7836"/>
    <w:rsid w:val="004F789B"/>
    <w:rsid w:val="004F79AE"/>
    <w:rsid w:val="004F7BB2"/>
    <w:rsid w:val="00500176"/>
    <w:rsid w:val="00500B7A"/>
    <w:rsid w:val="00501473"/>
    <w:rsid w:val="00501863"/>
    <w:rsid w:val="00501AD7"/>
    <w:rsid w:val="00502523"/>
    <w:rsid w:val="00502F4B"/>
    <w:rsid w:val="00503844"/>
    <w:rsid w:val="0050391A"/>
    <w:rsid w:val="00503B4A"/>
    <w:rsid w:val="00503C7D"/>
    <w:rsid w:val="00503FAC"/>
    <w:rsid w:val="00504865"/>
    <w:rsid w:val="005048A0"/>
    <w:rsid w:val="005048E3"/>
    <w:rsid w:val="00504992"/>
    <w:rsid w:val="00504EBD"/>
    <w:rsid w:val="00505252"/>
    <w:rsid w:val="00505369"/>
    <w:rsid w:val="005056B9"/>
    <w:rsid w:val="005056C8"/>
    <w:rsid w:val="005057EC"/>
    <w:rsid w:val="005058D6"/>
    <w:rsid w:val="005059F2"/>
    <w:rsid w:val="00505DD2"/>
    <w:rsid w:val="00505EC9"/>
    <w:rsid w:val="00505EDF"/>
    <w:rsid w:val="00507206"/>
    <w:rsid w:val="00507293"/>
    <w:rsid w:val="005077BA"/>
    <w:rsid w:val="005077D5"/>
    <w:rsid w:val="00507882"/>
    <w:rsid w:val="00507B7B"/>
    <w:rsid w:val="00507D15"/>
    <w:rsid w:val="00507ED1"/>
    <w:rsid w:val="0051004A"/>
    <w:rsid w:val="005100ED"/>
    <w:rsid w:val="005105FF"/>
    <w:rsid w:val="00510687"/>
    <w:rsid w:val="005108AC"/>
    <w:rsid w:val="005116C1"/>
    <w:rsid w:val="00511D1B"/>
    <w:rsid w:val="00511E03"/>
    <w:rsid w:val="00511E37"/>
    <w:rsid w:val="00511EB1"/>
    <w:rsid w:val="00511F01"/>
    <w:rsid w:val="0051241C"/>
    <w:rsid w:val="00512B8F"/>
    <w:rsid w:val="00512C60"/>
    <w:rsid w:val="00512CD6"/>
    <w:rsid w:val="0051311A"/>
    <w:rsid w:val="005136AE"/>
    <w:rsid w:val="0051370D"/>
    <w:rsid w:val="0051384E"/>
    <w:rsid w:val="0051397D"/>
    <w:rsid w:val="00513B56"/>
    <w:rsid w:val="00513C7B"/>
    <w:rsid w:val="00513D42"/>
    <w:rsid w:val="00513F9A"/>
    <w:rsid w:val="00514531"/>
    <w:rsid w:val="00514608"/>
    <w:rsid w:val="00514A8E"/>
    <w:rsid w:val="00514B02"/>
    <w:rsid w:val="00514C2E"/>
    <w:rsid w:val="00514CA0"/>
    <w:rsid w:val="00514CA1"/>
    <w:rsid w:val="0051523E"/>
    <w:rsid w:val="00515CE1"/>
    <w:rsid w:val="00515FCD"/>
    <w:rsid w:val="00516313"/>
    <w:rsid w:val="00516395"/>
    <w:rsid w:val="0051643E"/>
    <w:rsid w:val="005166AC"/>
    <w:rsid w:val="00516919"/>
    <w:rsid w:val="00516B9D"/>
    <w:rsid w:val="005171E9"/>
    <w:rsid w:val="00517BF4"/>
    <w:rsid w:val="00517F81"/>
    <w:rsid w:val="005200BD"/>
    <w:rsid w:val="00520233"/>
    <w:rsid w:val="00520249"/>
    <w:rsid w:val="00520549"/>
    <w:rsid w:val="00520C99"/>
    <w:rsid w:val="0052118F"/>
    <w:rsid w:val="00521235"/>
    <w:rsid w:val="00521AF4"/>
    <w:rsid w:val="00522269"/>
    <w:rsid w:val="00522D1B"/>
    <w:rsid w:val="0052300C"/>
    <w:rsid w:val="005231D3"/>
    <w:rsid w:val="005231FA"/>
    <w:rsid w:val="00523595"/>
    <w:rsid w:val="0052388F"/>
    <w:rsid w:val="0052407C"/>
    <w:rsid w:val="00524220"/>
    <w:rsid w:val="005249B6"/>
    <w:rsid w:val="00524C78"/>
    <w:rsid w:val="00526093"/>
    <w:rsid w:val="005267CB"/>
    <w:rsid w:val="0052683D"/>
    <w:rsid w:val="0052696C"/>
    <w:rsid w:val="00526DD6"/>
    <w:rsid w:val="00526FAB"/>
    <w:rsid w:val="00527286"/>
    <w:rsid w:val="0052737B"/>
    <w:rsid w:val="005278E6"/>
    <w:rsid w:val="00530570"/>
    <w:rsid w:val="005306BA"/>
    <w:rsid w:val="00530A3F"/>
    <w:rsid w:val="00530A61"/>
    <w:rsid w:val="00530B2E"/>
    <w:rsid w:val="00530D63"/>
    <w:rsid w:val="005310B3"/>
    <w:rsid w:val="00531116"/>
    <w:rsid w:val="0053114A"/>
    <w:rsid w:val="005312E3"/>
    <w:rsid w:val="00531A8B"/>
    <w:rsid w:val="00531B3C"/>
    <w:rsid w:val="00531ED0"/>
    <w:rsid w:val="0053219A"/>
    <w:rsid w:val="005324B4"/>
    <w:rsid w:val="00532755"/>
    <w:rsid w:val="00532ADA"/>
    <w:rsid w:val="00532B6A"/>
    <w:rsid w:val="00532C80"/>
    <w:rsid w:val="00532D0A"/>
    <w:rsid w:val="00532DCD"/>
    <w:rsid w:val="00532F48"/>
    <w:rsid w:val="005332A2"/>
    <w:rsid w:val="00533CE3"/>
    <w:rsid w:val="0053405B"/>
    <w:rsid w:val="00534498"/>
    <w:rsid w:val="00534A22"/>
    <w:rsid w:val="00534AB5"/>
    <w:rsid w:val="00534DDC"/>
    <w:rsid w:val="00536934"/>
    <w:rsid w:val="00536C5A"/>
    <w:rsid w:val="00536CBA"/>
    <w:rsid w:val="00536F48"/>
    <w:rsid w:val="00536F83"/>
    <w:rsid w:val="0053763D"/>
    <w:rsid w:val="00537711"/>
    <w:rsid w:val="005379A5"/>
    <w:rsid w:val="00537A69"/>
    <w:rsid w:val="00540133"/>
    <w:rsid w:val="00540291"/>
    <w:rsid w:val="005404AB"/>
    <w:rsid w:val="0054051E"/>
    <w:rsid w:val="005408C2"/>
    <w:rsid w:val="00540B3B"/>
    <w:rsid w:val="00541084"/>
    <w:rsid w:val="0054132E"/>
    <w:rsid w:val="0054175E"/>
    <w:rsid w:val="00542212"/>
    <w:rsid w:val="005424DB"/>
    <w:rsid w:val="0054261D"/>
    <w:rsid w:val="00542AF2"/>
    <w:rsid w:val="00542D39"/>
    <w:rsid w:val="00542E6B"/>
    <w:rsid w:val="00543351"/>
    <w:rsid w:val="00543773"/>
    <w:rsid w:val="00543AC7"/>
    <w:rsid w:val="0054491A"/>
    <w:rsid w:val="00544CD4"/>
    <w:rsid w:val="00545062"/>
    <w:rsid w:val="00545986"/>
    <w:rsid w:val="00545B7C"/>
    <w:rsid w:val="00545DB4"/>
    <w:rsid w:val="00545ED3"/>
    <w:rsid w:val="005462F6"/>
    <w:rsid w:val="005463DD"/>
    <w:rsid w:val="00546611"/>
    <w:rsid w:val="005466DF"/>
    <w:rsid w:val="00546AAC"/>
    <w:rsid w:val="00546D07"/>
    <w:rsid w:val="005472EB"/>
    <w:rsid w:val="00547449"/>
    <w:rsid w:val="00547482"/>
    <w:rsid w:val="0054748B"/>
    <w:rsid w:val="0054769A"/>
    <w:rsid w:val="005479BC"/>
    <w:rsid w:val="00547DC8"/>
    <w:rsid w:val="0055032D"/>
    <w:rsid w:val="00550489"/>
    <w:rsid w:val="00550593"/>
    <w:rsid w:val="00550912"/>
    <w:rsid w:val="0055096D"/>
    <w:rsid w:val="00550C85"/>
    <w:rsid w:val="00550E96"/>
    <w:rsid w:val="00551276"/>
    <w:rsid w:val="00551412"/>
    <w:rsid w:val="005517E9"/>
    <w:rsid w:val="0055193C"/>
    <w:rsid w:val="00551B4B"/>
    <w:rsid w:val="00551C4B"/>
    <w:rsid w:val="00551F23"/>
    <w:rsid w:val="0055268F"/>
    <w:rsid w:val="0055296F"/>
    <w:rsid w:val="00552E5F"/>
    <w:rsid w:val="00552EE5"/>
    <w:rsid w:val="00553D39"/>
    <w:rsid w:val="00553EA5"/>
    <w:rsid w:val="00553EE1"/>
    <w:rsid w:val="0055426E"/>
    <w:rsid w:val="00554A25"/>
    <w:rsid w:val="00555051"/>
    <w:rsid w:val="0055546D"/>
    <w:rsid w:val="00555803"/>
    <w:rsid w:val="00555A96"/>
    <w:rsid w:val="00555C7B"/>
    <w:rsid w:val="00555D99"/>
    <w:rsid w:val="005561A4"/>
    <w:rsid w:val="0055626E"/>
    <w:rsid w:val="00556637"/>
    <w:rsid w:val="00556AC3"/>
    <w:rsid w:val="005574F8"/>
    <w:rsid w:val="005575B3"/>
    <w:rsid w:val="005576A1"/>
    <w:rsid w:val="00557BFA"/>
    <w:rsid w:val="00557F15"/>
    <w:rsid w:val="005606A3"/>
    <w:rsid w:val="005609F3"/>
    <w:rsid w:val="00560C29"/>
    <w:rsid w:val="005614F8"/>
    <w:rsid w:val="00561E33"/>
    <w:rsid w:val="005620CF"/>
    <w:rsid w:val="005621D9"/>
    <w:rsid w:val="005623B1"/>
    <w:rsid w:val="00562A98"/>
    <w:rsid w:val="005636CA"/>
    <w:rsid w:val="00563CE9"/>
    <w:rsid w:val="0056447C"/>
    <w:rsid w:val="005645AC"/>
    <w:rsid w:val="005650FF"/>
    <w:rsid w:val="0056539F"/>
    <w:rsid w:val="00565426"/>
    <w:rsid w:val="00565460"/>
    <w:rsid w:val="005659A4"/>
    <w:rsid w:val="00565B3A"/>
    <w:rsid w:val="00566202"/>
    <w:rsid w:val="005664B5"/>
    <w:rsid w:val="00566BC6"/>
    <w:rsid w:val="00566E50"/>
    <w:rsid w:val="00566E8F"/>
    <w:rsid w:val="0056751B"/>
    <w:rsid w:val="00567902"/>
    <w:rsid w:val="00567938"/>
    <w:rsid w:val="00567AAC"/>
    <w:rsid w:val="00567F51"/>
    <w:rsid w:val="00567F81"/>
    <w:rsid w:val="00570076"/>
    <w:rsid w:val="00570078"/>
    <w:rsid w:val="005700B4"/>
    <w:rsid w:val="0057071F"/>
    <w:rsid w:val="00570A80"/>
    <w:rsid w:val="005711F1"/>
    <w:rsid w:val="00571EB4"/>
    <w:rsid w:val="00571F1E"/>
    <w:rsid w:val="00571FAD"/>
    <w:rsid w:val="0057297A"/>
    <w:rsid w:val="00573413"/>
    <w:rsid w:val="005734D1"/>
    <w:rsid w:val="005734F9"/>
    <w:rsid w:val="00574042"/>
    <w:rsid w:val="0057431F"/>
    <w:rsid w:val="0057459A"/>
    <w:rsid w:val="0057502B"/>
    <w:rsid w:val="00575098"/>
    <w:rsid w:val="0057542C"/>
    <w:rsid w:val="00575CA1"/>
    <w:rsid w:val="00576443"/>
    <w:rsid w:val="00576460"/>
    <w:rsid w:val="00576698"/>
    <w:rsid w:val="00576C0A"/>
    <w:rsid w:val="00576CF9"/>
    <w:rsid w:val="00576D44"/>
    <w:rsid w:val="0057756A"/>
    <w:rsid w:val="0058026D"/>
    <w:rsid w:val="005804B3"/>
    <w:rsid w:val="0058075D"/>
    <w:rsid w:val="00580A67"/>
    <w:rsid w:val="00580BCF"/>
    <w:rsid w:val="00580C00"/>
    <w:rsid w:val="00580FCB"/>
    <w:rsid w:val="0058154F"/>
    <w:rsid w:val="00581584"/>
    <w:rsid w:val="005825C8"/>
    <w:rsid w:val="00582B2F"/>
    <w:rsid w:val="005831D0"/>
    <w:rsid w:val="0058390C"/>
    <w:rsid w:val="005839C2"/>
    <w:rsid w:val="005846F6"/>
    <w:rsid w:val="0058476A"/>
    <w:rsid w:val="0058482A"/>
    <w:rsid w:val="00584990"/>
    <w:rsid w:val="00584A08"/>
    <w:rsid w:val="00584B57"/>
    <w:rsid w:val="00584BC0"/>
    <w:rsid w:val="005856D7"/>
    <w:rsid w:val="0058580A"/>
    <w:rsid w:val="00585A14"/>
    <w:rsid w:val="00585E52"/>
    <w:rsid w:val="0058652D"/>
    <w:rsid w:val="00587454"/>
    <w:rsid w:val="00587455"/>
    <w:rsid w:val="0058774D"/>
    <w:rsid w:val="00587B69"/>
    <w:rsid w:val="00587EEA"/>
    <w:rsid w:val="0059086D"/>
    <w:rsid w:val="00590916"/>
    <w:rsid w:val="00590AD9"/>
    <w:rsid w:val="00591068"/>
    <w:rsid w:val="00591360"/>
    <w:rsid w:val="0059188E"/>
    <w:rsid w:val="00591B0C"/>
    <w:rsid w:val="00591D68"/>
    <w:rsid w:val="005923DE"/>
    <w:rsid w:val="00592421"/>
    <w:rsid w:val="00592493"/>
    <w:rsid w:val="005928EF"/>
    <w:rsid w:val="005929BE"/>
    <w:rsid w:val="00592BA8"/>
    <w:rsid w:val="00592CAD"/>
    <w:rsid w:val="00592D40"/>
    <w:rsid w:val="00593074"/>
    <w:rsid w:val="005938A3"/>
    <w:rsid w:val="00593915"/>
    <w:rsid w:val="00593CA4"/>
    <w:rsid w:val="0059430E"/>
    <w:rsid w:val="00594384"/>
    <w:rsid w:val="005943EE"/>
    <w:rsid w:val="005946C6"/>
    <w:rsid w:val="00594927"/>
    <w:rsid w:val="00594947"/>
    <w:rsid w:val="00594AC5"/>
    <w:rsid w:val="00594F02"/>
    <w:rsid w:val="00594F73"/>
    <w:rsid w:val="005954CE"/>
    <w:rsid w:val="00595588"/>
    <w:rsid w:val="005958A4"/>
    <w:rsid w:val="00595C70"/>
    <w:rsid w:val="0059689C"/>
    <w:rsid w:val="00596B30"/>
    <w:rsid w:val="00596B80"/>
    <w:rsid w:val="00596B9E"/>
    <w:rsid w:val="00596D71"/>
    <w:rsid w:val="00596D74"/>
    <w:rsid w:val="00596F53"/>
    <w:rsid w:val="005977DE"/>
    <w:rsid w:val="00597987"/>
    <w:rsid w:val="00597E37"/>
    <w:rsid w:val="005A08ED"/>
    <w:rsid w:val="005A0F9F"/>
    <w:rsid w:val="005A105B"/>
    <w:rsid w:val="005A12E3"/>
    <w:rsid w:val="005A1981"/>
    <w:rsid w:val="005A1E24"/>
    <w:rsid w:val="005A1ED7"/>
    <w:rsid w:val="005A244B"/>
    <w:rsid w:val="005A2C6E"/>
    <w:rsid w:val="005A2C7C"/>
    <w:rsid w:val="005A2D25"/>
    <w:rsid w:val="005A2F54"/>
    <w:rsid w:val="005A2FF4"/>
    <w:rsid w:val="005A360D"/>
    <w:rsid w:val="005A389B"/>
    <w:rsid w:val="005A38CB"/>
    <w:rsid w:val="005A3C74"/>
    <w:rsid w:val="005A478C"/>
    <w:rsid w:val="005A49E4"/>
    <w:rsid w:val="005A4B72"/>
    <w:rsid w:val="005A54A6"/>
    <w:rsid w:val="005A574E"/>
    <w:rsid w:val="005A5B28"/>
    <w:rsid w:val="005A5BC3"/>
    <w:rsid w:val="005A5C61"/>
    <w:rsid w:val="005A6866"/>
    <w:rsid w:val="005A699D"/>
    <w:rsid w:val="005A6B28"/>
    <w:rsid w:val="005A6CDD"/>
    <w:rsid w:val="005A6E25"/>
    <w:rsid w:val="005A71A5"/>
    <w:rsid w:val="005A75C8"/>
    <w:rsid w:val="005A7627"/>
    <w:rsid w:val="005B077F"/>
    <w:rsid w:val="005B0D57"/>
    <w:rsid w:val="005B1C32"/>
    <w:rsid w:val="005B2114"/>
    <w:rsid w:val="005B2218"/>
    <w:rsid w:val="005B28A9"/>
    <w:rsid w:val="005B2B00"/>
    <w:rsid w:val="005B2C24"/>
    <w:rsid w:val="005B3384"/>
    <w:rsid w:val="005B3529"/>
    <w:rsid w:val="005B366D"/>
    <w:rsid w:val="005B3761"/>
    <w:rsid w:val="005B3FE3"/>
    <w:rsid w:val="005B4271"/>
    <w:rsid w:val="005B4349"/>
    <w:rsid w:val="005B4518"/>
    <w:rsid w:val="005B4A93"/>
    <w:rsid w:val="005B582F"/>
    <w:rsid w:val="005B5A91"/>
    <w:rsid w:val="005B5F77"/>
    <w:rsid w:val="005B6041"/>
    <w:rsid w:val="005B61B1"/>
    <w:rsid w:val="005B6499"/>
    <w:rsid w:val="005B68A5"/>
    <w:rsid w:val="005B709D"/>
    <w:rsid w:val="005B70E9"/>
    <w:rsid w:val="005B716C"/>
    <w:rsid w:val="005B741F"/>
    <w:rsid w:val="005C01BB"/>
    <w:rsid w:val="005C0A5E"/>
    <w:rsid w:val="005C0AAE"/>
    <w:rsid w:val="005C0F05"/>
    <w:rsid w:val="005C103C"/>
    <w:rsid w:val="005C11F1"/>
    <w:rsid w:val="005C16E6"/>
    <w:rsid w:val="005C1CEE"/>
    <w:rsid w:val="005C1D83"/>
    <w:rsid w:val="005C1FC8"/>
    <w:rsid w:val="005C24C6"/>
    <w:rsid w:val="005C2979"/>
    <w:rsid w:val="005C2ED7"/>
    <w:rsid w:val="005C34A1"/>
    <w:rsid w:val="005C3879"/>
    <w:rsid w:val="005C3E1A"/>
    <w:rsid w:val="005C3F80"/>
    <w:rsid w:val="005C4A4D"/>
    <w:rsid w:val="005C4D74"/>
    <w:rsid w:val="005C531A"/>
    <w:rsid w:val="005C55E2"/>
    <w:rsid w:val="005C562E"/>
    <w:rsid w:val="005C6468"/>
    <w:rsid w:val="005C65EC"/>
    <w:rsid w:val="005C678D"/>
    <w:rsid w:val="005C68DD"/>
    <w:rsid w:val="005C6B13"/>
    <w:rsid w:val="005C6E88"/>
    <w:rsid w:val="005C7279"/>
    <w:rsid w:val="005C7B0D"/>
    <w:rsid w:val="005C7B26"/>
    <w:rsid w:val="005C7ED1"/>
    <w:rsid w:val="005D0044"/>
    <w:rsid w:val="005D0FC5"/>
    <w:rsid w:val="005D16E6"/>
    <w:rsid w:val="005D1970"/>
    <w:rsid w:val="005D2381"/>
    <w:rsid w:val="005D2494"/>
    <w:rsid w:val="005D26D2"/>
    <w:rsid w:val="005D2758"/>
    <w:rsid w:val="005D2BC3"/>
    <w:rsid w:val="005D3444"/>
    <w:rsid w:val="005D3760"/>
    <w:rsid w:val="005D395C"/>
    <w:rsid w:val="005D3F27"/>
    <w:rsid w:val="005D4454"/>
    <w:rsid w:val="005D4B12"/>
    <w:rsid w:val="005D4CFD"/>
    <w:rsid w:val="005D5225"/>
    <w:rsid w:val="005D5763"/>
    <w:rsid w:val="005D5A6B"/>
    <w:rsid w:val="005D6572"/>
    <w:rsid w:val="005D66C6"/>
    <w:rsid w:val="005D66E9"/>
    <w:rsid w:val="005D67B4"/>
    <w:rsid w:val="005D68F1"/>
    <w:rsid w:val="005D6C06"/>
    <w:rsid w:val="005D75C4"/>
    <w:rsid w:val="005D7617"/>
    <w:rsid w:val="005D76EC"/>
    <w:rsid w:val="005D76F8"/>
    <w:rsid w:val="005D77F1"/>
    <w:rsid w:val="005D7B46"/>
    <w:rsid w:val="005D7F80"/>
    <w:rsid w:val="005E0443"/>
    <w:rsid w:val="005E05DF"/>
    <w:rsid w:val="005E06D4"/>
    <w:rsid w:val="005E0868"/>
    <w:rsid w:val="005E0CA2"/>
    <w:rsid w:val="005E0CDA"/>
    <w:rsid w:val="005E10CC"/>
    <w:rsid w:val="005E1378"/>
    <w:rsid w:val="005E17DD"/>
    <w:rsid w:val="005E1D43"/>
    <w:rsid w:val="005E1F00"/>
    <w:rsid w:val="005E1FD1"/>
    <w:rsid w:val="005E20DB"/>
    <w:rsid w:val="005E2111"/>
    <w:rsid w:val="005E237B"/>
    <w:rsid w:val="005E2710"/>
    <w:rsid w:val="005E29B8"/>
    <w:rsid w:val="005E2B45"/>
    <w:rsid w:val="005E3042"/>
    <w:rsid w:val="005E3435"/>
    <w:rsid w:val="005E3A43"/>
    <w:rsid w:val="005E3A9C"/>
    <w:rsid w:val="005E3CBC"/>
    <w:rsid w:val="005E3EB7"/>
    <w:rsid w:val="005E3ED5"/>
    <w:rsid w:val="005E4168"/>
    <w:rsid w:val="005E4609"/>
    <w:rsid w:val="005E46B7"/>
    <w:rsid w:val="005E4757"/>
    <w:rsid w:val="005E4B0A"/>
    <w:rsid w:val="005E4C05"/>
    <w:rsid w:val="005E538B"/>
    <w:rsid w:val="005E5B59"/>
    <w:rsid w:val="005E6487"/>
    <w:rsid w:val="005E6CEA"/>
    <w:rsid w:val="005E6F51"/>
    <w:rsid w:val="005E7693"/>
    <w:rsid w:val="005E76D8"/>
    <w:rsid w:val="005E7D91"/>
    <w:rsid w:val="005E7F63"/>
    <w:rsid w:val="005F0BFB"/>
    <w:rsid w:val="005F1033"/>
    <w:rsid w:val="005F10D2"/>
    <w:rsid w:val="005F11B3"/>
    <w:rsid w:val="005F156B"/>
    <w:rsid w:val="005F206B"/>
    <w:rsid w:val="005F236B"/>
    <w:rsid w:val="005F2851"/>
    <w:rsid w:val="005F2A13"/>
    <w:rsid w:val="005F2B3B"/>
    <w:rsid w:val="005F2BF8"/>
    <w:rsid w:val="005F2C3A"/>
    <w:rsid w:val="005F2F15"/>
    <w:rsid w:val="005F3896"/>
    <w:rsid w:val="005F3C6F"/>
    <w:rsid w:val="005F3C7C"/>
    <w:rsid w:val="005F441F"/>
    <w:rsid w:val="005F4996"/>
    <w:rsid w:val="005F4A05"/>
    <w:rsid w:val="005F4D3B"/>
    <w:rsid w:val="005F4F49"/>
    <w:rsid w:val="005F5516"/>
    <w:rsid w:val="005F5A7D"/>
    <w:rsid w:val="005F5CF0"/>
    <w:rsid w:val="005F5CF1"/>
    <w:rsid w:val="005F5D56"/>
    <w:rsid w:val="005F5DD3"/>
    <w:rsid w:val="005F617A"/>
    <w:rsid w:val="005F6615"/>
    <w:rsid w:val="005F68FB"/>
    <w:rsid w:val="005F6945"/>
    <w:rsid w:val="005F6ED7"/>
    <w:rsid w:val="005F73C8"/>
    <w:rsid w:val="005F78C0"/>
    <w:rsid w:val="005F7976"/>
    <w:rsid w:val="0060011A"/>
    <w:rsid w:val="00600C0F"/>
    <w:rsid w:val="00600D71"/>
    <w:rsid w:val="00601196"/>
    <w:rsid w:val="00601602"/>
    <w:rsid w:val="00601A3C"/>
    <w:rsid w:val="00601BD9"/>
    <w:rsid w:val="00601CCC"/>
    <w:rsid w:val="00601D2C"/>
    <w:rsid w:val="00601F17"/>
    <w:rsid w:val="00602021"/>
    <w:rsid w:val="006030C3"/>
    <w:rsid w:val="00603B27"/>
    <w:rsid w:val="00603D2E"/>
    <w:rsid w:val="00603E1D"/>
    <w:rsid w:val="0060412F"/>
    <w:rsid w:val="00604268"/>
    <w:rsid w:val="006043FA"/>
    <w:rsid w:val="0060564C"/>
    <w:rsid w:val="00605C10"/>
    <w:rsid w:val="00605DC6"/>
    <w:rsid w:val="00606B52"/>
    <w:rsid w:val="00606E84"/>
    <w:rsid w:val="0061017C"/>
    <w:rsid w:val="006101E1"/>
    <w:rsid w:val="00610765"/>
    <w:rsid w:val="00610780"/>
    <w:rsid w:val="00610A45"/>
    <w:rsid w:val="00611C86"/>
    <w:rsid w:val="00611D93"/>
    <w:rsid w:val="00612201"/>
    <w:rsid w:val="006124CE"/>
    <w:rsid w:val="00612789"/>
    <w:rsid w:val="00612CDF"/>
    <w:rsid w:val="00613469"/>
    <w:rsid w:val="00613F87"/>
    <w:rsid w:val="00614070"/>
    <w:rsid w:val="00614442"/>
    <w:rsid w:val="006148B4"/>
    <w:rsid w:val="00614928"/>
    <w:rsid w:val="0061515E"/>
    <w:rsid w:val="00615E9D"/>
    <w:rsid w:val="00616331"/>
    <w:rsid w:val="00616374"/>
    <w:rsid w:val="00616D1B"/>
    <w:rsid w:val="006172DB"/>
    <w:rsid w:val="00617434"/>
    <w:rsid w:val="0061763F"/>
    <w:rsid w:val="00620111"/>
    <w:rsid w:val="00620F20"/>
    <w:rsid w:val="00621171"/>
    <w:rsid w:val="00621E8B"/>
    <w:rsid w:val="00621EEE"/>
    <w:rsid w:val="00621EF1"/>
    <w:rsid w:val="00622076"/>
    <w:rsid w:val="006222E5"/>
    <w:rsid w:val="006223FA"/>
    <w:rsid w:val="006226C5"/>
    <w:rsid w:val="0062298F"/>
    <w:rsid w:val="006238DE"/>
    <w:rsid w:val="006243AD"/>
    <w:rsid w:val="00624492"/>
    <w:rsid w:val="006244AD"/>
    <w:rsid w:val="006246DC"/>
    <w:rsid w:val="00624773"/>
    <w:rsid w:val="0062494D"/>
    <w:rsid w:val="00625512"/>
    <w:rsid w:val="00625BB4"/>
    <w:rsid w:val="00625CB9"/>
    <w:rsid w:val="00625D09"/>
    <w:rsid w:val="00626061"/>
    <w:rsid w:val="006261EA"/>
    <w:rsid w:val="00626849"/>
    <w:rsid w:val="00626A7D"/>
    <w:rsid w:val="00627626"/>
    <w:rsid w:val="006277C9"/>
    <w:rsid w:val="00627842"/>
    <w:rsid w:val="00627D0F"/>
    <w:rsid w:val="006303C9"/>
    <w:rsid w:val="006304B0"/>
    <w:rsid w:val="0063059C"/>
    <w:rsid w:val="00630720"/>
    <w:rsid w:val="00630A47"/>
    <w:rsid w:val="00631E4A"/>
    <w:rsid w:val="006320BC"/>
    <w:rsid w:val="006326B9"/>
    <w:rsid w:val="006326E4"/>
    <w:rsid w:val="0063356E"/>
    <w:rsid w:val="0063393E"/>
    <w:rsid w:val="00633C5F"/>
    <w:rsid w:val="00633DFD"/>
    <w:rsid w:val="00634464"/>
    <w:rsid w:val="006348A4"/>
    <w:rsid w:val="00635098"/>
    <w:rsid w:val="006352AC"/>
    <w:rsid w:val="006356AC"/>
    <w:rsid w:val="00636154"/>
    <w:rsid w:val="006368C4"/>
    <w:rsid w:val="00636B0D"/>
    <w:rsid w:val="00636B71"/>
    <w:rsid w:val="006371B8"/>
    <w:rsid w:val="00637B87"/>
    <w:rsid w:val="00637D78"/>
    <w:rsid w:val="0064047E"/>
    <w:rsid w:val="006406DD"/>
    <w:rsid w:val="00640B01"/>
    <w:rsid w:val="00640CFB"/>
    <w:rsid w:val="00640EAC"/>
    <w:rsid w:val="00641E09"/>
    <w:rsid w:val="006426F7"/>
    <w:rsid w:val="006428A2"/>
    <w:rsid w:val="00642A3C"/>
    <w:rsid w:val="00642C31"/>
    <w:rsid w:val="00642E03"/>
    <w:rsid w:val="0064317A"/>
    <w:rsid w:val="00643378"/>
    <w:rsid w:val="00643B5E"/>
    <w:rsid w:val="0064415F"/>
    <w:rsid w:val="00644189"/>
    <w:rsid w:val="0064461E"/>
    <w:rsid w:val="006449D3"/>
    <w:rsid w:val="00644A34"/>
    <w:rsid w:val="00644CE9"/>
    <w:rsid w:val="00645B7D"/>
    <w:rsid w:val="00645C32"/>
    <w:rsid w:val="00646795"/>
    <w:rsid w:val="00646FFF"/>
    <w:rsid w:val="0064711E"/>
    <w:rsid w:val="0064773B"/>
    <w:rsid w:val="00647878"/>
    <w:rsid w:val="006479F0"/>
    <w:rsid w:val="006504F3"/>
    <w:rsid w:val="0065084A"/>
    <w:rsid w:val="0065096C"/>
    <w:rsid w:val="00650A28"/>
    <w:rsid w:val="00650A38"/>
    <w:rsid w:val="00650C04"/>
    <w:rsid w:val="00650C5D"/>
    <w:rsid w:val="00650EAB"/>
    <w:rsid w:val="0065127C"/>
    <w:rsid w:val="00651602"/>
    <w:rsid w:val="006516B1"/>
    <w:rsid w:val="006517BB"/>
    <w:rsid w:val="00652647"/>
    <w:rsid w:val="00652F7D"/>
    <w:rsid w:val="0065335C"/>
    <w:rsid w:val="006533A9"/>
    <w:rsid w:val="0065345C"/>
    <w:rsid w:val="006534BF"/>
    <w:rsid w:val="00653971"/>
    <w:rsid w:val="0065400E"/>
    <w:rsid w:val="006549D2"/>
    <w:rsid w:val="00654A24"/>
    <w:rsid w:val="00654AFE"/>
    <w:rsid w:val="00654EA6"/>
    <w:rsid w:val="00654F1A"/>
    <w:rsid w:val="006558C8"/>
    <w:rsid w:val="00655AA5"/>
    <w:rsid w:val="00655B21"/>
    <w:rsid w:val="00656159"/>
    <w:rsid w:val="006565E4"/>
    <w:rsid w:val="00656E9B"/>
    <w:rsid w:val="00657738"/>
    <w:rsid w:val="0065794F"/>
    <w:rsid w:val="00657A30"/>
    <w:rsid w:val="00657B36"/>
    <w:rsid w:val="00657DA5"/>
    <w:rsid w:val="00660258"/>
    <w:rsid w:val="006603FA"/>
    <w:rsid w:val="0066081C"/>
    <w:rsid w:val="00660CFA"/>
    <w:rsid w:val="0066185D"/>
    <w:rsid w:val="00661A6E"/>
    <w:rsid w:val="00661CCD"/>
    <w:rsid w:val="00661D0F"/>
    <w:rsid w:val="00662034"/>
    <w:rsid w:val="00662F55"/>
    <w:rsid w:val="00663D79"/>
    <w:rsid w:val="0066408D"/>
    <w:rsid w:val="006641B5"/>
    <w:rsid w:val="006642D1"/>
    <w:rsid w:val="00664754"/>
    <w:rsid w:val="00664B59"/>
    <w:rsid w:val="00664BB6"/>
    <w:rsid w:val="00665214"/>
    <w:rsid w:val="006654DF"/>
    <w:rsid w:val="00665622"/>
    <w:rsid w:val="00665749"/>
    <w:rsid w:val="0066592B"/>
    <w:rsid w:val="00665970"/>
    <w:rsid w:val="00665A22"/>
    <w:rsid w:val="006660E1"/>
    <w:rsid w:val="00666216"/>
    <w:rsid w:val="0066662A"/>
    <w:rsid w:val="00666697"/>
    <w:rsid w:val="0066673C"/>
    <w:rsid w:val="00666900"/>
    <w:rsid w:val="00666AD4"/>
    <w:rsid w:val="00666D2A"/>
    <w:rsid w:val="00666E0C"/>
    <w:rsid w:val="006670D2"/>
    <w:rsid w:val="006671D8"/>
    <w:rsid w:val="00667250"/>
    <w:rsid w:val="006674FB"/>
    <w:rsid w:val="006675D2"/>
    <w:rsid w:val="0067019E"/>
    <w:rsid w:val="006703D2"/>
    <w:rsid w:val="006703D7"/>
    <w:rsid w:val="00670471"/>
    <w:rsid w:val="006704F2"/>
    <w:rsid w:val="00670618"/>
    <w:rsid w:val="006719F6"/>
    <w:rsid w:val="006721FC"/>
    <w:rsid w:val="00672299"/>
    <w:rsid w:val="006727B1"/>
    <w:rsid w:val="0067297D"/>
    <w:rsid w:val="006729E9"/>
    <w:rsid w:val="006738A1"/>
    <w:rsid w:val="00673ACB"/>
    <w:rsid w:val="00673B9B"/>
    <w:rsid w:val="00674419"/>
    <w:rsid w:val="00674B6F"/>
    <w:rsid w:val="00674E3F"/>
    <w:rsid w:val="00675131"/>
    <w:rsid w:val="006753BC"/>
    <w:rsid w:val="006762FA"/>
    <w:rsid w:val="00676B72"/>
    <w:rsid w:val="00677B54"/>
    <w:rsid w:val="00677BED"/>
    <w:rsid w:val="00677C14"/>
    <w:rsid w:val="00680940"/>
    <w:rsid w:val="00680A12"/>
    <w:rsid w:val="00680D51"/>
    <w:rsid w:val="00680E1D"/>
    <w:rsid w:val="006810D1"/>
    <w:rsid w:val="00681276"/>
    <w:rsid w:val="006814AB"/>
    <w:rsid w:val="006817A3"/>
    <w:rsid w:val="00681A37"/>
    <w:rsid w:val="00681E02"/>
    <w:rsid w:val="00681E77"/>
    <w:rsid w:val="006822C0"/>
    <w:rsid w:val="006822EF"/>
    <w:rsid w:val="00682338"/>
    <w:rsid w:val="00682449"/>
    <w:rsid w:val="006824C4"/>
    <w:rsid w:val="00682617"/>
    <w:rsid w:val="0068291C"/>
    <w:rsid w:val="006830F2"/>
    <w:rsid w:val="006831B0"/>
    <w:rsid w:val="006833CE"/>
    <w:rsid w:val="006835BA"/>
    <w:rsid w:val="006836A5"/>
    <w:rsid w:val="006836B6"/>
    <w:rsid w:val="00683888"/>
    <w:rsid w:val="00683E6B"/>
    <w:rsid w:val="00684ACC"/>
    <w:rsid w:val="00684B4F"/>
    <w:rsid w:val="00685268"/>
    <w:rsid w:val="006855AF"/>
    <w:rsid w:val="0068600B"/>
    <w:rsid w:val="0068619E"/>
    <w:rsid w:val="0068623F"/>
    <w:rsid w:val="00686995"/>
    <w:rsid w:val="00686CFF"/>
    <w:rsid w:val="0068711A"/>
    <w:rsid w:val="006872EA"/>
    <w:rsid w:val="006879BC"/>
    <w:rsid w:val="00687AA8"/>
    <w:rsid w:val="00690A52"/>
    <w:rsid w:val="00690D9B"/>
    <w:rsid w:val="0069147C"/>
    <w:rsid w:val="00691B1D"/>
    <w:rsid w:val="00691C87"/>
    <w:rsid w:val="0069226C"/>
    <w:rsid w:val="006926DE"/>
    <w:rsid w:val="006928EA"/>
    <w:rsid w:val="00692B46"/>
    <w:rsid w:val="00692B9F"/>
    <w:rsid w:val="00692E40"/>
    <w:rsid w:val="00692E6B"/>
    <w:rsid w:val="006934D8"/>
    <w:rsid w:val="00693545"/>
    <w:rsid w:val="006936D3"/>
    <w:rsid w:val="00693921"/>
    <w:rsid w:val="00693B3B"/>
    <w:rsid w:val="00693E89"/>
    <w:rsid w:val="00694825"/>
    <w:rsid w:val="00694DF3"/>
    <w:rsid w:val="00694FC7"/>
    <w:rsid w:val="00695369"/>
    <w:rsid w:val="00695C30"/>
    <w:rsid w:val="00695CAA"/>
    <w:rsid w:val="00695F67"/>
    <w:rsid w:val="0069664C"/>
    <w:rsid w:val="006969C0"/>
    <w:rsid w:val="00696B3C"/>
    <w:rsid w:val="00696B56"/>
    <w:rsid w:val="00696DB4"/>
    <w:rsid w:val="006971AB"/>
    <w:rsid w:val="00697374"/>
    <w:rsid w:val="006977CC"/>
    <w:rsid w:val="00697C5A"/>
    <w:rsid w:val="00697DAA"/>
    <w:rsid w:val="006A0104"/>
    <w:rsid w:val="006A09D8"/>
    <w:rsid w:val="006A0BD3"/>
    <w:rsid w:val="006A0FB0"/>
    <w:rsid w:val="006A1183"/>
    <w:rsid w:val="006A14F5"/>
    <w:rsid w:val="006A15CA"/>
    <w:rsid w:val="006A177E"/>
    <w:rsid w:val="006A1E7E"/>
    <w:rsid w:val="006A1FD9"/>
    <w:rsid w:val="006A20CC"/>
    <w:rsid w:val="006A2173"/>
    <w:rsid w:val="006A229B"/>
    <w:rsid w:val="006A3938"/>
    <w:rsid w:val="006A39BC"/>
    <w:rsid w:val="006A3BAA"/>
    <w:rsid w:val="006A3D3B"/>
    <w:rsid w:val="006A3DCC"/>
    <w:rsid w:val="006A3EED"/>
    <w:rsid w:val="006A3EFB"/>
    <w:rsid w:val="006A5218"/>
    <w:rsid w:val="006A533C"/>
    <w:rsid w:val="006A53E6"/>
    <w:rsid w:val="006A5EB0"/>
    <w:rsid w:val="006A5F59"/>
    <w:rsid w:val="006A6614"/>
    <w:rsid w:val="006A6C3B"/>
    <w:rsid w:val="006A6C7F"/>
    <w:rsid w:val="006A6DEC"/>
    <w:rsid w:val="006A6E3A"/>
    <w:rsid w:val="006A70AF"/>
    <w:rsid w:val="006A7257"/>
    <w:rsid w:val="006A7398"/>
    <w:rsid w:val="006A751C"/>
    <w:rsid w:val="006A76B1"/>
    <w:rsid w:val="006A777E"/>
    <w:rsid w:val="006B03E1"/>
    <w:rsid w:val="006B04AD"/>
    <w:rsid w:val="006B098B"/>
    <w:rsid w:val="006B0E17"/>
    <w:rsid w:val="006B0F59"/>
    <w:rsid w:val="006B1087"/>
    <w:rsid w:val="006B1216"/>
    <w:rsid w:val="006B13A9"/>
    <w:rsid w:val="006B1413"/>
    <w:rsid w:val="006B1694"/>
    <w:rsid w:val="006B189C"/>
    <w:rsid w:val="006B199F"/>
    <w:rsid w:val="006B1CA2"/>
    <w:rsid w:val="006B1F77"/>
    <w:rsid w:val="006B249C"/>
    <w:rsid w:val="006B2C9B"/>
    <w:rsid w:val="006B2E31"/>
    <w:rsid w:val="006B2EDE"/>
    <w:rsid w:val="006B33D7"/>
    <w:rsid w:val="006B37EA"/>
    <w:rsid w:val="006B3D51"/>
    <w:rsid w:val="006B4864"/>
    <w:rsid w:val="006B5057"/>
    <w:rsid w:val="006B5F78"/>
    <w:rsid w:val="006B603E"/>
    <w:rsid w:val="006B67D6"/>
    <w:rsid w:val="006B67E3"/>
    <w:rsid w:val="006B6A31"/>
    <w:rsid w:val="006B6B54"/>
    <w:rsid w:val="006B6DD7"/>
    <w:rsid w:val="006B712F"/>
    <w:rsid w:val="006B72A6"/>
    <w:rsid w:val="006B74E0"/>
    <w:rsid w:val="006B75E8"/>
    <w:rsid w:val="006B76AA"/>
    <w:rsid w:val="006B7955"/>
    <w:rsid w:val="006B7D99"/>
    <w:rsid w:val="006C03CA"/>
    <w:rsid w:val="006C052D"/>
    <w:rsid w:val="006C05A8"/>
    <w:rsid w:val="006C0D90"/>
    <w:rsid w:val="006C14CA"/>
    <w:rsid w:val="006C1789"/>
    <w:rsid w:val="006C23FF"/>
    <w:rsid w:val="006C2648"/>
    <w:rsid w:val="006C2775"/>
    <w:rsid w:val="006C2CB2"/>
    <w:rsid w:val="006C2CB4"/>
    <w:rsid w:val="006C2D4C"/>
    <w:rsid w:val="006C2E60"/>
    <w:rsid w:val="006C33DC"/>
    <w:rsid w:val="006C460C"/>
    <w:rsid w:val="006C4833"/>
    <w:rsid w:val="006C4DA4"/>
    <w:rsid w:val="006C5342"/>
    <w:rsid w:val="006C5B17"/>
    <w:rsid w:val="006C5BFA"/>
    <w:rsid w:val="006C5F8A"/>
    <w:rsid w:val="006C6111"/>
    <w:rsid w:val="006C62BD"/>
    <w:rsid w:val="006C644F"/>
    <w:rsid w:val="006C6A13"/>
    <w:rsid w:val="006C6B86"/>
    <w:rsid w:val="006C77A4"/>
    <w:rsid w:val="006C7834"/>
    <w:rsid w:val="006C7961"/>
    <w:rsid w:val="006C7983"/>
    <w:rsid w:val="006C7B1C"/>
    <w:rsid w:val="006C7F68"/>
    <w:rsid w:val="006D0215"/>
    <w:rsid w:val="006D0324"/>
    <w:rsid w:val="006D123E"/>
    <w:rsid w:val="006D1476"/>
    <w:rsid w:val="006D21D3"/>
    <w:rsid w:val="006D2479"/>
    <w:rsid w:val="006D274D"/>
    <w:rsid w:val="006D32BC"/>
    <w:rsid w:val="006D3CF6"/>
    <w:rsid w:val="006D4841"/>
    <w:rsid w:val="006D4A61"/>
    <w:rsid w:val="006D4C91"/>
    <w:rsid w:val="006D4C98"/>
    <w:rsid w:val="006D544A"/>
    <w:rsid w:val="006D55E3"/>
    <w:rsid w:val="006D560F"/>
    <w:rsid w:val="006D5B97"/>
    <w:rsid w:val="006D5C23"/>
    <w:rsid w:val="006D5F0F"/>
    <w:rsid w:val="006D61FC"/>
    <w:rsid w:val="006D6243"/>
    <w:rsid w:val="006D63A9"/>
    <w:rsid w:val="006D6405"/>
    <w:rsid w:val="006D6652"/>
    <w:rsid w:val="006D6763"/>
    <w:rsid w:val="006D6868"/>
    <w:rsid w:val="006D69D0"/>
    <w:rsid w:val="006D69D6"/>
    <w:rsid w:val="006D6B26"/>
    <w:rsid w:val="006D6F98"/>
    <w:rsid w:val="006D7294"/>
    <w:rsid w:val="006D73D8"/>
    <w:rsid w:val="006D751A"/>
    <w:rsid w:val="006D798E"/>
    <w:rsid w:val="006D7CB8"/>
    <w:rsid w:val="006E0205"/>
    <w:rsid w:val="006E14B5"/>
    <w:rsid w:val="006E16CF"/>
    <w:rsid w:val="006E23A6"/>
    <w:rsid w:val="006E2BF5"/>
    <w:rsid w:val="006E2E90"/>
    <w:rsid w:val="006E31CA"/>
    <w:rsid w:val="006E3618"/>
    <w:rsid w:val="006E3984"/>
    <w:rsid w:val="006E3FA7"/>
    <w:rsid w:val="006E41A4"/>
    <w:rsid w:val="006E42A0"/>
    <w:rsid w:val="006E4522"/>
    <w:rsid w:val="006E5071"/>
    <w:rsid w:val="006E5636"/>
    <w:rsid w:val="006E5821"/>
    <w:rsid w:val="006E5854"/>
    <w:rsid w:val="006E5A81"/>
    <w:rsid w:val="006E5C22"/>
    <w:rsid w:val="006E5D56"/>
    <w:rsid w:val="006E5E21"/>
    <w:rsid w:val="006E5FA1"/>
    <w:rsid w:val="006E60FD"/>
    <w:rsid w:val="006E6644"/>
    <w:rsid w:val="006E6DB3"/>
    <w:rsid w:val="006E6DC0"/>
    <w:rsid w:val="006E7669"/>
    <w:rsid w:val="006E7EC4"/>
    <w:rsid w:val="006F0415"/>
    <w:rsid w:val="006F0608"/>
    <w:rsid w:val="006F08E7"/>
    <w:rsid w:val="006F0EE4"/>
    <w:rsid w:val="006F11AB"/>
    <w:rsid w:val="006F1530"/>
    <w:rsid w:val="006F1BC7"/>
    <w:rsid w:val="006F23BC"/>
    <w:rsid w:val="006F240F"/>
    <w:rsid w:val="006F27DA"/>
    <w:rsid w:val="006F2C94"/>
    <w:rsid w:val="006F44E3"/>
    <w:rsid w:val="006F4560"/>
    <w:rsid w:val="006F4821"/>
    <w:rsid w:val="006F49DD"/>
    <w:rsid w:val="006F4F81"/>
    <w:rsid w:val="006F51C1"/>
    <w:rsid w:val="006F5365"/>
    <w:rsid w:val="006F580F"/>
    <w:rsid w:val="006F5B71"/>
    <w:rsid w:val="006F5C40"/>
    <w:rsid w:val="006F5D60"/>
    <w:rsid w:val="006F66ED"/>
    <w:rsid w:val="006F7109"/>
    <w:rsid w:val="006F72D1"/>
    <w:rsid w:val="006F79AD"/>
    <w:rsid w:val="006F7DF3"/>
    <w:rsid w:val="00700305"/>
    <w:rsid w:val="007017EC"/>
    <w:rsid w:val="007019DE"/>
    <w:rsid w:val="00701D27"/>
    <w:rsid w:val="007024A5"/>
    <w:rsid w:val="0070295C"/>
    <w:rsid w:val="00702C17"/>
    <w:rsid w:val="00703265"/>
    <w:rsid w:val="007037AD"/>
    <w:rsid w:val="0070399E"/>
    <w:rsid w:val="00703BE8"/>
    <w:rsid w:val="00704312"/>
    <w:rsid w:val="0070449E"/>
    <w:rsid w:val="00704780"/>
    <w:rsid w:val="00704E91"/>
    <w:rsid w:val="00704FDD"/>
    <w:rsid w:val="007050D2"/>
    <w:rsid w:val="00705218"/>
    <w:rsid w:val="0070594D"/>
    <w:rsid w:val="007059BA"/>
    <w:rsid w:val="00705B99"/>
    <w:rsid w:val="00705BDB"/>
    <w:rsid w:val="00705BE2"/>
    <w:rsid w:val="007062FE"/>
    <w:rsid w:val="00706A00"/>
    <w:rsid w:val="00706ACD"/>
    <w:rsid w:val="00707013"/>
    <w:rsid w:val="00707061"/>
    <w:rsid w:val="007079C8"/>
    <w:rsid w:val="00707A59"/>
    <w:rsid w:val="00707AF4"/>
    <w:rsid w:val="00707EC6"/>
    <w:rsid w:val="007106A1"/>
    <w:rsid w:val="0071079C"/>
    <w:rsid w:val="00710D3B"/>
    <w:rsid w:val="00711745"/>
    <w:rsid w:val="0071176F"/>
    <w:rsid w:val="00711EDA"/>
    <w:rsid w:val="00711EEC"/>
    <w:rsid w:val="00711F72"/>
    <w:rsid w:val="00712066"/>
    <w:rsid w:val="007120B2"/>
    <w:rsid w:val="007123F8"/>
    <w:rsid w:val="007137A7"/>
    <w:rsid w:val="00713948"/>
    <w:rsid w:val="00713C5F"/>
    <w:rsid w:val="00713E0B"/>
    <w:rsid w:val="007146EB"/>
    <w:rsid w:val="00714910"/>
    <w:rsid w:val="00715722"/>
    <w:rsid w:val="00715DA2"/>
    <w:rsid w:val="007162B9"/>
    <w:rsid w:val="0071697C"/>
    <w:rsid w:val="00716C9D"/>
    <w:rsid w:val="00720598"/>
    <w:rsid w:val="007209F0"/>
    <w:rsid w:val="00720AAB"/>
    <w:rsid w:val="00721361"/>
    <w:rsid w:val="0072167B"/>
    <w:rsid w:val="00721785"/>
    <w:rsid w:val="00721A33"/>
    <w:rsid w:val="007226C3"/>
    <w:rsid w:val="007226C9"/>
    <w:rsid w:val="00722B09"/>
    <w:rsid w:val="00722C06"/>
    <w:rsid w:val="00722CF5"/>
    <w:rsid w:val="007230E4"/>
    <w:rsid w:val="0072319B"/>
    <w:rsid w:val="0072324B"/>
    <w:rsid w:val="00723C71"/>
    <w:rsid w:val="007244C3"/>
    <w:rsid w:val="0072484C"/>
    <w:rsid w:val="007248C9"/>
    <w:rsid w:val="00724D43"/>
    <w:rsid w:val="00724D5F"/>
    <w:rsid w:val="00724FE4"/>
    <w:rsid w:val="0072514C"/>
    <w:rsid w:val="00725369"/>
    <w:rsid w:val="00725501"/>
    <w:rsid w:val="00725656"/>
    <w:rsid w:val="00725DA0"/>
    <w:rsid w:val="007263EE"/>
    <w:rsid w:val="0072712A"/>
    <w:rsid w:val="007279A6"/>
    <w:rsid w:val="00727D8C"/>
    <w:rsid w:val="00727DC5"/>
    <w:rsid w:val="00727E3B"/>
    <w:rsid w:val="007303AF"/>
    <w:rsid w:val="007307EC"/>
    <w:rsid w:val="0073140C"/>
    <w:rsid w:val="00731A45"/>
    <w:rsid w:val="00731AB2"/>
    <w:rsid w:val="00731AFD"/>
    <w:rsid w:val="00731BC6"/>
    <w:rsid w:val="00731EF5"/>
    <w:rsid w:val="00732267"/>
    <w:rsid w:val="00732A66"/>
    <w:rsid w:val="00732BA3"/>
    <w:rsid w:val="00732D47"/>
    <w:rsid w:val="00732E23"/>
    <w:rsid w:val="0073378B"/>
    <w:rsid w:val="007340EA"/>
    <w:rsid w:val="00734203"/>
    <w:rsid w:val="00734B02"/>
    <w:rsid w:val="00734E54"/>
    <w:rsid w:val="00734F0F"/>
    <w:rsid w:val="00734FD4"/>
    <w:rsid w:val="00735643"/>
    <w:rsid w:val="00735AEE"/>
    <w:rsid w:val="00735B8F"/>
    <w:rsid w:val="00735E62"/>
    <w:rsid w:val="007362FC"/>
    <w:rsid w:val="0073657E"/>
    <w:rsid w:val="00736855"/>
    <w:rsid w:val="00736BC9"/>
    <w:rsid w:val="00736C90"/>
    <w:rsid w:val="00736F76"/>
    <w:rsid w:val="00737700"/>
    <w:rsid w:val="00737843"/>
    <w:rsid w:val="00737A69"/>
    <w:rsid w:val="00737E0E"/>
    <w:rsid w:val="007406C5"/>
    <w:rsid w:val="00740B43"/>
    <w:rsid w:val="00740C79"/>
    <w:rsid w:val="00740DCE"/>
    <w:rsid w:val="007416D6"/>
    <w:rsid w:val="00741BAC"/>
    <w:rsid w:val="00741EE8"/>
    <w:rsid w:val="00741F37"/>
    <w:rsid w:val="00741FC7"/>
    <w:rsid w:val="00743287"/>
    <w:rsid w:val="0074329A"/>
    <w:rsid w:val="00743AAA"/>
    <w:rsid w:val="00743E48"/>
    <w:rsid w:val="00744846"/>
    <w:rsid w:val="00744DD0"/>
    <w:rsid w:val="0074506D"/>
    <w:rsid w:val="007453A3"/>
    <w:rsid w:val="00745597"/>
    <w:rsid w:val="00745883"/>
    <w:rsid w:val="00745A18"/>
    <w:rsid w:val="00745D0E"/>
    <w:rsid w:val="00745ECE"/>
    <w:rsid w:val="007461CB"/>
    <w:rsid w:val="007465B0"/>
    <w:rsid w:val="00747E2A"/>
    <w:rsid w:val="007509D8"/>
    <w:rsid w:val="00750DAF"/>
    <w:rsid w:val="00750DBC"/>
    <w:rsid w:val="00750FCA"/>
    <w:rsid w:val="00751182"/>
    <w:rsid w:val="00751546"/>
    <w:rsid w:val="00751691"/>
    <w:rsid w:val="00751BAC"/>
    <w:rsid w:val="00751CEA"/>
    <w:rsid w:val="007522A9"/>
    <w:rsid w:val="00752BF0"/>
    <w:rsid w:val="00752F23"/>
    <w:rsid w:val="00753402"/>
    <w:rsid w:val="007535C5"/>
    <w:rsid w:val="00753959"/>
    <w:rsid w:val="00753D24"/>
    <w:rsid w:val="00754151"/>
    <w:rsid w:val="00754659"/>
    <w:rsid w:val="00754CBC"/>
    <w:rsid w:val="007552D0"/>
    <w:rsid w:val="007553BB"/>
    <w:rsid w:val="0075587F"/>
    <w:rsid w:val="00755F7F"/>
    <w:rsid w:val="00756991"/>
    <w:rsid w:val="00756BE2"/>
    <w:rsid w:val="00756EF5"/>
    <w:rsid w:val="00757171"/>
    <w:rsid w:val="00757233"/>
    <w:rsid w:val="00757429"/>
    <w:rsid w:val="00757507"/>
    <w:rsid w:val="007576C3"/>
    <w:rsid w:val="0075770D"/>
    <w:rsid w:val="00760008"/>
    <w:rsid w:val="007612CF"/>
    <w:rsid w:val="0076152E"/>
    <w:rsid w:val="00761B3D"/>
    <w:rsid w:val="00761BC9"/>
    <w:rsid w:val="0076205C"/>
    <w:rsid w:val="0076221C"/>
    <w:rsid w:val="007623EB"/>
    <w:rsid w:val="0076262B"/>
    <w:rsid w:val="00762C3A"/>
    <w:rsid w:val="00763221"/>
    <w:rsid w:val="00763C7E"/>
    <w:rsid w:val="00763CB0"/>
    <w:rsid w:val="00763D94"/>
    <w:rsid w:val="007640CE"/>
    <w:rsid w:val="00764661"/>
    <w:rsid w:val="00764EE0"/>
    <w:rsid w:val="00765026"/>
    <w:rsid w:val="007655A1"/>
    <w:rsid w:val="007655AE"/>
    <w:rsid w:val="0076563E"/>
    <w:rsid w:val="0076595D"/>
    <w:rsid w:val="00765977"/>
    <w:rsid w:val="00765D6E"/>
    <w:rsid w:val="00766142"/>
    <w:rsid w:val="007665B1"/>
    <w:rsid w:val="00766943"/>
    <w:rsid w:val="0076736B"/>
    <w:rsid w:val="00767680"/>
    <w:rsid w:val="00770236"/>
    <w:rsid w:val="00770575"/>
    <w:rsid w:val="00770998"/>
    <w:rsid w:val="00770BCB"/>
    <w:rsid w:val="00771033"/>
    <w:rsid w:val="00771218"/>
    <w:rsid w:val="0077154E"/>
    <w:rsid w:val="00771C17"/>
    <w:rsid w:val="00771C64"/>
    <w:rsid w:val="00771F03"/>
    <w:rsid w:val="00771FFE"/>
    <w:rsid w:val="00772305"/>
    <w:rsid w:val="0077238B"/>
    <w:rsid w:val="007726CA"/>
    <w:rsid w:val="00772818"/>
    <w:rsid w:val="00772A9B"/>
    <w:rsid w:val="00772D3E"/>
    <w:rsid w:val="007730C2"/>
    <w:rsid w:val="00773144"/>
    <w:rsid w:val="00773237"/>
    <w:rsid w:val="007735D2"/>
    <w:rsid w:val="00773CF6"/>
    <w:rsid w:val="0077410E"/>
    <w:rsid w:val="00774124"/>
    <w:rsid w:val="00774B31"/>
    <w:rsid w:val="00774BB4"/>
    <w:rsid w:val="00774D60"/>
    <w:rsid w:val="00775187"/>
    <w:rsid w:val="007756FE"/>
    <w:rsid w:val="007758D4"/>
    <w:rsid w:val="00775964"/>
    <w:rsid w:val="00775D81"/>
    <w:rsid w:val="007761B3"/>
    <w:rsid w:val="007762A1"/>
    <w:rsid w:val="00776AC8"/>
    <w:rsid w:val="00776B65"/>
    <w:rsid w:val="00777383"/>
    <w:rsid w:val="00777494"/>
    <w:rsid w:val="00777A39"/>
    <w:rsid w:val="007805F6"/>
    <w:rsid w:val="00780CE3"/>
    <w:rsid w:val="00780DA9"/>
    <w:rsid w:val="00781061"/>
    <w:rsid w:val="007810A2"/>
    <w:rsid w:val="00781130"/>
    <w:rsid w:val="00781624"/>
    <w:rsid w:val="00781685"/>
    <w:rsid w:val="00781924"/>
    <w:rsid w:val="00781B62"/>
    <w:rsid w:val="00781E5B"/>
    <w:rsid w:val="00782592"/>
    <w:rsid w:val="00782715"/>
    <w:rsid w:val="0078298B"/>
    <w:rsid w:val="0078299B"/>
    <w:rsid w:val="00782B5B"/>
    <w:rsid w:val="007830FF"/>
    <w:rsid w:val="00783897"/>
    <w:rsid w:val="00783EF6"/>
    <w:rsid w:val="0078444D"/>
    <w:rsid w:val="007849C9"/>
    <w:rsid w:val="007849CE"/>
    <w:rsid w:val="00784B56"/>
    <w:rsid w:val="00784C33"/>
    <w:rsid w:val="00784D4E"/>
    <w:rsid w:val="00784E43"/>
    <w:rsid w:val="0078502B"/>
    <w:rsid w:val="0078513E"/>
    <w:rsid w:val="00785166"/>
    <w:rsid w:val="0078543C"/>
    <w:rsid w:val="00785CFB"/>
    <w:rsid w:val="0078606D"/>
    <w:rsid w:val="007863EE"/>
    <w:rsid w:val="00786A84"/>
    <w:rsid w:val="00786F31"/>
    <w:rsid w:val="00787138"/>
    <w:rsid w:val="00787332"/>
    <w:rsid w:val="0079053A"/>
    <w:rsid w:val="007905C5"/>
    <w:rsid w:val="00790741"/>
    <w:rsid w:val="00790C13"/>
    <w:rsid w:val="007911F8"/>
    <w:rsid w:val="0079125E"/>
    <w:rsid w:val="007913D1"/>
    <w:rsid w:val="00791424"/>
    <w:rsid w:val="007915F1"/>
    <w:rsid w:val="00791B01"/>
    <w:rsid w:val="00791B32"/>
    <w:rsid w:val="00791F45"/>
    <w:rsid w:val="00791F57"/>
    <w:rsid w:val="00792611"/>
    <w:rsid w:val="0079267E"/>
    <w:rsid w:val="00792813"/>
    <w:rsid w:val="007928C9"/>
    <w:rsid w:val="007928CC"/>
    <w:rsid w:val="00792B15"/>
    <w:rsid w:val="00793217"/>
    <w:rsid w:val="00793E40"/>
    <w:rsid w:val="00793FBF"/>
    <w:rsid w:val="0079418A"/>
    <w:rsid w:val="007942AF"/>
    <w:rsid w:val="007947CB"/>
    <w:rsid w:val="00794E82"/>
    <w:rsid w:val="00794F41"/>
    <w:rsid w:val="0079523F"/>
    <w:rsid w:val="007952BC"/>
    <w:rsid w:val="007955B0"/>
    <w:rsid w:val="0079582C"/>
    <w:rsid w:val="00795888"/>
    <w:rsid w:val="0079590A"/>
    <w:rsid w:val="00795CCC"/>
    <w:rsid w:val="00795D4F"/>
    <w:rsid w:val="00796364"/>
    <w:rsid w:val="0079665F"/>
    <w:rsid w:val="00796E18"/>
    <w:rsid w:val="00797871"/>
    <w:rsid w:val="00797A4F"/>
    <w:rsid w:val="00797E98"/>
    <w:rsid w:val="007A08B5"/>
    <w:rsid w:val="007A1069"/>
    <w:rsid w:val="007A17A5"/>
    <w:rsid w:val="007A1D0A"/>
    <w:rsid w:val="007A1D9F"/>
    <w:rsid w:val="007A1F11"/>
    <w:rsid w:val="007A1F5B"/>
    <w:rsid w:val="007A392E"/>
    <w:rsid w:val="007A3AA9"/>
    <w:rsid w:val="007A4325"/>
    <w:rsid w:val="007A487B"/>
    <w:rsid w:val="007A4889"/>
    <w:rsid w:val="007A539B"/>
    <w:rsid w:val="007A55EE"/>
    <w:rsid w:val="007A56CF"/>
    <w:rsid w:val="007A5727"/>
    <w:rsid w:val="007A57E6"/>
    <w:rsid w:val="007A6EB7"/>
    <w:rsid w:val="007A7396"/>
    <w:rsid w:val="007A74CB"/>
    <w:rsid w:val="007A7513"/>
    <w:rsid w:val="007A7870"/>
    <w:rsid w:val="007A7B2B"/>
    <w:rsid w:val="007A7DB5"/>
    <w:rsid w:val="007A7E24"/>
    <w:rsid w:val="007B0135"/>
    <w:rsid w:val="007B05B8"/>
    <w:rsid w:val="007B0660"/>
    <w:rsid w:val="007B0D01"/>
    <w:rsid w:val="007B1634"/>
    <w:rsid w:val="007B18B8"/>
    <w:rsid w:val="007B1A0B"/>
    <w:rsid w:val="007B2079"/>
    <w:rsid w:val="007B20B1"/>
    <w:rsid w:val="007B25D6"/>
    <w:rsid w:val="007B272A"/>
    <w:rsid w:val="007B2822"/>
    <w:rsid w:val="007B293D"/>
    <w:rsid w:val="007B2DB0"/>
    <w:rsid w:val="007B2FA2"/>
    <w:rsid w:val="007B3493"/>
    <w:rsid w:val="007B3CDD"/>
    <w:rsid w:val="007B41C8"/>
    <w:rsid w:val="007B4483"/>
    <w:rsid w:val="007B4770"/>
    <w:rsid w:val="007B47AF"/>
    <w:rsid w:val="007B4ADD"/>
    <w:rsid w:val="007B4DA3"/>
    <w:rsid w:val="007B4E98"/>
    <w:rsid w:val="007B56B2"/>
    <w:rsid w:val="007B5DAD"/>
    <w:rsid w:val="007B6254"/>
    <w:rsid w:val="007B6618"/>
    <w:rsid w:val="007B6864"/>
    <w:rsid w:val="007B6ECD"/>
    <w:rsid w:val="007B6EE6"/>
    <w:rsid w:val="007B7343"/>
    <w:rsid w:val="007B7369"/>
    <w:rsid w:val="007B76A8"/>
    <w:rsid w:val="007B7C9D"/>
    <w:rsid w:val="007C064A"/>
    <w:rsid w:val="007C0896"/>
    <w:rsid w:val="007C09D5"/>
    <w:rsid w:val="007C1594"/>
    <w:rsid w:val="007C17C5"/>
    <w:rsid w:val="007C1C58"/>
    <w:rsid w:val="007C2548"/>
    <w:rsid w:val="007C2CEB"/>
    <w:rsid w:val="007C31E9"/>
    <w:rsid w:val="007C336A"/>
    <w:rsid w:val="007C3797"/>
    <w:rsid w:val="007C39BC"/>
    <w:rsid w:val="007C3AB8"/>
    <w:rsid w:val="007C4207"/>
    <w:rsid w:val="007C5317"/>
    <w:rsid w:val="007C5B99"/>
    <w:rsid w:val="007C5C91"/>
    <w:rsid w:val="007C658F"/>
    <w:rsid w:val="007C6F12"/>
    <w:rsid w:val="007C7335"/>
    <w:rsid w:val="007C7378"/>
    <w:rsid w:val="007C7420"/>
    <w:rsid w:val="007C7451"/>
    <w:rsid w:val="007D0CBF"/>
    <w:rsid w:val="007D0E5A"/>
    <w:rsid w:val="007D0F43"/>
    <w:rsid w:val="007D0F6A"/>
    <w:rsid w:val="007D15E4"/>
    <w:rsid w:val="007D18AA"/>
    <w:rsid w:val="007D1AAD"/>
    <w:rsid w:val="007D1B09"/>
    <w:rsid w:val="007D1EEA"/>
    <w:rsid w:val="007D2053"/>
    <w:rsid w:val="007D208F"/>
    <w:rsid w:val="007D230B"/>
    <w:rsid w:val="007D26C5"/>
    <w:rsid w:val="007D26FD"/>
    <w:rsid w:val="007D293C"/>
    <w:rsid w:val="007D303D"/>
    <w:rsid w:val="007D31AB"/>
    <w:rsid w:val="007D348E"/>
    <w:rsid w:val="007D35C9"/>
    <w:rsid w:val="007D3E70"/>
    <w:rsid w:val="007D3E8D"/>
    <w:rsid w:val="007D400B"/>
    <w:rsid w:val="007D42C9"/>
    <w:rsid w:val="007D451C"/>
    <w:rsid w:val="007D4841"/>
    <w:rsid w:val="007D4B58"/>
    <w:rsid w:val="007D4BA8"/>
    <w:rsid w:val="007D4E51"/>
    <w:rsid w:val="007D51BB"/>
    <w:rsid w:val="007D579A"/>
    <w:rsid w:val="007D5A11"/>
    <w:rsid w:val="007D5A48"/>
    <w:rsid w:val="007D61B7"/>
    <w:rsid w:val="007D6458"/>
    <w:rsid w:val="007D6CB9"/>
    <w:rsid w:val="007D6E28"/>
    <w:rsid w:val="007D6EF0"/>
    <w:rsid w:val="007D6F98"/>
    <w:rsid w:val="007D7125"/>
    <w:rsid w:val="007D7AE2"/>
    <w:rsid w:val="007D7D0A"/>
    <w:rsid w:val="007E008A"/>
    <w:rsid w:val="007E084C"/>
    <w:rsid w:val="007E0F92"/>
    <w:rsid w:val="007E141D"/>
    <w:rsid w:val="007E15B1"/>
    <w:rsid w:val="007E17C2"/>
    <w:rsid w:val="007E192D"/>
    <w:rsid w:val="007E214F"/>
    <w:rsid w:val="007E2C40"/>
    <w:rsid w:val="007E2EC0"/>
    <w:rsid w:val="007E2F44"/>
    <w:rsid w:val="007E3210"/>
    <w:rsid w:val="007E367C"/>
    <w:rsid w:val="007E3B56"/>
    <w:rsid w:val="007E3C73"/>
    <w:rsid w:val="007E3D82"/>
    <w:rsid w:val="007E43C5"/>
    <w:rsid w:val="007E444F"/>
    <w:rsid w:val="007E474A"/>
    <w:rsid w:val="007E4A01"/>
    <w:rsid w:val="007E4D31"/>
    <w:rsid w:val="007E5000"/>
    <w:rsid w:val="007E51B7"/>
    <w:rsid w:val="007E5354"/>
    <w:rsid w:val="007E57ED"/>
    <w:rsid w:val="007E58EB"/>
    <w:rsid w:val="007E5974"/>
    <w:rsid w:val="007E60DB"/>
    <w:rsid w:val="007E6CF7"/>
    <w:rsid w:val="007E7009"/>
    <w:rsid w:val="007E713C"/>
    <w:rsid w:val="007E73A5"/>
    <w:rsid w:val="007E7F00"/>
    <w:rsid w:val="007F00B6"/>
    <w:rsid w:val="007F07DB"/>
    <w:rsid w:val="007F15BE"/>
    <w:rsid w:val="007F1602"/>
    <w:rsid w:val="007F169E"/>
    <w:rsid w:val="007F16C4"/>
    <w:rsid w:val="007F1781"/>
    <w:rsid w:val="007F1896"/>
    <w:rsid w:val="007F1AA3"/>
    <w:rsid w:val="007F2067"/>
    <w:rsid w:val="007F2D7B"/>
    <w:rsid w:val="007F2EA1"/>
    <w:rsid w:val="007F349F"/>
    <w:rsid w:val="007F424D"/>
    <w:rsid w:val="007F437E"/>
    <w:rsid w:val="007F45C8"/>
    <w:rsid w:val="007F476F"/>
    <w:rsid w:val="007F5006"/>
    <w:rsid w:val="007F54A6"/>
    <w:rsid w:val="007F559F"/>
    <w:rsid w:val="007F56E6"/>
    <w:rsid w:val="007F56F4"/>
    <w:rsid w:val="007F5D36"/>
    <w:rsid w:val="007F5F57"/>
    <w:rsid w:val="007F636B"/>
    <w:rsid w:val="007F65F6"/>
    <w:rsid w:val="007F740F"/>
    <w:rsid w:val="007F75E3"/>
    <w:rsid w:val="007F78A0"/>
    <w:rsid w:val="007F79F1"/>
    <w:rsid w:val="007F7A38"/>
    <w:rsid w:val="007F7CE1"/>
    <w:rsid w:val="007F7E03"/>
    <w:rsid w:val="007F7F8C"/>
    <w:rsid w:val="007F7F90"/>
    <w:rsid w:val="00800130"/>
    <w:rsid w:val="00800D68"/>
    <w:rsid w:val="00800FA5"/>
    <w:rsid w:val="00800FCF"/>
    <w:rsid w:val="0080100C"/>
    <w:rsid w:val="008011DC"/>
    <w:rsid w:val="008016EC"/>
    <w:rsid w:val="00801700"/>
    <w:rsid w:val="00801756"/>
    <w:rsid w:val="008019D5"/>
    <w:rsid w:val="00801FC1"/>
    <w:rsid w:val="00802D78"/>
    <w:rsid w:val="00802F5A"/>
    <w:rsid w:val="00802FF7"/>
    <w:rsid w:val="00803066"/>
    <w:rsid w:val="00803795"/>
    <w:rsid w:val="0080394F"/>
    <w:rsid w:val="008039A8"/>
    <w:rsid w:val="00803E1A"/>
    <w:rsid w:val="00803F3E"/>
    <w:rsid w:val="00803FEC"/>
    <w:rsid w:val="008040AF"/>
    <w:rsid w:val="00804103"/>
    <w:rsid w:val="0080411B"/>
    <w:rsid w:val="00804817"/>
    <w:rsid w:val="00804BF5"/>
    <w:rsid w:val="00804C71"/>
    <w:rsid w:val="00804EB5"/>
    <w:rsid w:val="00805203"/>
    <w:rsid w:val="0080575E"/>
    <w:rsid w:val="00805F4B"/>
    <w:rsid w:val="00806125"/>
    <w:rsid w:val="00806AEA"/>
    <w:rsid w:val="00806C60"/>
    <w:rsid w:val="00806C6C"/>
    <w:rsid w:val="00807011"/>
    <w:rsid w:val="008071F7"/>
    <w:rsid w:val="00807297"/>
    <w:rsid w:val="00807BA0"/>
    <w:rsid w:val="00807C22"/>
    <w:rsid w:val="008105BB"/>
    <w:rsid w:val="00810B06"/>
    <w:rsid w:val="00810FED"/>
    <w:rsid w:val="008113E1"/>
    <w:rsid w:val="008117CD"/>
    <w:rsid w:val="008118B9"/>
    <w:rsid w:val="008120B3"/>
    <w:rsid w:val="00812167"/>
    <w:rsid w:val="00812565"/>
    <w:rsid w:val="00812A18"/>
    <w:rsid w:val="00812DFA"/>
    <w:rsid w:val="00812FAF"/>
    <w:rsid w:val="00813050"/>
    <w:rsid w:val="00813B44"/>
    <w:rsid w:val="0081472D"/>
    <w:rsid w:val="00814806"/>
    <w:rsid w:val="00814884"/>
    <w:rsid w:val="00814907"/>
    <w:rsid w:val="00814A20"/>
    <w:rsid w:val="00815063"/>
    <w:rsid w:val="008152E9"/>
    <w:rsid w:val="0081594D"/>
    <w:rsid w:val="0081610F"/>
    <w:rsid w:val="0081611B"/>
    <w:rsid w:val="008161B1"/>
    <w:rsid w:val="0081636B"/>
    <w:rsid w:val="00816463"/>
    <w:rsid w:val="00816A83"/>
    <w:rsid w:val="008170B6"/>
    <w:rsid w:val="00817169"/>
    <w:rsid w:val="008175BC"/>
    <w:rsid w:val="008207AF"/>
    <w:rsid w:val="008207F4"/>
    <w:rsid w:val="00820B2F"/>
    <w:rsid w:val="00820DC0"/>
    <w:rsid w:val="0082102E"/>
    <w:rsid w:val="008215D7"/>
    <w:rsid w:val="00821713"/>
    <w:rsid w:val="00822573"/>
    <w:rsid w:val="00822806"/>
    <w:rsid w:val="00822FF9"/>
    <w:rsid w:val="00823065"/>
    <w:rsid w:val="00823392"/>
    <w:rsid w:val="008233DB"/>
    <w:rsid w:val="0082350B"/>
    <w:rsid w:val="00823661"/>
    <w:rsid w:val="008238AE"/>
    <w:rsid w:val="00823A40"/>
    <w:rsid w:val="0082402B"/>
    <w:rsid w:val="008240EA"/>
    <w:rsid w:val="00824263"/>
    <w:rsid w:val="00824AB1"/>
    <w:rsid w:val="0082541C"/>
    <w:rsid w:val="00825566"/>
    <w:rsid w:val="008257B9"/>
    <w:rsid w:val="008258A8"/>
    <w:rsid w:val="008259CF"/>
    <w:rsid w:val="00825B36"/>
    <w:rsid w:val="00825DEA"/>
    <w:rsid w:val="00826472"/>
    <w:rsid w:val="008269CB"/>
    <w:rsid w:val="00826A32"/>
    <w:rsid w:val="008270BA"/>
    <w:rsid w:val="00827860"/>
    <w:rsid w:val="00827EA7"/>
    <w:rsid w:val="00830670"/>
    <w:rsid w:val="00830C6B"/>
    <w:rsid w:val="00830D0E"/>
    <w:rsid w:val="00831060"/>
    <w:rsid w:val="008310A5"/>
    <w:rsid w:val="00831463"/>
    <w:rsid w:val="0083192F"/>
    <w:rsid w:val="00831F79"/>
    <w:rsid w:val="0083210F"/>
    <w:rsid w:val="00832691"/>
    <w:rsid w:val="00832705"/>
    <w:rsid w:val="0083284A"/>
    <w:rsid w:val="00832862"/>
    <w:rsid w:val="00832E12"/>
    <w:rsid w:val="008331C8"/>
    <w:rsid w:val="008334B6"/>
    <w:rsid w:val="008344D9"/>
    <w:rsid w:val="0083450A"/>
    <w:rsid w:val="00834E30"/>
    <w:rsid w:val="008358C5"/>
    <w:rsid w:val="00835FDC"/>
    <w:rsid w:val="00836335"/>
    <w:rsid w:val="0083645B"/>
    <w:rsid w:val="008366B6"/>
    <w:rsid w:val="0083690F"/>
    <w:rsid w:val="00836AB9"/>
    <w:rsid w:val="00836D80"/>
    <w:rsid w:val="00836E84"/>
    <w:rsid w:val="00837083"/>
    <w:rsid w:val="0083779B"/>
    <w:rsid w:val="0083782F"/>
    <w:rsid w:val="00837992"/>
    <w:rsid w:val="008379AC"/>
    <w:rsid w:val="00837A1B"/>
    <w:rsid w:val="00837A31"/>
    <w:rsid w:val="00837A8D"/>
    <w:rsid w:val="00837DAB"/>
    <w:rsid w:val="00840B3B"/>
    <w:rsid w:val="00840BC0"/>
    <w:rsid w:val="008412A7"/>
    <w:rsid w:val="008412D4"/>
    <w:rsid w:val="00841852"/>
    <w:rsid w:val="008429EF"/>
    <w:rsid w:val="00842F05"/>
    <w:rsid w:val="0084347B"/>
    <w:rsid w:val="008435F7"/>
    <w:rsid w:val="008438BC"/>
    <w:rsid w:val="00843ACF"/>
    <w:rsid w:val="0084424D"/>
    <w:rsid w:val="0084478C"/>
    <w:rsid w:val="00844880"/>
    <w:rsid w:val="008455A7"/>
    <w:rsid w:val="008456C1"/>
    <w:rsid w:val="008457D2"/>
    <w:rsid w:val="00845910"/>
    <w:rsid w:val="00845941"/>
    <w:rsid w:val="0084599E"/>
    <w:rsid w:val="00845A0D"/>
    <w:rsid w:val="00845B01"/>
    <w:rsid w:val="00845EF1"/>
    <w:rsid w:val="00845EF7"/>
    <w:rsid w:val="0084611D"/>
    <w:rsid w:val="008462F8"/>
    <w:rsid w:val="00846869"/>
    <w:rsid w:val="00846972"/>
    <w:rsid w:val="008469F3"/>
    <w:rsid w:val="00846C9B"/>
    <w:rsid w:val="00846F2B"/>
    <w:rsid w:val="008470A4"/>
    <w:rsid w:val="00847147"/>
    <w:rsid w:val="008474FA"/>
    <w:rsid w:val="008475E3"/>
    <w:rsid w:val="00847A39"/>
    <w:rsid w:val="008505CE"/>
    <w:rsid w:val="00850E0E"/>
    <w:rsid w:val="00850F9F"/>
    <w:rsid w:val="00851032"/>
    <w:rsid w:val="008512A3"/>
    <w:rsid w:val="00851491"/>
    <w:rsid w:val="00851564"/>
    <w:rsid w:val="00851706"/>
    <w:rsid w:val="008519DD"/>
    <w:rsid w:val="00851AF0"/>
    <w:rsid w:val="00851D85"/>
    <w:rsid w:val="00852232"/>
    <w:rsid w:val="008524BE"/>
    <w:rsid w:val="0085267D"/>
    <w:rsid w:val="008529CE"/>
    <w:rsid w:val="008533B6"/>
    <w:rsid w:val="00853609"/>
    <w:rsid w:val="00853AFC"/>
    <w:rsid w:val="0085471E"/>
    <w:rsid w:val="008549A7"/>
    <w:rsid w:val="00854B18"/>
    <w:rsid w:val="0085527D"/>
    <w:rsid w:val="008553A5"/>
    <w:rsid w:val="00856208"/>
    <w:rsid w:val="0085635D"/>
    <w:rsid w:val="00856444"/>
    <w:rsid w:val="0085650F"/>
    <w:rsid w:val="00856FE1"/>
    <w:rsid w:val="0085706B"/>
    <w:rsid w:val="008570B3"/>
    <w:rsid w:val="0085770E"/>
    <w:rsid w:val="00857724"/>
    <w:rsid w:val="00857A03"/>
    <w:rsid w:val="00857C4A"/>
    <w:rsid w:val="00857F25"/>
    <w:rsid w:val="00857FE2"/>
    <w:rsid w:val="008600A8"/>
    <w:rsid w:val="0086053C"/>
    <w:rsid w:val="00860617"/>
    <w:rsid w:val="008607F5"/>
    <w:rsid w:val="00860AA2"/>
    <w:rsid w:val="00860B59"/>
    <w:rsid w:val="008610CC"/>
    <w:rsid w:val="00861382"/>
    <w:rsid w:val="00861708"/>
    <w:rsid w:val="0086190E"/>
    <w:rsid w:val="00861DBC"/>
    <w:rsid w:val="008624A8"/>
    <w:rsid w:val="0086251C"/>
    <w:rsid w:val="0086263A"/>
    <w:rsid w:val="00862BAC"/>
    <w:rsid w:val="00862BBE"/>
    <w:rsid w:val="00862DE9"/>
    <w:rsid w:val="00862FF8"/>
    <w:rsid w:val="00863048"/>
    <w:rsid w:val="008630A3"/>
    <w:rsid w:val="00863A4C"/>
    <w:rsid w:val="00863B5B"/>
    <w:rsid w:val="00863BCC"/>
    <w:rsid w:val="00863BEF"/>
    <w:rsid w:val="0086450D"/>
    <w:rsid w:val="00864638"/>
    <w:rsid w:val="00864BCF"/>
    <w:rsid w:val="0086517E"/>
    <w:rsid w:val="0086627A"/>
    <w:rsid w:val="00867097"/>
    <w:rsid w:val="008679E2"/>
    <w:rsid w:val="00867A74"/>
    <w:rsid w:val="00867EC2"/>
    <w:rsid w:val="008701FF"/>
    <w:rsid w:val="00870317"/>
    <w:rsid w:val="00870640"/>
    <w:rsid w:val="00870971"/>
    <w:rsid w:val="00870FCC"/>
    <w:rsid w:val="008710D6"/>
    <w:rsid w:val="0087116B"/>
    <w:rsid w:val="008712CC"/>
    <w:rsid w:val="00871658"/>
    <w:rsid w:val="0087168D"/>
    <w:rsid w:val="00871A6E"/>
    <w:rsid w:val="00871C8C"/>
    <w:rsid w:val="0087203C"/>
    <w:rsid w:val="008729DE"/>
    <w:rsid w:val="00872EAE"/>
    <w:rsid w:val="0087371E"/>
    <w:rsid w:val="0087374E"/>
    <w:rsid w:val="0087383B"/>
    <w:rsid w:val="00873AB1"/>
    <w:rsid w:val="00873B37"/>
    <w:rsid w:val="00874766"/>
    <w:rsid w:val="0087552E"/>
    <w:rsid w:val="00875615"/>
    <w:rsid w:val="00875B2D"/>
    <w:rsid w:val="00875B77"/>
    <w:rsid w:val="00875C5A"/>
    <w:rsid w:val="00875EF5"/>
    <w:rsid w:val="00875F95"/>
    <w:rsid w:val="008760B8"/>
    <w:rsid w:val="00876242"/>
    <w:rsid w:val="0087647B"/>
    <w:rsid w:val="008765D3"/>
    <w:rsid w:val="00876879"/>
    <w:rsid w:val="00876965"/>
    <w:rsid w:val="00877737"/>
    <w:rsid w:val="00880261"/>
    <w:rsid w:val="008806E3"/>
    <w:rsid w:val="008807F7"/>
    <w:rsid w:val="00880925"/>
    <w:rsid w:val="00880B25"/>
    <w:rsid w:val="00880B30"/>
    <w:rsid w:val="00880E8B"/>
    <w:rsid w:val="00880EB6"/>
    <w:rsid w:val="0088158C"/>
    <w:rsid w:val="00881663"/>
    <w:rsid w:val="00881680"/>
    <w:rsid w:val="00881B7D"/>
    <w:rsid w:val="008822B3"/>
    <w:rsid w:val="008825C9"/>
    <w:rsid w:val="00882980"/>
    <w:rsid w:val="00883165"/>
    <w:rsid w:val="008836CB"/>
    <w:rsid w:val="00883729"/>
    <w:rsid w:val="00883771"/>
    <w:rsid w:val="0088384E"/>
    <w:rsid w:val="00883B53"/>
    <w:rsid w:val="00883CDC"/>
    <w:rsid w:val="00884643"/>
    <w:rsid w:val="0088472D"/>
    <w:rsid w:val="00884735"/>
    <w:rsid w:val="0088579A"/>
    <w:rsid w:val="008857FC"/>
    <w:rsid w:val="008859C1"/>
    <w:rsid w:val="00885A0D"/>
    <w:rsid w:val="00885CB7"/>
    <w:rsid w:val="00885E8E"/>
    <w:rsid w:val="0088648E"/>
    <w:rsid w:val="008876C2"/>
    <w:rsid w:val="008879B3"/>
    <w:rsid w:val="00887DB0"/>
    <w:rsid w:val="00887E71"/>
    <w:rsid w:val="00887F97"/>
    <w:rsid w:val="008902AE"/>
    <w:rsid w:val="0089085D"/>
    <w:rsid w:val="00890FF6"/>
    <w:rsid w:val="00891D03"/>
    <w:rsid w:val="00892471"/>
    <w:rsid w:val="008927C0"/>
    <w:rsid w:val="00892D8C"/>
    <w:rsid w:val="0089387B"/>
    <w:rsid w:val="00893A02"/>
    <w:rsid w:val="00893D3A"/>
    <w:rsid w:val="00893DDF"/>
    <w:rsid w:val="00894B8C"/>
    <w:rsid w:val="008951BB"/>
    <w:rsid w:val="00895535"/>
    <w:rsid w:val="008959C6"/>
    <w:rsid w:val="008960EF"/>
    <w:rsid w:val="00896535"/>
    <w:rsid w:val="00896748"/>
    <w:rsid w:val="008970D6"/>
    <w:rsid w:val="0089738B"/>
    <w:rsid w:val="008976B2"/>
    <w:rsid w:val="00897BE7"/>
    <w:rsid w:val="00897EE6"/>
    <w:rsid w:val="008A0214"/>
    <w:rsid w:val="008A0761"/>
    <w:rsid w:val="008A1238"/>
    <w:rsid w:val="008A140D"/>
    <w:rsid w:val="008A149F"/>
    <w:rsid w:val="008A199C"/>
    <w:rsid w:val="008A1B45"/>
    <w:rsid w:val="008A1C56"/>
    <w:rsid w:val="008A1CE7"/>
    <w:rsid w:val="008A1DCB"/>
    <w:rsid w:val="008A2198"/>
    <w:rsid w:val="008A24C0"/>
    <w:rsid w:val="008A310C"/>
    <w:rsid w:val="008A33DF"/>
    <w:rsid w:val="008A3778"/>
    <w:rsid w:val="008A3A39"/>
    <w:rsid w:val="008A3B5B"/>
    <w:rsid w:val="008A3DF2"/>
    <w:rsid w:val="008A54FB"/>
    <w:rsid w:val="008A559C"/>
    <w:rsid w:val="008A586A"/>
    <w:rsid w:val="008A5921"/>
    <w:rsid w:val="008A5B6D"/>
    <w:rsid w:val="008A5BD7"/>
    <w:rsid w:val="008A604B"/>
    <w:rsid w:val="008A6665"/>
    <w:rsid w:val="008A6781"/>
    <w:rsid w:val="008A6C85"/>
    <w:rsid w:val="008A6D52"/>
    <w:rsid w:val="008A6D88"/>
    <w:rsid w:val="008A6F13"/>
    <w:rsid w:val="008A7684"/>
    <w:rsid w:val="008A7B1B"/>
    <w:rsid w:val="008A7C34"/>
    <w:rsid w:val="008B0AA4"/>
    <w:rsid w:val="008B0BE7"/>
    <w:rsid w:val="008B1644"/>
    <w:rsid w:val="008B1840"/>
    <w:rsid w:val="008B1B34"/>
    <w:rsid w:val="008B1B35"/>
    <w:rsid w:val="008B1E90"/>
    <w:rsid w:val="008B2203"/>
    <w:rsid w:val="008B2257"/>
    <w:rsid w:val="008B2818"/>
    <w:rsid w:val="008B2C7A"/>
    <w:rsid w:val="008B2D41"/>
    <w:rsid w:val="008B2D7D"/>
    <w:rsid w:val="008B2DCB"/>
    <w:rsid w:val="008B3293"/>
    <w:rsid w:val="008B3A34"/>
    <w:rsid w:val="008B3D39"/>
    <w:rsid w:val="008B3DFC"/>
    <w:rsid w:val="008B4494"/>
    <w:rsid w:val="008B4E8F"/>
    <w:rsid w:val="008B54E8"/>
    <w:rsid w:val="008B5526"/>
    <w:rsid w:val="008B5BBC"/>
    <w:rsid w:val="008B5C9F"/>
    <w:rsid w:val="008B6506"/>
    <w:rsid w:val="008B66D0"/>
    <w:rsid w:val="008B6AB7"/>
    <w:rsid w:val="008B75AB"/>
    <w:rsid w:val="008B75BA"/>
    <w:rsid w:val="008B7DB1"/>
    <w:rsid w:val="008C01A6"/>
    <w:rsid w:val="008C05CA"/>
    <w:rsid w:val="008C0B4D"/>
    <w:rsid w:val="008C0DA1"/>
    <w:rsid w:val="008C0FD2"/>
    <w:rsid w:val="008C1911"/>
    <w:rsid w:val="008C2075"/>
    <w:rsid w:val="008C24B9"/>
    <w:rsid w:val="008C2806"/>
    <w:rsid w:val="008C2BF3"/>
    <w:rsid w:val="008C2C0C"/>
    <w:rsid w:val="008C2E5A"/>
    <w:rsid w:val="008C320F"/>
    <w:rsid w:val="008C3497"/>
    <w:rsid w:val="008C37DE"/>
    <w:rsid w:val="008C3ACB"/>
    <w:rsid w:val="008C3D91"/>
    <w:rsid w:val="008C4696"/>
    <w:rsid w:val="008C4714"/>
    <w:rsid w:val="008C48C0"/>
    <w:rsid w:val="008C4BDA"/>
    <w:rsid w:val="008C4EF1"/>
    <w:rsid w:val="008C5890"/>
    <w:rsid w:val="008C5A21"/>
    <w:rsid w:val="008C648A"/>
    <w:rsid w:val="008C66C2"/>
    <w:rsid w:val="008C66C9"/>
    <w:rsid w:val="008C6846"/>
    <w:rsid w:val="008C6D9A"/>
    <w:rsid w:val="008C70AE"/>
    <w:rsid w:val="008C767B"/>
    <w:rsid w:val="008C78E4"/>
    <w:rsid w:val="008C7CFF"/>
    <w:rsid w:val="008C7DA7"/>
    <w:rsid w:val="008C7F82"/>
    <w:rsid w:val="008D0118"/>
    <w:rsid w:val="008D06E5"/>
    <w:rsid w:val="008D0AD9"/>
    <w:rsid w:val="008D0CC0"/>
    <w:rsid w:val="008D0D4F"/>
    <w:rsid w:val="008D0F23"/>
    <w:rsid w:val="008D1243"/>
    <w:rsid w:val="008D128B"/>
    <w:rsid w:val="008D1674"/>
    <w:rsid w:val="008D20D7"/>
    <w:rsid w:val="008D2549"/>
    <w:rsid w:val="008D254D"/>
    <w:rsid w:val="008D25A6"/>
    <w:rsid w:val="008D2637"/>
    <w:rsid w:val="008D27CF"/>
    <w:rsid w:val="008D2B93"/>
    <w:rsid w:val="008D2F72"/>
    <w:rsid w:val="008D39D5"/>
    <w:rsid w:val="008D3A78"/>
    <w:rsid w:val="008D3E2A"/>
    <w:rsid w:val="008D3FA5"/>
    <w:rsid w:val="008D49A2"/>
    <w:rsid w:val="008D4C56"/>
    <w:rsid w:val="008D4F26"/>
    <w:rsid w:val="008D504E"/>
    <w:rsid w:val="008D518F"/>
    <w:rsid w:val="008D53DA"/>
    <w:rsid w:val="008D54E5"/>
    <w:rsid w:val="008D58CD"/>
    <w:rsid w:val="008D6594"/>
    <w:rsid w:val="008D696C"/>
    <w:rsid w:val="008D77F9"/>
    <w:rsid w:val="008D7A83"/>
    <w:rsid w:val="008D7D27"/>
    <w:rsid w:val="008D7FF1"/>
    <w:rsid w:val="008E09AA"/>
    <w:rsid w:val="008E09EA"/>
    <w:rsid w:val="008E0BD4"/>
    <w:rsid w:val="008E0EBD"/>
    <w:rsid w:val="008E13A3"/>
    <w:rsid w:val="008E14EA"/>
    <w:rsid w:val="008E15CE"/>
    <w:rsid w:val="008E1BD2"/>
    <w:rsid w:val="008E1C06"/>
    <w:rsid w:val="008E1E69"/>
    <w:rsid w:val="008E285C"/>
    <w:rsid w:val="008E2A7A"/>
    <w:rsid w:val="008E2ABB"/>
    <w:rsid w:val="008E2BDD"/>
    <w:rsid w:val="008E39B7"/>
    <w:rsid w:val="008E3F74"/>
    <w:rsid w:val="008E459A"/>
    <w:rsid w:val="008E53E1"/>
    <w:rsid w:val="008E560B"/>
    <w:rsid w:val="008E57F5"/>
    <w:rsid w:val="008E5CDD"/>
    <w:rsid w:val="008E6362"/>
    <w:rsid w:val="008E63D1"/>
    <w:rsid w:val="008E66BE"/>
    <w:rsid w:val="008E6C02"/>
    <w:rsid w:val="008E6DA3"/>
    <w:rsid w:val="008E6F97"/>
    <w:rsid w:val="008E72CB"/>
    <w:rsid w:val="008E7685"/>
    <w:rsid w:val="008F0040"/>
    <w:rsid w:val="008F0577"/>
    <w:rsid w:val="008F07A3"/>
    <w:rsid w:val="008F07CA"/>
    <w:rsid w:val="008F0855"/>
    <w:rsid w:val="008F0A1F"/>
    <w:rsid w:val="008F1660"/>
    <w:rsid w:val="008F1724"/>
    <w:rsid w:val="008F221A"/>
    <w:rsid w:val="008F2940"/>
    <w:rsid w:val="008F2AE9"/>
    <w:rsid w:val="008F2E20"/>
    <w:rsid w:val="008F30E8"/>
    <w:rsid w:val="008F3314"/>
    <w:rsid w:val="008F3367"/>
    <w:rsid w:val="008F425E"/>
    <w:rsid w:val="008F4394"/>
    <w:rsid w:val="008F4666"/>
    <w:rsid w:val="008F4DB1"/>
    <w:rsid w:val="008F5A33"/>
    <w:rsid w:val="008F5B1C"/>
    <w:rsid w:val="008F5BA8"/>
    <w:rsid w:val="008F5DF8"/>
    <w:rsid w:val="008F64FD"/>
    <w:rsid w:val="008F65A6"/>
    <w:rsid w:val="008F673B"/>
    <w:rsid w:val="008F67B8"/>
    <w:rsid w:val="008F6A89"/>
    <w:rsid w:val="008F6C65"/>
    <w:rsid w:val="008F747A"/>
    <w:rsid w:val="008F756B"/>
    <w:rsid w:val="008F75B2"/>
    <w:rsid w:val="008F75C1"/>
    <w:rsid w:val="008F7ED3"/>
    <w:rsid w:val="00900534"/>
    <w:rsid w:val="009006E9"/>
    <w:rsid w:val="00900A87"/>
    <w:rsid w:val="00901245"/>
    <w:rsid w:val="009019CB"/>
    <w:rsid w:val="00901B71"/>
    <w:rsid w:val="0090239D"/>
    <w:rsid w:val="0090276C"/>
    <w:rsid w:val="00903600"/>
    <w:rsid w:val="00903675"/>
    <w:rsid w:val="00903697"/>
    <w:rsid w:val="00903A84"/>
    <w:rsid w:val="00903CC8"/>
    <w:rsid w:val="00903E70"/>
    <w:rsid w:val="00904104"/>
    <w:rsid w:val="0090422C"/>
    <w:rsid w:val="009047CC"/>
    <w:rsid w:val="009049D6"/>
    <w:rsid w:val="00904A87"/>
    <w:rsid w:val="0090508F"/>
    <w:rsid w:val="00905791"/>
    <w:rsid w:val="009060FC"/>
    <w:rsid w:val="009064E1"/>
    <w:rsid w:val="0090690F"/>
    <w:rsid w:val="00910075"/>
    <w:rsid w:val="0091020B"/>
    <w:rsid w:val="00910408"/>
    <w:rsid w:val="00910E4B"/>
    <w:rsid w:val="00911061"/>
    <w:rsid w:val="0091108E"/>
    <w:rsid w:val="009116AB"/>
    <w:rsid w:val="00911FA1"/>
    <w:rsid w:val="009120F5"/>
    <w:rsid w:val="00912391"/>
    <w:rsid w:val="00912560"/>
    <w:rsid w:val="009128A2"/>
    <w:rsid w:val="00912911"/>
    <w:rsid w:val="00912BD4"/>
    <w:rsid w:val="00912CD7"/>
    <w:rsid w:val="00912F1E"/>
    <w:rsid w:val="009132A6"/>
    <w:rsid w:val="009133CD"/>
    <w:rsid w:val="00913543"/>
    <w:rsid w:val="00913AF8"/>
    <w:rsid w:val="00913D62"/>
    <w:rsid w:val="00914A0E"/>
    <w:rsid w:val="00914A8F"/>
    <w:rsid w:val="00914DE9"/>
    <w:rsid w:val="009154C3"/>
    <w:rsid w:val="00915A2E"/>
    <w:rsid w:val="00915AC6"/>
    <w:rsid w:val="00916674"/>
    <w:rsid w:val="00916BEC"/>
    <w:rsid w:val="00916E05"/>
    <w:rsid w:val="00916F3E"/>
    <w:rsid w:val="00917228"/>
    <w:rsid w:val="00917378"/>
    <w:rsid w:val="0092023F"/>
    <w:rsid w:val="00920786"/>
    <w:rsid w:val="0092158A"/>
    <w:rsid w:val="00921640"/>
    <w:rsid w:val="00921873"/>
    <w:rsid w:val="00921977"/>
    <w:rsid w:val="00921D29"/>
    <w:rsid w:val="009221C6"/>
    <w:rsid w:val="00922363"/>
    <w:rsid w:val="0092242A"/>
    <w:rsid w:val="009229BD"/>
    <w:rsid w:val="00922AA2"/>
    <w:rsid w:val="00922C38"/>
    <w:rsid w:val="00922F44"/>
    <w:rsid w:val="00923317"/>
    <w:rsid w:val="009237F7"/>
    <w:rsid w:val="009239AF"/>
    <w:rsid w:val="00923AD3"/>
    <w:rsid w:val="00923F37"/>
    <w:rsid w:val="0092493A"/>
    <w:rsid w:val="00924A18"/>
    <w:rsid w:val="00924B6F"/>
    <w:rsid w:val="00925039"/>
    <w:rsid w:val="00925041"/>
    <w:rsid w:val="009251E6"/>
    <w:rsid w:val="0092600A"/>
    <w:rsid w:val="00926368"/>
    <w:rsid w:val="009269B3"/>
    <w:rsid w:val="00926D77"/>
    <w:rsid w:val="0092701D"/>
    <w:rsid w:val="009276D4"/>
    <w:rsid w:val="009277E0"/>
    <w:rsid w:val="009279C0"/>
    <w:rsid w:val="00930199"/>
    <w:rsid w:val="00930625"/>
    <w:rsid w:val="009306E8"/>
    <w:rsid w:val="00930795"/>
    <w:rsid w:val="00930B49"/>
    <w:rsid w:val="00930C6D"/>
    <w:rsid w:val="00931093"/>
    <w:rsid w:val="00931418"/>
    <w:rsid w:val="00931469"/>
    <w:rsid w:val="00931C40"/>
    <w:rsid w:val="00932188"/>
    <w:rsid w:val="009322FB"/>
    <w:rsid w:val="00932551"/>
    <w:rsid w:val="009327A0"/>
    <w:rsid w:val="009327BB"/>
    <w:rsid w:val="00932B1C"/>
    <w:rsid w:val="00932E17"/>
    <w:rsid w:val="0093314D"/>
    <w:rsid w:val="0093328B"/>
    <w:rsid w:val="0093361D"/>
    <w:rsid w:val="00933861"/>
    <w:rsid w:val="009340F0"/>
    <w:rsid w:val="00934A3F"/>
    <w:rsid w:val="00935374"/>
    <w:rsid w:val="009357F3"/>
    <w:rsid w:val="00935CB7"/>
    <w:rsid w:val="00935D96"/>
    <w:rsid w:val="009360F7"/>
    <w:rsid w:val="009361A9"/>
    <w:rsid w:val="00936632"/>
    <w:rsid w:val="009368A9"/>
    <w:rsid w:val="00936963"/>
    <w:rsid w:val="00936DB3"/>
    <w:rsid w:val="00936E55"/>
    <w:rsid w:val="00937BA6"/>
    <w:rsid w:val="00941286"/>
    <w:rsid w:val="009414E8"/>
    <w:rsid w:val="009414F4"/>
    <w:rsid w:val="009414F6"/>
    <w:rsid w:val="00941AC2"/>
    <w:rsid w:val="009420BE"/>
    <w:rsid w:val="0094233D"/>
    <w:rsid w:val="00942476"/>
    <w:rsid w:val="00942732"/>
    <w:rsid w:val="00942771"/>
    <w:rsid w:val="009428A5"/>
    <w:rsid w:val="00942A2E"/>
    <w:rsid w:val="00942DBE"/>
    <w:rsid w:val="00942F9A"/>
    <w:rsid w:val="00943103"/>
    <w:rsid w:val="0094338F"/>
    <w:rsid w:val="0094343F"/>
    <w:rsid w:val="00943A4A"/>
    <w:rsid w:val="00943B70"/>
    <w:rsid w:val="00944220"/>
    <w:rsid w:val="00944896"/>
    <w:rsid w:val="00944D01"/>
    <w:rsid w:val="00944ECD"/>
    <w:rsid w:val="00945531"/>
    <w:rsid w:val="0094558E"/>
    <w:rsid w:val="009455AF"/>
    <w:rsid w:val="0094560C"/>
    <w:rsid w:val="00945870"/>
    <w:rsid w:val="009458A4"/>
    <w:rsid w:val="009460B2"/>
    <w:rsid w:val="009471B6"/>
    <w:rsid w:val="00947420"/>
    <w:rsid w:val="009477A6"/>
    <w:rsid w:val="00947B4B"/>
    <w:rsid w:val="00950691"/>
    <w:rsid w:val="0095080D"/>
    <w:rsid w:val="009511B0"/>
    <w:rsid w:val="009511E6"/>
    <w:rsid w:val="00951909"/>
    <w:rsid w:val="00951C90"/>
    <w:rsid w:val="0095254A"/>
    <w:rsid w:val="0095263B"/>
    <w:rsid w:val="0095268C"/>
    <w:rsid w:val="00952B26"/>
    <w:rsid w:val="009531CD"/>
    <w:rsid w:val="00953310"/>
    <w:rsid w:val="0095351E"/>
    <w:rsid w:val="0095363A"/>
    <w:rsid w:val="009538DF"/>
    <w:rsid w:val="0095402A"/>
    <w:rsid w:val="00954C23"/>
    <w:rsid w:val="00954F6E"/>
    <w:rsid w:val="00955A76"/>
    <w:rsid w:val="00955CA6"/>
    <w:rsid w:val="0095606C"/>
    <w:rsid w:val="00956B39"/>
    <w:rsid w:val="0095725E"/>
    <w:rsid w:val="009575DB"/>
    <w:rsid w:val="009578ED"/>
    <w:rsid w:val="009579FF"/>
    <w:rsid w:val="009600AF"/>
    <w:rsid w:val="00960183"/>
    <w:rsid w:val="00960656"/>
    <w:rsid w:val="00960A18"/>
    <w:rsid w:val="00960C0A"/>
    <w:rsid w:val="00960C49"/>
    <w:rsid w:val="00960F68"/>
    <w:rsid w:val="00961BC2"/>
    <w:rsid w:val="00962416"/>
    <w:rsid w:val="009624DF"/>
    <w:rsid w:val="00962E5B"/>
    <w:rsid w:val="00962F30"/>
    <w:rsid w:val="009634B5"/>
    <w:rsid w:val="00963539"/>
    <w:rsid w:val="009635E2"/>
    <w:rsid w:val="00963955"/>
    <w:rsid w:val="009644D2"/>
    <w:rsid w:val="0096528F"/>
    <w:rsid w:val="009653C7"/>
    <w:rsid w:val="00966499"/>
    <w:rsid w:val="00966507"/>
    <w:rsid w:val="00966706"/>
    <w:rsid w:val="00966C80"/>
    <w:rsid w:val="00966E45"/>
    <w:rsid w:val="00966F80"/>
    <w:rsid w:val="00967013"/>
    <w:rsid w:val="0096710C"/>
    <w:rsid w:val="00967411"/>
    <w:rsid w:val="00967963"/>
    <w:rsid w:val="00967B48"/>
    <w:rsid w:val="00967B9B"/>
    <w:rsid w:val="00967E9A"/>
    <w:rsid w:val="009702AE"/>
    <w:rsid w:val="00970323"/>
    <w:rsid w:val="00970604"/>
    <w:rsid w:val="00970922"/>
    <w:rsid w:val="00970AB9"/>
    <w:rsid w:val="00971A17"/>
    <w:rsid w:val="00971D33"/>
    <w:rsid w:val="00971DE8"/>
    <w:rsid w:val="00971EBE"/>
    <w:rsid w:val="00972273"/>
    <w:rsid w:val="00972636"/>
    <w:rsid w:val="00972784"/>
    <w:rsid w:val="009727B1"/>
    <w:rsid w:val="00972942"/>
    <w:rsid w:val="009729FB"/>
    <w:rsid w:val="00972D2C"/>
    <w:rsid w:val="00972DBB"/>
    <w:rsid w:val="009732C9"/>
    <w:rsid w:val="0097331D"/>
    <w:rsid w:val="0097335D"/>
    <w:rsid w:val="009736A6"/>
    <w:rsid w:val="00973976"/>
    <w:rsid w:val="00973B26"/>
    <w:rsid w:val="0097421C"/>
    <w:rsid w:val="0097449B"/>
    <w:rsid w:val="00974D3F"/>
    <w:rsid w:val="00974F3E"/>
    <w:rsid w:val="00975075"/>
    <w:rsid w:val="0097558F"/>
    <w:rsid w:val="0097563A"/>
    <w:rsid w:val="009759CD"/>
    <w:rsid w:val="00975A40"/>
    <w:rsid w:val="00975A78"/>
    <w:rsid w:val="00975DD1"/>
    <w:rsid w:val="00975EB6"/>
    <w:rsid w:val="00975FAB"/>
    <w:rsid w:val="00976953"/>
    <w:rsid w:val="00976CBE"/>
    <w:rsid w:val="00976DA1"/>
    <w:rsid w:val="00976DD5"/>
    <w:rsid w:val="00976F9F"/>
    <w:rsid w:val="0097730C"/>
    <w:rsid w:val="00977772"/>
    <w:rsid w:val="009778D8"/>
    <w:rsid w:val="00977907"/>
    <w:rsid w:val="009779EE"/>
    <w:rsid w:val="00977BF3"/>
    <w:rsid w:val="009803C5"/>
    <w:rsid w:val="00980441"/>
    <w:rsid w:val="00980A60"/>
    <w:rsid w:val="00980D6F"/>
    <w:rsid w:val="00980F49"/>
    <w:rsid w:val="0098166A"/>
    <w:rsid w:val="00981822"/>
    <w:rsid w:val="009818D0"/>
    <w:rsid w:val="00981D18"/>
    <w:rsid w:val="00981D98"/>
    <w:rsid w:val="00981DD9"/>
    <w:rsid w:val="009820A0"/>
    <w:rsid w:val="00982873"/>
    <w:rsid w:val="0098288F"/>
    <w:rsid w:val="009828B2"/>
    <w:rsid w:val="00982AA5"/>
    <w:rsid w:val="00982B29"/>
    <w:rsid w:val="00982D39"/>
    <w:rsid w:val="00982E79"/>
    <w:rsid w:val="00982F0C"/>
    <w:rsid w:val="009837E8"/>
    <w:rsid w:val="00984280"/>
    <w:rsid w:val="0098431A"/>
    <w:rsid w:val="009848EC"/>
    <w:rsid w:val="009849BA"/>
    <w:rsid w:val="00984DCA"/>
    <w:rsid w:val="00984F91"/>
    <w:rsid w:val="009852F6"/>
    <w:rsid w:val="009853FE"/>
    <w:rsid w:val="00985A5E"/>
    <w:rsid w:val="00985E6C"/>
    <w:rsid w:val="00986385"/>
    <w:rsid w:val="009866FB"/>
    <w:rsid w:val="00986E21"/>
    <w:rsid w:val="009877E0"/>
    <w:rsid w:val="0098796A"/>
    <w:rsid w:val="00987D81"/>
    <w:rsid w:val="00987F1F"/>
    <w:rsid w:val="0099020F"/>
    <w:rsid w:val="00990845"/>
    <w:rsid w:val="00990DC4"/>
    <w:rsid w:val="00990DE0"/>
    <w:rsid w:val="0099130D"/>
    <w:rsid w:val="009915F0"/>
    <w:rsid w:val="009918F9"/>
    <w:rsid w:val="00991E07"/>
    <w:rsid w:val="00991E6A"/>
    <w:rsid w:val="0099209C"/>
    <w:rsid w:val="00992E41"/>
    <w:rsid w:val="00992FFB"/>
    <w:rsid w:val="00993615"/>
    <w:rsid w:val="00993EEC"/>
    <w:rsid w:val="00994E09"/>
    <w:rsid w:val="0099556B"/>
    <w:rsid w:val="009956A4"/>
    <w:rsid w:val="00995847"/>
    <w:rsid w:val="00995AC8"/>
    <w:rsid w:val="00995CBB"/>
    <w:rsid w:val="0099610B"/>
    <w:rsid w:val="00996362"/>
    <w:rsid w:val="0099643E"/>
    <w:rsid w:val="0099661D"/>
    <w:rsid w:val="009966A1"/>
    <w:rsid w:val="009966E5"/>
    <w:rsid w:val="0099744C"/>
    <w:rsid w:val="00997AD5"/>
    <w:rsid w:val="00997C18"/>
    <w:rsid w:val="00997D93"/>
    <w:rsid w:val="00997DB4"/>
    <w:rsid w:val="00997EF6"/>
    <w:rsid w:val="009A0352"/>
    <w:rsid w:val="009A0415"/>
    <w:rsid w:val="009A06AA"/>
    <w:rsid w:val="009A0AD9"/>
    <w:rsid w:val="009A120D"/>
    <w:rsid w:val="009A128A"/>
    <w:rsid w:val="009A147B"/>
    <w:rsid w:val="009A15B4"/>
    <w:rsid w:val="009A2322"/>
    <w:rsid w:val="009A2F42"/>
    <w:rsid w:val="009A2F47"/>
    <w:rsid w:val="009A300D"/>
    <w:rsid w:val="009A3C81"/>
    <w:rsid w:val="009A3DB5"/>
    <w:rsid w:val="009A3E65"/>
    <w:rsid w:val="009A3F1F"/>
    <w:rsid w:val="009A40A4"/>
    <w:rsid w:val="009A422E"/>
    <w:rsid w:val="009A4482"/>
    <w:rsid w:val="009A4851"/>
    <w:rsid w:val="009A497F"/>
    <w:rsid w:val="009A4A67"/>
    <w:rsid w:val="009A4C25"/>
    <w:rsid w:val="009A4CB1"/>
    <w:rsid w:val="009A523B"/>
    <w:rsid w:val="009A5B7B"/>
    <w:rsid w:val="009A68CA"/>
    <w:rsid w:val="009A694B"/>
    <w:rsid w:val="009A6C51"/>
    <w:rsid w:val="009A7340"/>
    <w:rsid w:val="009A776A"/>
    <w:rsid w:val="009A7D42"/>
    <w:rsid w:val="009B0582"/>
    <w:rsid w:val="009B0C03"/>
    <w:rsid w:val="009B0C95"/>
    <w:rsid w:val="009B1317"/>
    <w:rsid w:val="009B162B"/>
    <w:rsid w:val="009B1AF4"/>
    <w:rsid w:val="009B1DB5"/>
    <w:rsid w:val="009B1ED3"/>
    <w:rsid w:val="009B1F38"/>
    <w:rsid w:val="009B23CC"/>
    <w:rsid w:val="009B2449"/>
    <w:rsid w:val="009B263F"/>
    <w:rsid w:val="009B27E5"/>
    <w:rsid w:val="009B27E8"/>
    <w:rsid w:val="009B32DA"/>
    <w:rsid w:val="009B3CAF"/>
    <w:rsid w:val="009B3D3A"/>
    <w:rsid w:val="009B4212"/>
    <w:rsid w:val="009B4A13"/>
    <w:rsid w:val="009B4D7F"/>
    <w:rsid w:val="009B4E64"/>
    <w:rsid w:val="009B518E"/>
    <w:rsid w:val="009B52E4"/>
    <w:rsid w:val="009B5427"/>
    <w:rsid w:val="009B6661"/>
    <w:rsid w:val="009B67F3"/>
    <w:rsid w:val="009B6928"/>
    <w:rsid w:val="009B6FC3"/>
    <w:rsid w:val="009B7510"/>
    <w:rsid w:val="009B7658"/>
    <w:rsid w:val="009C0918"/>
    <w:rsid w:val="009C0D70"/>
    <w:rsid w:val="009C0E3E"/>
    <w:rsid w:val="009C1191"/>
    <w:rsid w:val="009C1381"/>
    <w:rsid w:val="009C15AC"/>
    <w:rsid w:val="009C160E"/>
    <w:rsid w:val="009C224F"/>
    <w:rsid w:val="009C2403"/>
    <w:rsid w:val="009C2566"/>
    <w:rsid w:val="009C265B"/>
    <w:rsid w:val="009C26A9"/>
    <w:rsid w:val="009C280D"/>
    <w:rsid w:val="009C2884"/>
    <w:rsid w:val="009C2ACE"/>
    <w:rsid w:val="009C2AEA"/>
    <w:rsid w:val="009C2BCD"/>
    <w:rsid w:val="009C2D84"/>
    <w:rsid w:val="009C2F0B"/>
    <w:rsid w:val="009C2F9E"/>
    <w:rsid w:val="009C3CFF"/>
    <w:rsid w:val="009C3D5E"/>
    <w:rsid w:val="009C3E2E"/>
    <w:rsid w:val="009C3E47"/>
    <w:rsid w:val="009C40B9"/>
    <w:rsid w:val="009C419A"/>
    <w:rsid w:val="009C4921"/>
    <w:rsid w:val="009C4FE6"/>
    <w:rsid w:val="009C50C0"/>
    <w:rsid w:val="009C54FE"/>
    <w:rsid w:val="009C5DCF"/>
    <w:rsid w:val="009C77F9"/>
    <w:rsid w:val="009C78D2"/>
    <w:rsid w:val="009C7E6A"/>
    <w:rsid w:val="009C7FFC"/>
    <w:rsid w:val="009D048A"/>
    <w:rsid w:val="009D0C9F"/>
    <w:rsid w:val="009D0D3D"/>
    <w:rsid w:val="009D115E"/>
    <w:rsid w:val="009D1F7D"/>
    <w:rsid w:val="009D2111"/>
    <w:rsid w:val="009D2295"/>
    <w:rsid w:val="009D2337"/>
    <w:rsid w:val="009D257C"/>
    <w:rsid w:val="009D2E5B"/>
    <w:rsid w:val="009D2F12"/>
    <w:rsid w:val="009D32DE"/>
    <w:rsid w:val="009D35F6"/>
    <w:rsid w:val="009D39D0"/>
    <w:rsid w:val="009D421F"/>
    <w:rsid w:val="009D4357"/>
    <w:rsid w:val="009D44A3"/>
    <w:rsid w:val="009D491A"/>
    <w:rsid w:val="009D49ED"/>
    <w:rsid w:val="009D4CD0"/>
    <w:rsid w:val="009D5399"/>
    <w:rsid w:val="009D5AA9"/>
    <w:rsid w:val="009D6249"/>
    <w:rsid w:val="009D63F3"/>
    <w:rsid w:val="009D65ED"/>
    <w:rsid w:val="009D67F8"/>
    <w:rsid w:val="009D68C3"/>
    <w:rsid w:val="009D6AB1"/>
    <w:rsid w:val="009D6C3F"/>
    <w:rsid w:val="009D6D8F"/>
    <w:rsid w:val="009D7184"/>
    <w:rsid w:val="009E039B"/>
    <w:rsid w:val="009E0E27"/>
    <w:rsid w:val="009E0F2D"/>
    <w:rsid w:val="009E143E"/>
    <w:rsid w:val="009E1910"/>
    <w:rsid w:val="009E1A6E"/>
    <w:rsid w:val="009E1F92"/>
    <w:rsid w:val="009E22A6"/>
    <w:rsid w:val="009E2502"/>
    <w:rsid w:val="009E27BE"/>
    <w:rsid w:val="009E2CC7"/>
    <w:rsid w:val="009E2F6A"/>
    <w:rsid w:val="009E345C"/>
    <w:rsid w:val="009E3C1D"/>
    <w:rsid w:val="009E3CE7"/>
    <w:rsid w:val="009E3F41"/>
    <w:rsid w:val="009E4256"/>
    <w:rsid w:val="009E4542"/>
    <w:rsid w:val="009E478A"/>
    <w:rsid w:val="009E49A1"/>
    <w:rsid w:val="009E49EE"/>
    <w:rsid w:val="009E4CD2"/>
    <w:rsid w:val="009E51F2"/>
    <w:rsid w:val="009E5448"/>
    <w:rsid w:val="009E55C8"/>
    <w:rsid w:val="009E56FA"/>
    <w:rsid w:val="009E5807"/>
    <w:rsid w:val="009E5A48"/>
    <w:rsid w:val="009E5E7A"/>
    <w:rsid w:val="009E6015"/>
    <w:rsid w:val="009E6087"/>
    <w:rsid w:val="009E64A9"/>
    <w:rsid w:val="009E691C"/>
    <w:rsid w:val="009E6F18"/>
    <w:rsid w:val="009E7526"/>
    <w:rsid w:val="009E7C94"/>
    <w:rsid w:val="009E7D31"/>
    <w:rsid w:val="009E7E80"/>
    <w:rsid w:val="009F024F"/>
    <w:rsid w:val="009F0953"/>
    <w:rsid w:val="009F0C9F"/>
    <w:rsid w:val="009F1745"/>
    <w:rsid w:val="009F17CC"/>
    <w:rsid w:val="009F17D7"/>
    <w:rsid w:val="009F1B27"/>
    <w:rsid w:val="009F1BE3"/>
    <w:rsid w:val="009F1D27"/>
    <w:rsid w:val="009F3283"/>
    <w:rsid w:val="009F34C3"/>
    <w:rsid w:val="009F3847"/>
    <w:rsid w:val="009F3D90"/>
    <w:rsid w:val="009F498F"/>
    <w:rsid w:val="009F4A14"/>
    <w:rsid w:val="009F4A5A"/>
    <w:rsid w:val="009F4FD9"/>
    <w:rsid w:val="009F520E"/>
    <w:rsid w:val="009F5FF1"/>
    <w:rsid w:val="009F62EC"/>
    <w:rsid w:val="009F6A4B"/>
    <w:rsid w:val="009F6DB4"/>
    <w:rsid w:val="009F6ECE"/>
    <w:rsid w:val="009F6F1F"/>
    <w:rsid w:val="009F732D"/>
    <w:rsid w:val="009F7423"/>
    <w:rsid w:val="009F7ABD"/>
    <w:rsid w:val="00A0018E"/>
    <w:rsid w:val="00A001E6"/>
    <w:rsid w:val="00A00279"/>
    <w:rsid w:val="00A00810"/>
    <w:rsid w:val="00A00AE4"/>
    <w:rsid w:val="00A00B16"/>
    <w:rsid w:val="00A00B22"/>
    <w:rsid w:val="00A01395"/>
    <w:rsid w:val="00A0169B"/>
    <w:rsid w:val="00A01C64"/>
    <w:rsid w:val="00A01CED"/>
    <w:rsid w:val="00A01D42"/>
    <w:rsid w:val="00A02252"/>
    <w:rsid w:val="00A02527"/>
    <w:rsid w:val="00A02DE5"/>
    <w:rsid w:val="00A02E8E"/>
    <w:rsid w:val="00A0301B"/>
    <w:rsid w:val="00A03758"/>
    <w:rsid w:val="00A03861"/>
    <w:rsid w:val="00A03980"/>
    <w:rsid w:val="00A03DC1"/>
    <w:rsid w:val="00A03E0D"/>
    <w:rsid w:val="00A0476A"/>
    <w:rsid w:val="00A04AC4"/>
    <w:rsid w:val="00A04F0C"/>
    <w:rsid w:val="00A050BD"/>
    <w:rsid w:val="00A0511D"/>
    <w:rsid w:val="00A053C9"/>
    <w:rsid w:val="00A059F6"/>
    <w:rsid w:val="00A0669B"/>
    <w:rsid w:val="00A0672C"/>
    <w:rsid w:val="00A069C3"/>
    <w:rsid w:val="00A06BB5"/>
    <w:rsid w:val="00A06FA1"/>
    <w:rsid w:val="00A07462"/>
    <w:rsid w:val="00A0778B"/>
    <w:rsid w:val="00A07DE5"/>
    <w:rsid w:val="00A102F3"/>
    <w:rsid w:val="00A10434"/>
    <w:rsid w:val="00A105C9"/>
    <w:rsid w:val="00A1072F"/>
    <w:rsid w:val="00A10CC8"/>
    <w:rsid w:val="00A1124A"/>
    <w:rsid w:val="00A11476"/>
    <w:rsid w:val="00A11714"/>
    <w:rsid w:val="00A1179F"/>
    <w:rsid w:val="00A1195A"/>
    <w:rsid w:val="00A11C07"/>
    <w:rsid w:val="00A11E94"/>
    <w:rsid w:val="00A120FA"/>
    <w:rsid w:val="00A1220A"/>
    <w:rsid w:val="00A12DE5"/>
    <w:rsid w:val="00A135C4"/>
    <w:rsid w:val="00A13831"/>
    <w:rsid w:val="00A140E9"/>
    <w:rsid w:val="00A1460E"/>
    <w:rsid w:val="00A148DD"/>
    <w:rsid w:val="00A14E98"/>
    <w:rsid w:val="00A154E0"/>
    <w:rsid w:val="00A15858"/>
    <w:rsid w:val="00A158F2"/>
    <w:rsid w:val="00A159F0"/>
    <w:rsid w:val="00A15B2F"/>
    <w:rsid w:val="00A15C2D"/>
    <w:rsid w:val="00A15E5E"/>
    <w:rsid w:val="00A15F24"/>
    <w:rsid w:val="00A163C2"/>
    <w:rsid w:val="00A1660B"/>
    <w:rsid w:val="00A17317"/>
    <w:rsid w:val="00A17566"/>
    <w:rsid w:val="00A17A8D"/>
    <w:rsid w:val="00A20762"/>
    <w:rsid w:val="00A20D64"/>
    <w:rsid w:val="00A2192E"/>
    <w:rsid w:val="00A21EC6"/>
    <w:rsid w:val="00A22D4A"/>
    <w:rsid w:val="00A22F9D"/>
    <w:rsid w:val="00A230F8"/>
    <w:rsid w:val="00A23369"/>
    <w:rsid w:val="00A23F00"/>
    <w:rsid w:val="00A240E6"/>
    <w:rsid w:val="00A24297"/>
    <w:rsid w:val="00A242FA"/>
    <w:rsid w:val="00A2525B"/>
    <w:rsid w:val="00A25E88"/>
    <w:rsid w:val="00A2693B"/>
    <w:rsid w:val="00A26A86"/>
    <w:rsid w:val="00A26F03"/>
    <w:rsid w:val="00A26FB5"/>
    <w:rsid w:val="00A276BB"/>
    <w:rsid w:val="00A277BA"/>
    <w:rsid w:val="00A27884"/>
    <w:rsid w:val="00A27EE8"/>
    <w:rsid w:val="00A27F51"/>
    <w:rsid w:val="00A30936"/>
    <w:rsid w:val="00A30AC6"/>
    <w:rsid w:val="00A31378"/>
    <w:rsid w:val="00A31516"/>
    <w:rsid w:val="00A317DE"/>
    <w:rsid w:val="00A31ACF"/>
    <w:rsid w:val="00A31BD9"/>
    <w:rsid w:val="00A31D37"/>
    <w:rsid w:val="00A31D5A"/>
    <w:rsid w:val="00A323E7"/>
    <w:rsid w:val="00A3270C"/>
    <w:rsid w:val="00A32863"/>
    <w:rsid w:val="00A329D8"/>
    <w:rsid w:val="00A329E8"/>
    <w:rsid w:val="00A32B0C"/>
    <w:rsid w:val="00A32EEA"/>
    <w:rsid w:val="00A332C4"/>
    <w:rsid w:val="00A33EB1"/>
    <w:rsid w:val="00A33FE1"/>
    <w:rsid w:val="00A3408C"/>
    <w:rsid w:val="00A342EC"/>
    <w:rsid w:val="00A34685"/>
    <w:rsid w:val="00A34E1C"/>
    <w:rsid w:val="00A350F6"/>
    <w:rsid w:val="00A3512F"/>
    <w:rsid w:val="00A351D7"/>
    <w:rsid w:val="00A351EA"/>
    <w:rsid w:val="00A35532"/>
    <w:rsid w:val="00A358B3"/>
    <w:rsid w:val="00A35DF2"/>
    <w:rsid w:val="00A361E5"/>
    <w:rsid w:val="00A366F5"/>
    <w:rsid w:val="00A367BF"/>
    <w:rsid w:val="00A3694A"/>
    <w:rsid w:val="00A373F4"/>
    <w:rsid w:val="00A373FB"/>
    <w:rsid w:val="00A37ACA"/>
    <w:rsid w:val="00A402B1"/>
    <w:rsid w:val="00A404C7"/>
    <w:rsid w:val="00A40556"/>
    <w:rsid w:val="00A4055B"/>
    <w:rsid w:val="00A40C68"/>
    <w:rsid w:val="00A41312"/>
    <w:rsid w:val="00A41543"/>
    <w:rsid w:val="00A41ABE"/>
    <w:rsid w:val="00A41EF9"/>
    <w:rsid w:val="00A41F58"/>
    <w:rsid w:val="00A420DB"/>
    <w:rsid w:val="00A4240C"/>
    <w:rsid w:val="00A42704"/>
    <w:rsid w:val="00A42DF3"/>
    <w:rsid w:val="00A42FEB"/>
    <w:rsid w:val="00A435CA"/>
    <w:rsid w:val="00A435D2"/>
    <w:rsid w:val="00A4397C"/>
    <w:rsid w:val="00A43F66"/>
    <w:rsid w:val="00A44291"/>
    <w:rsid w:val="00A442AB"/>
    <w:rsid w:val="00A44692"/>
    <w:rsid w:val="00A447D2"/>
    <w:rsid w:val="00A448D2"/>
    <w:rsid w:val="00A44B83"/>
    <w:rsid w:val="00A44E70"/>
    <w:rsid w:val="00A45044"/>
    <w:rsid w:val="00A45093"/>
    <w:rsid w:val="00A4545F"/>
    <w:rsid w:val="00A45668"/>
    <w:rsid w:val="00A456B2"/>
    <w:rsid w:val="00A45786"/>
    <w:rsid w:val="00A45872"/>
    <w:rsid w:val="00A45C06"/>
    <w:rsid w:val="00A45F4C"/>
    <w:rsid w:val="00A461EF"/>
    <w:rsid w:val="00A46C16"/>
    <w:rsid w:val="00A46DEC"/>
    <w:rsid w:val="00A472B4"/>
    <w:rsid w:val="00A47498"/>
    <w:rsid w:val="00A47801"/>
    <w:rsid w:val="00A47B22"/>
    <w:rsid w:val="00A47CF1"/>
    <w:rsid w:val="00A47DC5"/>
    <w:rsid w:val="00A47F64"/>
    <w:rsid w:val="00A50689"/>
    <w:rsid w:val="00A507CF"/>
    <w:rsid w:val="00A50BC0"/>
    <w:rsid w:val="00A51209"/>
    <w:rsid w:val="00A517E2"/>
    <w:rsid w:val="00A52135"/>
    <w:rsid w:val="00A52192"/>
    <w:rsid w:val="00A52223"/>
    <w:rsid w:val="00A52335"/>
    <w:rsid w:val="00A525FB"/>
    <w:rsid w:val="00A52711"/>
    <w:rsid w:val="00A52A75"/>
    <w:rsid w:val="00A5327E"/>
    <w:rsid w:val="00A53506"/>
    <w:rsid w:val="00A535FB"/>
    <w:rsid w:val="00A54600"/>
    <w:rsid w:val="00A54840"/>
    <w:rsid w:val="00A54B2A"/>
    <w:rsid w:val="00A551DA"/>
    <w:rsid w:val="00A5568D"/>
    <w:rsid w:val="00A5596C"/>
    <w:rsid w:val="00A56668"/>
    <w:rsid w:val="00A56713"/>
    <w:rsid w:val="00A570B1"/>
    <w:rsid w:val="00A57476"/>
    <w:rsid w:val="00A57AEA"/>
    <w:rsid w:val="00A6031E"/>
    <w:rsid w:val="00A60758"/>
    <w:rsid w:val="00A60AE0"/>
    <w:rsid w:val="00A60B29"/>
    <w:rsid w:val="00A60B5D"/>
    <w:rsid w:val="00A60BCA"/>
    <w:rsid w:val="00A610A0"/>
    <w:rsid w:val="00A61250"/>
    <w:rsid w:val="00A612DC"/>
    <w:rsid w:val="00A619FC"/>
    <w:rsid w:val="00A61C19"/>
    <w:rsid w:val="00A61C52"/>
    <w:rsid w:val="00A61E77"/>
    <w:rsid w:val="00A62130"/>
    <w:rsid w:val="00A621F4"/>
    <w:rsid w:val="00A6266E"/>
    <w:rsid w:val="00A62D13"/>
    <w:rsid w:val="00A6309D"/>
    <w:rsid w:val="00A633E4"/>
    <w:rsid w:val="00A635DE"/>
    <w:rsid w:val="00A6392D"/>
    <w:rsid w:val="00A63BFA"/>
    <w:rsid w:val="00A64060"/>
    <w:rsid w:val="00A646C7"/>
    <w:rsid w:val="00A64991"/>
    <w:rsid w:val="00A64C2F"/>
    <w:rsid w:val="00A64C5B"/>
    <w:rsid w:val="00A64E2C"/>
    <w:rsid w:val="00A65050"/>
    <w:rsid w:val="00A65053"/>
    <w:rsid w:val="00A655A9"/>
    <w:rsid w:val="00A65A12"/>
    <w:rsid w:val="00A65D01"/>
    <w:rsid w:val="00A66712"/>
    <w:rsid w:val="00A66837"/>
    <w:rsid w:val="00A66992"/>
    <w:rsid w:val="00A669D8"/>
    <w:rsid w:val="00A66A70"/>
    <w:rsid w:val="00A66CED"/>
    <w:rsid w:val="00A67395"/>
    <w:rsid w:val="00A67489"/>
    <w:rsid w:val="00A700CA"/>
    <w:rsid w:val="00A70552"/>
    <w:rsid w:val="00A70738"/>
    <w:rsid w:val="00A71514"/>
    <w:rsid w:val="00A71644"/>
    <w:rsid w:val="00A7176F"/>
    <w:rsid w:val="00A717BD"/>
    <w:rsid w:val="00A71C26"/>
    <w:rsid w:val="00A722CB"/>
    <w:rsid w:val="00A72313"/>
    <w:rsid w:val="00A727C4"/>
    <w:rsid w:val="00A72844"/>
    <w:rsid w:val="00A728DF"/>
    <w:rsid w:val="00A728FA"/>
    <w:rsid w:val="00A72A89"/>
    <w:rsid w:val="00A72B6E"/>
    <w:rsid w:val="00A72C53"/>
    <w:rsid w:val="00A73119"/>
    <w:rsid w:val="00A73254"/>
    <w:rsid w:val="00A7350E"/>
    <w:rsid w:val="00A735A6"/>
    <w:rsid w:val="00A736CE"/>
    <w:rsid w:val="00A73CC3"/>
    <w:rsid w:val="00A73D52"/>
    <w:rsid w:val="00A73FA5"/>
    <w:rsid w:val="00A7421C"/>
    <w:rsid w:val="00A7435D"/>
    <w:rsid w:val="00A7490A"/>
    <w:rsid w:val="00A7494C"/>
    <w:rsid w:val="00A74AF8"/>
    <w:rsid w:val="00A74B58"/>
    <w:rsid w:val="00A74BD6"/>
    <w:rsid w:val="00A75055"/>
    <w:rsid w:val="00A75135"/>
    <w:rsid w:val="00A754CA"/>
    <w:rsid w:val="00A76021"/>
    <w:rsid w:val="00A761B5"/>
    <w:rsid w:val="00A7641B"/>
    <w:rsid w:val="00A7693A"/>
    <w:rsid w:val="00A771BF"/>
    <w:rsid w:val="00A8011C"/>
    <w:rsid w:val="00A801DF"/>
    <w:rsid w:val="00A8085D"/>
    <w:rsid w:val="00A80AE8"/>
    <w:rsid w:val="00A80F17"/>
    <w:rsid w:val="00A8102F"/>
    <w:rsid w:val="00A812ED"/>
    <w:rsid w:val="00A81512"/>
    <w:rsid w:val="00A817B7"/>
    <w:rsid w:val="00A81929"/>
    <w:rsid w:val="00A81B52"/>
    <w:rsid w:val="00A81FC0"/>
    <w:rsid w:val="00A82265"/>
    <w:rsid w:val="00A82416"/>
    <w:rsid w:val="00A82468"/>
    <w:rsid w:val="00A829B8"/>
    <w:rsid w:val="00A83C7A"/>
    <w:rsid w:val="00A83C94"/>
    <w:rsid w:val="00A83CAA"/>
    <w:rsid w:val="00A83DDF"/>
    <w:rsid w:val="00A83F0D"/>
    <w:rsid w:val="00A84246"/>
    <w:rsid w:val="00A843B7"/>
    <w:rsid w:val="00A8473E"/>
    <w:rsid w:val="00A84969"/>
    <w:rsid w:val="00A84F20"/>
    <w:rsid w:val="00A85405"/>
    <w:rsid w:val="00A8563A"/>
    <w:rsid w:val="00A8570F"/>
    <w:rsid w:val="00A858DB"/>
    <w:rsid w:val="00A85DD3"/>
    <w:rsid w:val="00A85F4D"/>
    <w:rsid w:val="00A86232"/>
    <w:rsid w:val="00A86732"/>
    <w:rsid w:val="00A868FB"/>
    <w:rsid w:val="00A86923"/>
    <w:rsid w:val="00A86A33"/>
    <w:rsid w:val="00A86D53"/>
    <w:rsid w:val="00A873EB"/>
    <w:rsid w:val="00A87571"/>
    <w:rsid w:val="00A8783A"/>
    <w:rsid w:val="00A879C0"/>
    <w:rsid w:val="00A87AE2"/>
    <w:rsid w:val="00A87BB5"/>
    <w:rsid w:val="00A87E28"/>
    <w:rsid w:val="00A90144"/>
    <w:rsid w:val="00A90B9C"/>
    <w:rsid w:val="00A90C27"/>
    <w:rsid w:val="00A90E96"/>
    <w:rsid w:val="00A91009"/>
    <w:rsid w:val="00A91275"/>
    <w:rsid w:val="00A91739"/>
    <w:rsid w:val="00A918F9"/>
    <w:rsid w:val="00A919C1"/>
    <w:rsid w:val="00A91AC5"/>
    <w:rsid w:val="00A91E3B"/>
    <w:rsid w:val="00A91EA5"/>
    <w:rsid w:val="00A926B5"/>
    <w:rsid w:val="00A92A53"/>
    <w:rsid w:val="00A92A5D"/>
    <w:rsid w:val="00A92EEC"/>
    <w:rsid w:val="00A9319F"/>
    <w:rsid w:val="00A936CF"/>
    <w:rsid w:val="00A93CCF"/>
    <w:rsid w:val="00A93D80"/>
    <w:rsid w:val="00A93E8A"/>
    <w:rsid w:val="00A94298"/>
    <w:rsid w:val="00A946DD"/>
    <w:rsid w:val="00A94993"/>
    <w:rsid w:val="00A94E2E"/>
    <w:rsid w:val="00A95254"/>
    <w:rsid w:val="00A957DC"/>
    <w:rsid w:val="00A95BE9"/>
    <w:rsid w:val="00A96287"/>
    <w:rsid w:val="00A966A9"/>
    <w:rsid w:val="00A97360"/>
    <w:rsid w:val="00A9791E"/>
    <w:rsid w:val="00A979C0"/>
    <w:rsid w:val="00A979CF"/>
    <w:rsid w:val="00A979D9"/>
    <w:rsid w:val="00A97C5C"/>
    <w:rsid w:val="00A97D7D"/>
    <w:rsid w:val="00AA01C0"/>
    <w:rsid w:val="00AA02AE"/>
    <w:rsid w:val="00AA057C"/>
    <w:rsid w:val="00AA05D4"/>
    <w:rsid w:val="00AA0982"/>
    <w:rsid w:val="00AA0D93"/>
    <w:rsid w:val="00AA1151"/>
    <w:rsid w:val="00AA11A7"/>
    <w:rsid w:val="00AA1455"/>
    <w:rsid w:val="00AA1468"/>
    <w:rsid w:val="00AA151C"/>
    <w:rsid w:val="00AA1871"/>
    <w:rsid w:val="00AA1885"/>
    <w:rsid w:val="00AA1F25"/>
    <w:rsid w:val="00AA2D40"/>
    <w:rsid w:val="00AA2E08"/>
    <w:rsid w:val="00AA2FAB"/>
    <w:rsid w:val="00AA34F4"/>
    <w:rsid w:val="00AA378E"/>
    <w:rsid w:val="00AA3802"/>
    <w:rsid w:val="00AA392E"/>
    <w:rsid w:val="00AA42F4"/>
    <w:rsid w:val="00AA467E"/>
    <w:rsid w:val="00AA4722"/>
    <w:rsid w:val="00AA48EA"/>
    <w:rsid w:val="00AA48FB"/>
    <w:rsid w:val="00AA5F90"/>
    <w:rsid w:val="00AA6C8E"/>
    <w:rsid w:val="00AA6DE7"/>
    <w:rsid w:val="00AA6E1A"/>
    <w:rsid w:val="00AA6E68"/>
    <w:rsid w:val="00AB00D3"/>
    <w:rsid w:val="00AB0237"/>
    <w:rsid w:val="00AB0311"/>
    <w:rsid w:val="00AB0320"/>
    <w:rsid w:val="00AB048C"/>
    <w:rsid w:val="00AB081C"/>
    <w:rsid w:val="00AB1091"/>
    <w:rsid w:val="00AB1250"/>
    <w:rsid w:val="00AB14EE"/>
    <w:rsid w:val="00AB1A12"/>
    <w:rsid w:val="00AB1CF5"/>
    <w:rsid w:val="00AB1D20"/>
    <w:rsid w:val="00AB210B"/>
    <w:rsid w:val="00AB2291"/>
    <w:rsid w:val="00AB232A"/>
    <w:rsid w:val="00AB28D9"/>
    <w:rsid w:val="00AB2D37"/>
    <w:rsid w:val="00AB2FD2"/>
    <w:rsid w:val="00AB3030"/>
    <w:rsid w:val="00AB312B"/>
    <w:rsid w:val="00AB370B"/>
    <w:rsid w:val="00AB374A"/>
    <w:rsid w:val="00AB3960"/>
    <w:rsid w:val="00AB40F0"/>
    <w:rsid w:val="00AB4B80"/>
    <w:rsid w:val="00AB533E"/>
    <w:rsid w:val="00AB5D59"/>
    <w:rsid w:val="00AB5D87"/>
    <w:rsid w:val="00AB5E0D"/>
    <w:rsid w:val="00AB62FE"/>
    <w:rsid w:val="00AB63CD"/>
    <w:rsid w:val="00AB6E2A"/>
    <w:rsid w:val="00AB7264"/>
    <w:rsid w:val="00AB7309"/>
    <w:rsid w:val="00AB7530"/>
    <w:rsid w:val="00AB77D8"/>
    <w:rsid w:val="00AB7997"/>
    <w:rsid w:val="00AB7ABD"/>
    <w:rsid w:val="00AC09B9"/>
    <w:rsid w:val="00AC1D78"/>
    <w:rsid w:val="00AC1E7F"/>
    <w:rsid w:val="00AC201A"/>
    <w:rsid w:val="00AC222F"/>
    <w:rsid w:val="00AC25F4"/>
    <w:rsid w:val="00AC299A"/>
    <w:rsid w:val="00AC300B"/>
    <w:rsid w:val="00AC35BC"/>
    <w:rsid w:val="00AC392B"/>
    <w:rsid w:val="00AC3BE1"/>
    <w:rsid w:val="00AC3F06"/>
    <w:rsid w:val="00AC405F"/>
    <w:rsid w:val="00AC4134"/>
    <w:rsid w:val="00AC4911"/>
    <w:rsid w:val="00AC4EBD"/>
    <w:rsid w:val="00AC5034"/>
    <w:rsid w:val="00AC51B5"/>
    <w:rsid w:val="00AC63B6"/>
    <w:rsid w:val="00AC6587"/>
    <w:rsid w:val="00AC68BF"/>
    <w:rsid w:val="00AC6AB5"/>
    <w:rsid w:val="00AC6BBD"/>
    <w:rsid w:val="00AC6C65"/>
    <w:rsid w:val="00AC70DF"/>
    <w:rsid w:val="00AC71BF"/>
    <w:rsid w:val="00AC7D1B"/>
    <w:rsid w:val="00AC7D8D"/>
    <w:rsid w:val="00AD0646"/>
    <w:rsid w:val="00AD087B"/>
    <w:rsid w:val="00AD0A2E"/>
    <w:rsid w:val="00AD0BFE"/>
    <w:rsid w:val="00AD0D0F"/>
    <w:rsid w:val="00AD0FD7"/>
    <w:rsid w:val="00AD14FD"/>
    <w:rsid w:val="00AD1B0D"/>
    <w:rsid w:val="00AD1BE7"/>
    <w:rsid w:val="00AD1D1A"/>
    <w:rsid w:val="00AD1EDC"/>
    <w:rsid w:val="00AD1EF8"/>
    <w:rsid w:val="00AD25E7"/>
    <w:rsid w:val="00AD2CBC"/>
    <w:rsid w:val="00AD36EC"/>
    <w:rsid w:val="00AD37C8"/>
    <w:rsid w:val="00AD3817"/>
    <w:rsid w:val="00AD38A8"/>
    <w:rsid w:val="00AD3DD0"/>
    <w:rsid w:val="00AD3F59"/>
    <w:rsid w:val="00AD4017"/>
    <w:rsid w:val="00AD455A"/>
    <w:rsid w:val="00AD480B"/>
    <w:rsid w:val="00AD48B3"/>
    <w:rsid w:val="00AD499C"/>
    <w:rsid w:val="00AD4A6A"/>
    <w:rsid w:val="00AD4F12"/>
    <w:rsid w:val="00AD4F22"/>
    <w:rsid w:val="00AD4F66"/>
    <w:rsid w:val="00AD4FD5"/>
    <w:rsid w:val="00AD52C7"/>
    <w:rsid w:val="00AD5574"/>
    <w:rsid w:val="00AD580B"/>
    <w:rsid w:val="00AD58FE"/>
    <w:rsid w:val="00AD59C6"/>
    <w:rsid w:val="00AD5CDB"/>
    <w:rsid w:val="00AD5D1D"/>
    <w:rsid w:val="00AD5D82"/>
    <w:rsid w:val="00AD683C"/>
    <w:rsid w:val="00AD6BD4"/>
    <w:rsid w:val="00AD6FF4"/>
    <w:rsid w:val="00AD7234"/>
    <w:rsid w:val="00AD7417"/>
    <w:rsid w:val="00AD74EE"/>
    <w:rsid w:val="00AD7689"/>
    <w:rsid w:val="00AD7D92"/>
    <w:rsid w:val="00AD7E14"/>
    <w:rsid w:val="00AE062A"/>
    <w:rsid w:val="00AE08B1"/>
    <w:rsid w:val="00AE0965"/>
    <w:rsid w:val="00AE0C96"/>
    <w:rsid w:val="00AE1261"/>
    <w:rsid w:val="00AE15A0"/>
    <w:rsid w:val="00AE1738"/>
    <w:rsid w:val="00AE1E08"/>
    <w:rsid w:val="00AE1E2F"/>
    <w:rsid w:val="00AE1E77"/>
    <w:rsid w:val="00AE2719"/>
    <w:rsid w:val="00AE2757"/>
    <w:rsid w:val="00AE27C2"/>
    <w:rsid w:val="00AE2FF6"/>
    <w:rsid w:val="00AE30B7"/>
    <w:rsid w:val="00AE36FD"/>
    <w:rsid w:val="00AE372C"/>
    <w:rsid w:val="00AE388E"/>
    <w:rsid w:val="00AE3A11"/>
    <w:rsid w:val="00AE3C69"/>
    <w:rsid w:val="00AE4435"/>
    <w:rsid w:val="00AE498B"/>
    <w:rsid w:val="00AE4F98"/>
    <w:rsid w:val="00AE4FE3"/>
    <w:rsid w:val="00AE56EA"/>
    <w:rsid w:val="00AE58C3"/>
    <w:rsid w:val="00AE5B32"/>
    <w:rsid w:val="00AE5CA6"/>
    <w:rsid w:val="00AE62CF"/>
    <w:rsid w:val="00AE6EA7"/>
    <w:rsid w:val="00AE6FF9"/>
    <w:rsid w:val="00AE7036"/>
    <w:rsid w:val="00AE7249"/>
    <w:rsid w:val="00AE7E64"/>
    <w:rsid w:val="00AF010F"/>
    <w:rsid w:val="00AF02BA"/>
    <w:rsid w:val="00AF0323"/>
    <w:rsid w:val="00AF05F1"/>
    <w:rsid w:val="00AF0A3C"/>
    <w:rsid w:val="00AF10FB"/>
    <w:rsid w:val="00AF1674"/>
    <w:rsid w:val="00AF199F"/>
    <w:rsid w:val="00AF1CB3"/>
    <w:rsid w:val="00AF2152"/>
    <w:rsid w:val="00AF2395"/>
    <w:rsid w:val="00AF2807"/>
    <w:rsid w:val="00AF2F78"/>
    <w:rsid w:val="00AF3193"/>
    <w:rsid w:val="00AF3584"/>
    <w:rsid w:val="00AF3731"/>
    <w:rsid w:val="00AF3791"/>
    <w:rsid w:val="00AF3922"/>
    <w:rsid w:val="00AF3EC7"/>
    <w:rsid w:val="00AF3F62"/>
    <w:rsid w:val="00AF40EE"/>
    <w:rsid w:val="00AF42A5"/>
    <w:rsid w:val="00AF4530"/>
    <w:rsid w:val="00AF4675"/>
    <w:rsid w:val="00AF48D5"/>
    <w:rsid w:val="00AF4A9D"/>
    <w:rsid w:val="00AF4E87"/>
    <w:rsid w:val="00AF515B"/>
    <w:rsid w:val="00AF51CD"/>
    <w:rsid w:val="00AF56AC"/>
    <w:rsid w:val="00AF5798"/>
    <w:rsid w:val="00AF58D5"/>
    <w:rsid w:val="00AF5AA3"/>
    <w:rsid w:val="00AF5BC5"/>
    <w:rsid w:val="00AF5D1A"/>
    <w:rsid w:val="00AF6272"/>
    <w:rsid w:val="00AF62E3"/>
    <w:rsid w:val="00AF639A"/>
    <w:rsid w:val="00AF663A"/>
    <w:rsid w:val="00AF6984"/>
    <w:rsid w:val="00AF6CA3"/>
    <w:rsid w:val="00AF6D5D"/>
    <w:rsid w:val="00AF752E"/>
    <w:rsid w:val="00AF765E"/>
    <w:rsid w:val="00AF79F0"/>
    <w:rsid w:val="00AF7ACB"/>
    <w:rsid w:val="00AF7B17"/>
    <w:rsid w:val="00AF7CC7"/>
    <w:rsid w:val="00AF7DC8"/>
    <w:rsid w:val="00B003A4"/>
    <w:rsid w:val="00B00C0B"/>
    <w:rsid w:val="00B00EDF"/>
    <w:rsid w:val="00B01A07"/>
    <w:rsid w:val="00B01BAC"/>
    <w:rsid w:val="00B01D80"/>
    <w:rsid w:val="00B02035"/>
    <w:rsid w:val="00B0264D"/>
    <w:rsid w:val="00B02791"/>
    <w:rsid w:val="00B02C81"/>
    <w:rsid w:val="00B02D86"/>
    <w:rsid w:val="00B0347E"/>
    <w:rsid w:val="00B03CCD"/>
    <w:rsid w:val="00B03CFA"/>
    <w:rsid w:val="00B03D45"/>
    <w:rsid w:val="00B03FAD"/>
    <w:rsid w:val="00B04603"/>
    <w:rsid w:val="00B04684"/>
    <w:rsid w:val="00B04753"/>
    <w:rsid w:val="00B0481D"/>
    <w:rsid w:val="00B04D29"/>
    <w:rsid w:val="00B04D5B"/>
    <w:rsid w:val="00B05421"/>
    <w:rsid w:val="00B05702"/>
    <w:rsid w:val="00B05D9C"/>
    <w:rsid w:val="00B0626D"/>
    <w:rsid w:val="00B0642F"/>
    <w:rsid w:val="00B067B7"/>
    <w:rsid w:val="00B0681D"/>
    <w:rsid w:val="00B06BB9"/>
    <w:rsid w:val="00B06E46"/>
    <w:rsid w:val="00B071FF"/>
    <w:rsid w:val="00B07284"/>
    <w:rsid w:val="00B07441"/>
    <w:rsid w:val="00B0753B"/>
    <w:rsid w:val="00B0790A"/>
    <w:rsid w:val="00B07C9E"/>
    <w:rsid w:val="00B07E57"/>
    <w:rsid w:val="00B1029E"/>
    <w:rsid w:val="00B1040F"/>
    <w:rsid w:val="00B10418"/>
    <w:rsid w:val="00B10596"/>
    <w:rsid w:val="00B10737"/>
    <w:rsid w:val="00B10772"/>
    <w:rsid w:val="00B107AE"/>
    <w:rsid w:val="00B112E0"/>
    <w:rsid w:val="00B11C15"/>
    <w:rsid w:val="00B11EED"/>
    <w:rsid w:val="00B12083"/>
    <w:rsid w:val="00B1209F"/>
    <w:rsid w:val="00B125C1"/>
    <w:rsid w:val="00B12621"/>
    <w:rsid w:val="00B13070"/>
    <w:rsid w:val="00B13135"/>
    <w:rsid w:val="00B13530"/>
    <w:rsid w:val="00B1366A"/>
    <w:rsid w:val="00B13746"/>
    <w:rsid w:val="00B13957"/>
    <w:rsid w:val="00B13CF8"/>
    <w:rsid w:val="00B13E9F"/>
    <w:rsid w:val="00B14A36"/>
    <w:rsid w:val="00B14B29"/>
    <w:rsid w:val="00B14D3C"/>
    <w:rsid w:val="00B14D51"/>
    <w:rsid w:val="00B14F2C"/>
    <w:rsid w:val="00B1509C"/>
    <w:rsid w:val="00B153F4"/>
    <w:rsid w:val="00B15DC0"/>
    <w:rsid w:val="00B16192"/>
    <w:rsid w:val="00B16AA7"/>
    <w:rsid w:val="00B16E32"/>
    <w:rsid w:val="00B17231"/>
    <w:rsid w:val="00B17467"/>
    <w:rsid w:val="00B1756F"/>
    <w:rsid w:val="00B175FC"/>
    <w:rsid w:val="00B1767E"/>
    <w:rsid w:val="00B200AC"/>
    <w:rsid w:val="00B2098D"/>
    <w:rsid w:val="00B210F9"/>
    <w:rsid w:val="00B2137C"/>
    <w:rsid w:val="00B21435"/>
    <w:rsid w:val="00B21698"/>
    <w:rsid w:val="00B21C25"/>
    <w:rsid w:val="00B21C43"/>
    <w:rsid w:val="00B222D2"/>
    <w:rsid w:val="00B22A44"/>
    <w:rsid w:val="00B22C39"/>
    <w:rsid w:val="00B22CD7"/>
    <w:rsid w:val="00B234A8"/>
    <w:rsid w:val="00B237E8"/>
    <w:rsid w:val="00B23EF1"/>
    <w:rsid w:val="00B2520B"/>
    <w:rsid w:val="00B25663"/>
    <w:rsid w:val="00B25F43"/>
    <w:rsid w:val="00B262A4"/>
    <w:rsid w:val="00B26470"/>
    <w:rsid w:val="00B26563"/>
    <w:rsid w:val="00B26613"/>
    <w:rsid w:val="00B26839"/>
    <w:rsid w:val="00B268E3"/>
    <w:rsid w:val="00B26B2A"/>
    <w:rsid w:val="00B26C0E"/>
    <w:rsid w:val="00B26DB6"/>
    <w:rsid w:val="00B26E8C"/>
    <w:rsid w:val="00B274FF"/>
    <w:rsid w:val="00B3007C"/>
    <w:rsid w:val="00B3021A"/>
    <w:rsid w:val="00B30697"/>
    <w:rsid w:val="00B30D97"/>
    <w:rsid w:val="00B31C81"/>
    <w:rsid w:val="00B31D0B"/>
    <w:rsid w:val="00B31DFB"/>
    <w:rsid w:val="00B32AB5"/>
    <w:rsid w:val="00B33CD4"/>
    <w:rsid w:val="00B34201"/>
    <w:rsid w:val="00B34390"/>
    <w:rsid w:val="00B34705"/>
    <w:rsid w:val="00B349C4"/>
    <w:rsid w:val="00B34C63"/>
    <w:rsid w:val="00B35129"/>
    <w:rsid w:val="00B35208"/>
    <w:rsid w:val="00B353E1"/>
    <w:rsid w:val="00B35520"/>
    <w:rsid w:val="00B35559"/>
    <w:rsid w:val="00B356C6"/>
    <w:rsid w:val="00B357C8"/>
    <w:rsid w:val="00B358A7"/>
    <w:rsid w:val="00B35A42"/>
    <w:rsid w:val="00B35A88"/>
    <w:rsid w:val="00B35CB9"/>
    <w:rsid w:val="00B35D5A"/>
    <w:rsid w:val="00B35DCB"/>
    <w:rsid w:val="00B3628A"/>
    <w:rsid w:val="00B36592"/>
    <w:rsid w:val="00B36BC0"/>
    <w:rsid w:val="00B36E0B"/>
    <w:rsid w:val="00B37212"/>
    <w:rsid w:val="00B37249"/>
    <w:rsid w:val="00B3738D"/>
    <w:rsid w:val="00B378B8"/>
    <w:rsid w:val="00B408C1"/>
    <w:rsid w:val="00B4096C"/>
    <w:rsid w:val="00B40CD1"/>
    <w:rsid w:val="00B412A7"/>
    <w:rsid w:val="00B414E6"/>
    <w:rsid w:val="00B420D7"/>
    <w:rsid w:val="00B421CE"/>
    <w:rsid w:val="00B42E89"/>
    <w:rsid w:val="00B42FDB"/>
    <w:rsid w:val="00B4392F"/>
    <w:rsid w:val="00B43A33"/>
    <w:rsid w:val="00B4412E"/>
    <w:rsid w:val="00B44395"/>
    <w:rsid w:val="00B4486F"/>
    <w:rsid w:val="00B44FC1"/>
    <w:rsid w:val="00B455AE"/>
    <w:rsid w:val="00B45DFA"/>
    <w:rsid w:val="00B461B1"/>
    <w:rsid w:val="00B464AE"/>
    <w:rsid w:val="00B46841"/>
    <w:rsid w:val="00B4690D"/>
    <w:rsid w:val="00B46EB1"/>
    <w:rsid w:val="00B46FCE"/>
    <w:rsid w:val="00B470A7"/>
    <w:rsid w:val="00B473EE"/>
    <w:rsid w:val="00B476A3"/>
    <w:rsid w:val="00B4792C"/>
    <w:rsid w:val="00B479EC"/>
    <w:rsid w:val="00B47AD4"/>
    <w:rsid w:val="00B50011"/>
    <w:rsid w:val="00B501E6"/>
    <w:rsid w:val="00B506D0"/>
    <w:rsid w:val="00B50778"/>
    <w:rsid w:val="00B510D0"/>
    <w:rsid w:val="00B51303"/>
    <w:rsid w:val="00B5162F"/>
    <w:rsid w:val="00B5186E"/>
    <w:rsid w:val="00B51A9E"/>
    <w:rsid w:val="00B52159"/>
    <w:rsid w:val="00B52836"/>
    <w:rsid w:val="00B52D8E"/>
    <w:rsid w:val="00B52E19"/>
    <w:rsid w:val="00B52EF7"/>
    <w:rsid w:val="00B52F63"/>
    <w:rsid w:val="00B531B6"/>
    <w:rsid w:val="00B531E4"/>
    <w:rsid w:val="00B546CE"/>
    <w:rsid w:val="00B54B62"/>
    <w:rsid w:val="00B54C37"/>
    <w:rsid w:val="00B54F01"/>
    <w:rsid w:val="00B557D4"/>
    <w:rsid w:val="00B55DDA"/>
    <w:rsid w:val="00B55F81"/>
    <w:rsid w:val="00B56296"/>
    <w:rsid w:val="00B563B6"/>
    <w:rsid w:val="00B564EB"/>
    <w:rsid w:val="00B565F9"/>
    <w:rsid w:val="00B56641"/>
    <w:rsid w:val="00B56724"/>
    <w:rsid w:val="00B56971"/>
    <w:rsid w:val="00B56A31"/>
    <w:rsid w:val="00B56B64"/>
    <w:rsid w:val="00B56D48"/>
    <w:rsid w:val="00B56D69"/>
    <w:rsid w:val="00B56DC6"/>
    <w:rsid w:val="00B5728C"/>
    <w:rsid w:val="00B5761F"/>
    <w:rsid w:val="00B57AAD"/>
    <w:rsid w:val="00B57CAE"/>
    <w:rsid w:val="00B57ED9"/>
    <w:rsid w:val="00B57F28"/>
    <w:rsid w:val="00B57F55"/>
    <w:rsid w:val="00B601E7"/>
    <w:rsid w:val="00B60448"/>
    <w:rsid w:val="00B60733"/>
    <w:rsid w:val="00B60C96"/>
    <w:rsid w:val="00B60D99"/>
    <w:rsid w:val="00B60F93"/>
    <w:rsid w:val="00B61160"/>
    <w:rsid w:val="00B6181D"/>
    <w:rsid w:val="00B618CF"/>
    <w:rsid w:val="00B61A60"/>
    <w:rsid w:val="00B625B2"/>
    <w:rsid w:val="00B625D8"/>
    <w:rsid w:val="00B62D87"/>
    <w:rsid w:val="00B631BD"/>
    <w:rsid w:val="00B63462"/>
    <w:rsid w:val="00B636C5"/>
    <w:rsid w:val="00B63790"/>
    <w:rsid w:val="00B63932"/>
    <w:rsid w:val="00B64060"/>
    <w:rsid w:val="00B64BB1"/>
    <w:rsid w:val="00B64C2F"/>
    <w:rsid w:val="00B65932"/>
    <w:rsid w:val="00B65AE5"/>
    <w:rsid w:val="00B65CF6"/>
    <w:rsid w:val="00B663FA"/>
    <w:rsid w:val="00B664AF"/>
    <w:rsid w:val="00B667F6"/>
    <w:rsid w:val="00B669A9"/>
    <w:rsid w:val="00B66EFD"/>
    <w:rsid w:val="00B679B5"/>
    <w:rsid w:val="00B67AAA"/>
    <w:rsid w:val="00B67B34"/>
    <w:rsid w:val="00B67BAA"/>
    <w:rsid w:val="00B67BB7"/>
    <w:rsid w:val="00B67F6E"/>
    <w:rsid w:val="00B7030D"/>
    <w:rsid w:val="00B70596"/>
    <w:rsid w:val="00B70723"/>
    <w:rsid w:val="00B70C72"/>
    <w:rsid w:val="00B71351"/>
    <w:rsid w:val="00B7158C"/>
    <w:rsid w:val="00B717C7"/>
    <w:rsid w:val="00B71E9B"/>
    <w:rsid w:val="00B720A4"/>
    <w:rsid w:val="00B7228D"/>
    <w:rsid w:val="00B728BE"/>
    <w:rsid w:val="00B732FA"/>
    <w:rsid w:val="00B736A2"/>
    <w:rsid w:val="00B73BC0"/>
    <w:rsid w:val="00B73D01"/>
    <w:rsid w:val="00B73DAF"/>
    <w:rsid w:val="00B73F6D"/>
    <w:rsid w:val="00B73FDD"/>
    <w:rsid w:val="00B74214"/>
    <w:rsid w:val="00B7440B"/>
    <w:rsid w:val="00B74431"/>
    <w:rsid w:val="00B74874"/>
    <w:rsid w:val="00B748CC"/>
    <w:rsid w:val="00B749FB"/>
    <w:rsid w:val="00B74A67"/>
    <w:rsid w:val="00B74E6C"/>
    <w:rsid w:val="00B7527A"/>
    <w:rsid w:val="00B7551F"/>
    <w:rsid w:val="00B756DA"/>
    <w:rsid w:val="00B75F2A"/>
    <w:rsid w:val="00B76228"/>
    <w:rsid w:val="00B76AE6"/>
    <w:rsid w:val="00B76B35"/>
    <w:rsid w:val="00B76BC5"/>
    <w:rsid w:val="00B76E96"/>
    <w:rsid w:val="00B76FDA"/>
    <w:rsid w:val="00B77181"/>
    <w:rsid w:val="00B7743F"/>
    <w:rsid w:val="00B7766A"/>
    <w:rsid w:val="00B77C14"/>
    <w:rsid w:val="00B77DD2"/>
    <w:rsid w:val="00B77F4C"/>
    <w:rsid w:val="00B802E1"/>
    <w:rsid w:val="00B804BB"/>
    <w:rsid w:val="00B80A6A"/>
    <w:rsid w:val="00B80EBF"/>
    <w:rsid w:val="00B81169"/>
    <w:rsid w:val="00B81609"/>
    <w:rsid w:val="00B8167D"/>
    <w:rsid w:val="00B81B16"/>
    <w:rsid w:val="00B81BA5"/>
    <w:rsid w:val="00B81BEC"/>
    <w:rsid w:val="00B81C39"/>
    <w:rsid w:val="00B822A6"/>
    <w:rsid w:val="00B83F45"/>
    <w:rsid w:val="00B84B92"/>
    <w:rsid w:val="00B84EA2"/>
    <w:rsid w:val="00B85000"/>
    <w:rsid w:val="00B85299"/>
    <w:rsid w:val="00B855BB"/>
    <w:rsid w:val="00B85788"/>
    <w:rsid w:val="00B85A9D"/>
    <w:rsid w:val="00B85B1C"/>
    <w:rsid w:val="00B8668A"/>
    <w:rsid w:val="00B86A9E"/>
    <w:rsid w:val="00B873B8"/>
    <w:rsid w:val="00B875C7"/>
    <w:rsid w:val="00B879F7"/>
    <w:rsid w:val="00B90273"/>
    <w:rsid w:val="00B905FD"/>
    <w:rsid w:val="00B90686"/>
    <w:rsid w:val="00B90BA2"/>
    <w:rsid w:val="00B90F7E"/>
    <w:rsid w:val="00B9146C"/>
    <w:rsid w:val="00B91A50"/>
    <w:rsid w:val="00B91F70"/>
    <w:rsid w:val="00B92316"/>
    <w:rsid w:val="00B925F1"/>
    <w:rsid w:val="00B92DBA"/>
    <w:rsid w:val="00B93199"/>
    <w:rsid w:val="00B9354B"/>
    <w:rsid w:val="00B93A00"/>
    <w:rsid w:val="00B93BFF"/>
    <w:rsid w:val="00B93DF1"/>
    <w:rsid w:val="00B93E63"/>
    <w:rsid w:val="00B93FC9"/>
    <w:rsid w:val="00B9432D"/>
    <w:rsid w:val="00B9577B"/>
    <w:rsid w:val="00B957E4"/>
    <w:rsid w:val="00B95A59"/>
    <w:rsid w:val="00B95E4A"/>
    <w:rsid w:val="00B95E65"/>
    <w:rsid w:val="00B95FC9"/>
    <w:rsid w:val="00B9615B"/>
    <w:rsid w:val="00B968A7"/>
    <w:rsid w:val="00B96B33"/>
    <w:rsid w:val="00B96E52"/>
    <w:rsid w:val="00B9714E"/>
    <w:rsid w:val="00B971E6"/>
    <w:rsid w:val="00B97996"/>
    <w:rsid w:val="00B97E6B"/>
    <w:rsid w:val="00BA00CB"/>
    <w:rsid w:val="00BA0624"/>
    <w:rsid w:val="00BA0BFF"/>
    <w:rsid w:val="00BA0F70"/>
    <w:rsid w:val="00BA1E4E"/>
    <w:rsid w:val="00BA2326"/>
    <w:rsid w:val="00BA2602"/>
    <w:rsid w:val="00BA268E"/>
    <w:rsid w:val="00BA2796"/>
    <w:rsid w:val="00BA2797"/>
    <w:rsid w:val="00BA2D83"/>
    <w:rsid w:val="00BA2E3F"/>
    <w:rsid w:val="00BA31EB"/>
    <w:rsid w:val="00BA33B9"/>
    <w:rsid w:val="00BA38DB"/>
    <w:rsid w:val="00BA38E7"/>
    <w:rsid w:val="00BA3DE4"/>
    <w:rsid w:val="00BA3FF0"/>
    <w:rsid w:val="00BA43A7"/>
    <w:rsid w:val="00BA44F2"/>
    <w:rsid w:val="00BA48E6"/>
    <w:rsid w:val="00BA4D68"/>
    <w:rsid w:val="00BA5206"/>
    <w:rsid w:val="00BA5433"/>
    <w:rsid w:val="00BA56A7"/>
    <w:rsid w:val="00BA5EA4"/>
    <w:rsid w:val="00BA61A5"/>
    <w:rsid w:val="00BA67C2"/>
    <w:rsid w:val="00BA6A24"/>
    <w:rsid w:val="00BA6F38"/>
    <w:rsid w:val="00BA71C1"/>
    <w:rsid w:val="00BA7324"/>
    <w:rsid w:val="00BA74E5"/>
    <w:rsid w:val="00BA74F9"/>
    <w:rsid w:val="00BA76BA"/>
    <w:rsid w:val="00BA7BFF"/>
    <w:rsid w:val="00BB0044"/>
    <w:rsid w:val="00BB015D"/>
    <w:rsid w:val="00BB072B"/>
    <w:rsid w:val="00BB09FA"/>
    <w:rsid w:val="00BB0B5A"/>
    <w:rsid w:val="00BB0BB7"/>
    <w:rsid w:val="00BB0E22"/>
    <w:rsid w:val="00BB11EB"/>
    <w:rsid w:val="00BB1C57"/>
    <w:rsid w:val="00BB225E"/>
    <w:rsid w:val="00BB2289"/>
    <w:rsid w:val="00BB247D"/>
    <w:rsid w:val="00BB25ED"/>
    <w:rsid w:val="00BB2600"/>
    <w:rsid w:val="00BB2616"/>
    <w:rsid w:val="00BB2623"/>
    <w:rsid w:val="00BB2E1B"/>
    <w:rsid w:val="00BB2F30"/>
    <w:rsid w:val="00BB3283"/>
    <w:rsid w:val="00BB32DF"/>
    <w:rsid w:val="00BB3766"/>
    <w:rsid w:val="00BB3873"/>
    <w:rsid w:val="00BB3FFB"/>
    <w:rsid w:val="00BB4244"/>
    <w:rsid w:val="00BB4B7C"/>
    <w:rsid w:val="00BB4C32"/>
    <w:rsid w:val="00BB4C4F"/>
    <w:rsid w:val="00BB5719"/>
    <w:rsid w:val="00BB579A"/>
    <w:rsid w:val="00BB598B"/>
    <w:rsid w:val="00BB5BD7"/>
    <w:rsid w:val="00BB5C7A"/>
    <w:rsid w:val="00BB5CE7"/>
    <w:rsid w:val="00BB5F25"/>
    <w:rsid w:val="00BB661C"/>
    <w:rsid w:val="00BB689E"/>
    <w:rsid w:val="00BB68BB"/>
    <w:rsid w:val="00BB6C68"/>
    <w:rsid w:val="00BB6D95"/>
    <w:rsid w:val="00BB6EF6"/>
    <w:rsid w:val="00BB7510"/>
    <w:rsid w:val="00BB7A37"/>
    <w:rsid w:val="00BB7AD6"/>
    <w:rsid w:val="00BB7D5F"/>
    <w:rsid w:val="00BC024F"/>
    <w:rsid w:val="00BC0366"/>
    <w:rsid w:val="00BC0C63"/>
    <w:rsid w:val="00BC0F66"/>
    <w:rsid w:val="00BC13ED"/>
    <w:rsid w:val="00BC18EF"/>
    <w:rsid w:val="00BC1A0A"/>
    <w:rsid w:val="00BC1EF5"/>
    <w:rsid w:val="00BC201B"/>
    <w:rsid w:val="00BC2279"/>
    <w:rsid w:val="00BC228A"/>
    <w:rsid w:val="00BC234F"/>
    <w:rsid w:val="00BC2DFE"/>
    <w:rsid w:val="00BC2FD1"/>
    <w:rsid w:val="00BC300C"/>
    <w:rsid w:val="00BC3D1E"/>
    <w:rsid w:val="00BC3F01"/>
    <w:rsid w:val="00BC4891"/>
    <w:rsid w:val="00BC500B"/>
    <w:rsid w:val="00BC54A1"/>
    <w:rsid w:val="00BC5629"/>
    <w:rsid w:val="00BC6207"/>
    <w:rsid w:val="00BC7281"/>
    <w:rsid w:val="00BC78ED"/>
    <w:rsid w:val="00BC7B9A"/>
    <w:rsid w:val="00BD02D3"/>
    <w:rsid w:val="00BD1330"/>
    <w:rsid w:val="00BD1616"/>
    <w:rsid w:val="00BD1DF5"/>
    <w:rsid w:val="00BD2048"/>
    <w:rsid w:val="00BD247B"/>
    <w:rsid w:val="00BD25E1"/>
    <w:rsid w:val="00BD2D99"/>
    <w:rsid w:val="00BD3005"/>
    <w:rsid w:val="00BD370F"/>
    <w:rsid w:val="00BD395F"/>
    <w:rsid w:val="00BD39D9"/>
    <w:rsid w:val="00BD3E76"/>
    <w:rsid w:val="00BD40D4"/>
    <w:rsid w:val="00BD45C6"/>
    <w:rsid w:val="00BD4996"/>
    <w:rsid w:val="00BD529D"/>
    <w:rsid w:val="00BD52C6"/>
    <w:rsid w:val="00BD5652"/>
    <w:rsid w:val="00BD6DB4"/>
    <w:rsid w:val="00BD6F5C"/>
    <w:rsid w:val="00BD71A5"/>
    <w:rsid w:val="00BD73CE"/>
    <w:rsid w:val="00BD7401"/>
    <w:rsid w:val="00BD740A"/>
    <w:rsid w:val="00BD7D1E"/>
    <w:rsid w:val="00BD7E73"/>
    <w:rsid w:val="00BD7FD3"/>
    <w:rsid w:val="00BE0399"/>
    <w:rsid w:val="00BE07C3"/>
    <w:rsid w:val="00BE08AD"/>
    <w:rsid w:val="00BE0A79"/>
    <w:rsid w:val="00BE0AF8"/>
    <w:rsid w:val="00BE0B51"/>
    <w:rsid w:val="00BE1046"/>
    <w:rsid w:val="00BE1085"/>
    <w:rsid w:val="00BE11D5"/>
    <w:rsid w:val="00BE11E9"/>
    <w:rsid w:val="00BE120D"/>
    <w:rsid w:val="00BE156F"/>
    <w:rsid w:val="00BE18FA"/>
    <w:rsid w:val="00BE215A"/>
    <w:rsid w:val="00BE246A"/>
    <w:rsid w:val="00BE2FA3"/>
    <w:rsid w:val="00BE3366"/>
    <w:rsid w:val="00BE3CD6"/>
    <w:rsid w:val="00BE3DB9"/>
    <w:rsid w:val="00BE4386"/>
    <w:rsid w:val="00BE4518"/>
    <w:rsid w:val="00BE4AA8"/>
    <w:rsid w:val="00BE4F48"/>
    <w:rsid w:val="00BE54D2"/>
    <w:rsid w:val="00BE54F5"/>
    <w:rsid w:val="00BE57C4"/>
    <w:rsid w:val="00BE6850"/>
    <w:rsid w:val="00BE6DEC"/>
    <w:rsid w:val="00BE6E19"/>
    <w:rsid w:val="00BE6FA6"/>
    <w:rsid w:val="00BE7072"/>
    <w:rsid w:val="00BE7302"/>
    <w:rsid w:val="00BE778B"/>
    <w:rsid w:val="00BE7E02"/>
    <w:rsid w:val="00BF0505"/>
    <w:rsid w:val="00BF05B9"/>
    <w:rsid w:val="00BF081C"/>
    <w:rsid w:val="00BF0B0C"/>
    <w:rsid w:val="00BF0F11"/>
    <w:rsid w:val="00BF1114"/>
    <w:rsid w:val="00BF11AD"/>
    <w:rsid w:val="00BF1EE2"/>
    <w:rsid w:val="00BF2507"/>
    <w:rsid w:val="00BF2692"/>
    <w:rsid w:val="00BF26AE"/>
    <w:rsid w:val="00BF2DA3"/>
    <w:rsid w:val="00BF34B9"/>
    <w:rsid w:val="00BF350C"/>
    <w:rsid w:val="00BF3DA1"/>
    <w:rsid w:val="00BF3ED7"/>
    <w:rsid w:val="00BF50ED"/>
    <w:rsid w:val="00BF5407"/>
    <w:rsid w:val="00BF5817"/>
    <w:rsid w:val="00BF5FBE"/>
    <w:rsid w:val="00BF600B"/>
    <w:rsid w:val="00BF61A8"/>
    <w:rsid w:val="00BF62E8"/>
    <w:rsid w:val="00BF6637"/>
    <w:rsid w:val="00BF66FA"/>
    <w:rsid w:val="00BF6943"/>
    <w:rsid w:val="00BF6FF5"/>
    <w:rsid w:val="00BF794B"/>
    <w:rsid w:val="00C00171"/>
    <w:rsid w:val="00C007EB"/>
    <w:rsid w:val="00C009A6"/>
    <w:rsid w:val="00C00C16"/>
    <w:rsid w:val="00C00C67"/>
    <w:rsid w:val="00C01359"/>
    <w:rsid w:val="00C01BF7"/>
    <w:rsid w:val="00C026E3"/>
    <w:rsid w:val="00C02ACB"/>
    <w:rsid w:val="00C02E90"/>
    <w:rsid w:val="00C02F8C"/>
    <w:rsid w:val="00C0310B"/>
    <w:rsid w:val="00C0366A"/>
    <w:rsid w:val="00C03DBE"/>
    <w:rsid w:val="00C04424"/>
    <w:rsid w:val="00C04524"/>
    <w:rsid w:val="00C04661"/>
    <w:rsid w:val="00C04749"/>
    <w:rsid w:val="00C04B6E"/>
    <w:rsid w:val="00C04FF7"/>
    <w:rsid w:val="00C054C2"/>
    <w:rsid w:val="00C058A2"/>
    <w:rsid w:val="00C05A7E"/>
    <w:rsid w:val="00C06995"/>
    <w:rsid w:val="00C071C1"/>
    <w:rsid w:val="00C07408"/>
    <w:rsid w:val="00C07A95"/>
    <w:rsid w:val="00C07DE9"/>
    <w:rsid w:val="00C10566"/>
    <w:rsid w:val="00C10EB3"/>
    <w:rsid w:val="00C115C9"/>
    <w:rsid w:val="00C11FFF"/>
    <w:rsid w:val="00C1204C"/>
    <w:rsid w:val="00C1222E"/>
    <w:rsid w:val="00C1252F"/>
    <w:rsid w:val="00C12804"/>
    <w:rsid w:val="00C12A8B"/>
    <w:rsid w:val="00C12AD7"/>
    <w:rsid w:val="00C12F0B"/>
    <w:rsid w:val="00C13290"/>
    <w:rsid w:val="00C132AD"/>
    <w:rsid w:val="00C134F1"/>
    <w:rsid w:val="00C137B9"/>
    <w:rsid w:val="00C13CF3"/>
    <w:rsid w:val="00C14338"/>
    <w:rsid w:val="00C148A3"/>
    <w:rsid w:val="00C14DD2"/>
    <w:rsid w:val="00C14E55"/>
    <w:rsid w:val="00C15093"/>
    <w:rsid w:val="00C150E8"/>
    <w:rsid w:val="00C15283"/>
    <w:rsid w:val="00C15299"/>
    <w:rsid w:val="00C157F6"/>
    <w:rsid w:val="00C15D39"/>
    <w:rsid w:val="00C168F0"/>
    <w:rsid w:val="00C16D92"/>
    <w:rsid w:val="00C172F7"/>
    <w:rsid w:val="00C175A6"/>
    <w:rsid w:val="00C17911"/>
    <w:rsid w:val="00C20A9E"/>
    <w:rsid w:val="00C20B32"/>
    <w:rsid w:val="00C20B80"/>
    <w:rsid w:val="00C20D15"/>
    <w:rsid w:val="00C21CE3"/>
    <w:rsid w:val="00C2235E"/>
    <w:rsid w:val="00C224CB"/>
    <w:rsid w:val="00C22B23"/>
    <w:rsid w:val="00C23103"/>
    <w:rsid w:val="00C23D74"/>
    <w:rsid w:val="00C23EFA"/>
    <w:rsid w:val="00C23FFD"/>
    <w:rsid w:val="00C245D6"/>
    <w:rsid w:val="00C24790"/>
    <w:rsid w:val="00C248FE"/>
    <w:rsid w:val="00C24C89"/>
    <w:rsid w:val="00C24ED7"/>
    <w:rsid w:val="00C252D1"/>
    <w:rsid w:val="00C25A78"/>
    <w:rsid w:val="00C25BD0"/>
    <w:rsid w:val="00C25DD3"/>
    <w:rsid w:val="00C25F50"/>
    <w:rsid w:val="00C265FC"/>
    <w:rsid w:val="00C27191"/>
    <w:rsid w:val="00C2722E"/>
    <w:rsid w:val="00C275E9"/>
    <w:rsid w:val="00C27C08"/>
    <w:rsid w:val="00C30372"/>
    <w:rsid w:val="00C30D63"/>
    <w:rsid w:val="00C312D5"/>
    <w:rsid w:val="00C31E74"/>
    <w:rsid w:val="00C32591"/>
    <w:rsid w:val="00C32A90"/>
    <w:rsid w:val="00C32D33"/>
    <w:rsid w:val="00C32D38"/>
    <w:rsid w:val="00C32F8B"/>
    <w:rsid w:val="00C33018"/>
    <w:rsid w:val="00C33365"/>
    <w:rsid w:val="00C334BD"/>
    <w:rsid w:val="00C336B2"/>
    <w:rsid w:val="00C336C2"/>
    <w:rsid w:val="00C3430E"/>
    <w:rsid w:val="00C34A73"/>
    <w:rsid w:val="00C34F75"/>
    <w:rsid w:val="00C35060"/>
    <w:rsid w:val="00C35127"/>
    <w:rsid w:val="00C35559"/>
    <w:rsid w:val="00C35BF9"/>
    <w:rsid w:val="00C35C0C"/>
    <w:rsid w:val="00C36560"/>
    <w:rsid w:val="00C3669A"/>
    <w:rsid w:val="00C36755"/>
    <w:rsid w:val="00C368E5"/>
    <w:rsid w:val="00C368FB"/>
    <w:rsid w:val="00C36A31"/>
    <w:rsid w:val="00C37224"/>
    <w:rsid w:val="00C37355"/>
    <w:rsid w:val="00C376B8"/>
    <w:rsid w:val="00C37882"/>
    <w:rsid w:val="00C403E9"/>
    <w:rsid w:val="00C40934"/>
    <w:rsid w:val="00C414EF"/>
    <w:rsid w:val="00C41676"/>
    <w:rsid w:val="00C41718"/>
    <w:rsid w:val="00C427DB"/>
    <w:rsid w:val="00C42E44"/>
    <w:rsid w:val="00C42F9B"/>
    <w:rsid w:val="00C431AC"/>
    <w:rsid w:val="00C43299"/>
    <w:rsid w:val="00C43752"/>
    <w:rsid w:val="00C437E9"/>
    <w:rsid w:val="00C43F96"/>
    <w:rsid w:val="00C441E6"/>
    <w:rsid w:val="00C44653"/>
    <w:rsid w:val="00C4470A"/>
    <w:rsid w:val="00C4470C"/>
    <w:rsid w:val="00C448E1"/>
    <w:rsid w:val="00C44B07"/>
    <w:rsid w:val="00C451E4"/>
    <w:rsid w:val="00C4566E"/>
    <w:rsid w:val="00C458A9"/>
    <w:rsid w:val="00C46160"/>
    <w:rsid w:val="00C461CF"/>
    <w:rsid w:val="00C46512"/>
    <w:rsid w:val="00C46F35"/>
    <w:rsid w:val="00C46F81"/>
    <w:rsid w:val="00C47554"/>
    <w:rsid w:val="00C47D98"/>
    <w:rsid w:val="00C47FB4"/>
    <w:rsid w:val="00C500E2"/>
    <w:rsid w:val="00C5063B"/>
    <w:rsid w:val="00C508CF"/>
    <w:rsid w:val="00C5135B"/>
    <w:rsid w:val="00C51616"/>
    <w:rsid w:val="00C5161A"/>
    <w:rsid w:val="00C516E1"/>
    <w:rsid w:val="00C52183"/>
    <w:rsid w:val="00C522A8"/>
    <w:rsid w:val="00C52963"/>
    <w:rsid w:val="00C52B53"/>
    <w:rsid w:val="00C52DAD"/>
    <w:rsid w:val="00C52E95"/>
    <w:rsid w:val="00C530D3"/>
    <w:rsid w:val="00C53146"/>
    <w:rsid w:val="00C53607"/>
    <w:rsid w:val="00C5364D"/>
    <w:rsid w:val="00C5368B"/>
    <w:rsid w:val="00C53795"/>
    <w:rsid w:val="00C537EF"/>
    <w:rsid w:val="00C53A6A"/>
    <w:rsid w:val="00C53C32"/>
    <w:rsid w:val="00C53E17"/>
    <w:rsid w:val="00C54268"/>
    <w:rsid w:val="00C546DB"/>
    <w:rsid w:val="00C5485B"/>
    <w:rsid w:val="00C54894"/>
    <w:rsid w:val="00C54F3A"/>
    <w:rsid w:val="00C5503E"/>
    <w:rsid w:val="00C5601D"/>
    <w:rsid w:val="00C5611E"/>
    <w:rsid w:val="00C56125"/>
    <w:rsid w:val="00C56152"/>
    <w:rsid w:val="00C565C7"/>
    <w:rsid w:val="00C567CE"/>
    <w:rsid w:val="00C568A7"/>
    <w:rsid w:val="00C56F9A"/>
    <w:rsid w:val="00C5712A"/>
    <w:rsid w:val="00C5746F"/>
    <w:rsid w:val="00C57512"/>
    <w:rsid w:val="00C57630"/>
    <w:rsid w:val="00C57A04"/>
    <w:rsid w:val="00C57DC5"/>
    <w:rsid w:val="00C57F06"/>
    <w:rsid w:val="00C60261"/>
    <w:rsid w:val="00C60520"/>
    <w:rsid w:val="00C607A0"/>
    <w:rsid w:val="00C60B9C"/>
    <w:rsid w:val="00C612D3"/>
    <w:rsid w:val="00C612EC"/>
    <w:rsid w:val="00C61306"/>
    <w:rsid w:val="00C61471"/>
    <w:rsid w:val="00C61490"/>
    <w:rsid w:val="00C61719"/>
    <w:rsid w:val="00C617BC"/>
    <w:rsid w:val="00C618DD"/>
    <w:rsid w:val="00C619D4"/>
    <w:rsid w:val="00C61B0C"/>
    <w:rsid w:val="00C61BB8"/>
    <w:rsid w:val="00C6238C"/>
    <w:rsid w:val="00C6261F"/>
    <w:rsid w:val="00C6274C"/>
    <w:rsid w:val="00C63185"/>
    <w:rsid w:val="00C631C0"/>
    <w:rsid w:val="00C634AE"/>
    <w:rsid w:val="00C63D80"/>
    <w:rsid w:val="00C63D95"/>
    <w:rsid w:val="00C63F91"/>
    <w:rsid w:val="00C64295"/>
    <w:rsid w:val="00C642C0"/>
    <w:rsid w:val="00C643E1"/>
    <w:rsid w:val="00C64921"/>
    <w:rsid w:val="00C64BF7"/>
    <w:rsid w:val="00C6513E"/>
    <w:rsid w:val="00C6588B"/>
    <w:rsid w:val="00C66300"/>
    <w:rsid w:val="00C66AD6"/>
    <w:rsid w:val="00C67227"/>
    <w:rsid w:val="00C6727B"/>
    <w:rsid w:val="00C67590"/>
    <w:rsid w:val="00C7021B"/>
    <w:rsid w:val="00C704E8"/>
    <w:rsid w:val="00C71253"/>
    <w:rsid w:val="00C71379"/>
    <w:rsid w:val="00C71405"/>
    <w:rsid w:val="00C714DC"/>
    <w:rsid w:val="00C719B5"/>
    <w:rsid w:val="00C722B2"/>
    <w:rsid w:val="00C722ED"/>
    <w:rsid w:val="00C7244C"/>
    <w:rsid w:val="00C72FF2"/>
    <w:rsid w:val="00C731E8"/>
    <w:rsid w:val="00C732DE"/>
    <w:rsid w:val="00C73A4D"/>
    <w:rsid w:val="00C73B20"/>
    <w:rsid w:val="00C73DAD"/>
    <w:rsid w:val="00C74370"/>
    <w:rsid w:val="00C743BE"/>
    <w:rsid w:val="00C746CF"/>
    <w:rsid w:val="00C747E1"/>
    <w:rsid w:val="00C757AD"/>
    <w:rsid w:val="00C75B9C"/>
    <w:rsid w:val="00C75C43"/>
    <w:rsid w:val="00C76198"/>
    <w:rsid w:val="00C761DF"/>
    <w:rsid w:val="00C763D5"/>
    <w:rsid w:val="00C765C2"/>
    <w:rsid w:val="00C7675B"/>
    <w:rsid w:val="00C76DB8"/>
    <w:rsid w:val="00C770A2"/>
    <w:rsid w:val="00C772D6"/>
    <w:rsid w:val="00C77440"/>
    <w:rsid w:val="00C7757F"/>
    <w:rsid w:val="00C77705"/>
    <w:rsid w:val="00C77894"/>
    <w:rsid w:val="00C77A5D"/>
    <w:rsid w:val="00C77A69"/>
    <w:rsid w:val="00C77F08"/>
    <w:rsid w:val="00C80430"/>
    <w:rsid w:val="00C80730"/>
    <w:rsid w:val="00C809C4"/>
    <w:rsid w:val="00C80B90"/>
    <w:rsid w:val="00C814D9"/>
    <w:rsid w:val="00C818FC"/>
    <w:rsid w:val="00C81A81"/>
    <w:rsid w:val="00C81A94"/>
    <w:rsid w:val="00C822AB"/>
    <w:rsid w:val="00C82376"/>
    <w:rsid w:val="00C82631"/>
    <w:rsid w:val="00C8264B"/>
    <w:rsid w:val="00C829D4"/>
    <w:rsid w:val="00C8343D"/>
    <w:rsid w:val="00C839CA"/>
    <w:rsid w:val="00C83F00"/>
    <w:rsid w:val="00C84004"/>
    <w:rsid w:val="00C841CD"/>
    <w:rsid w:val="00C8433A"/>
    <w:rsid w:val="00C84475"/>
    <w:rsid w:val="00C84636"/>
    <w:rsid w:val="00C847AC"/>
    <w:rsid w:val="00C85095"/>
    <w:rsid w:val="00C854FE"/>
    <w:rsid w:val="00C8557C"/>
    <w:rsid w:val="00C857C7"/>
    <w:rsid w:val="00C85AF6"/>
    <w:rsid w:val="00C85D35"/>
    <w:rsid w:val="00C85EDC"/>
    <w:rsid w:val="00C85F3D"/>
    <w:rsid w:val="00C85FC2"/>
    <w:rsid w:val="00C8621D"/>
    <w:rsid w:val="00C864DB"/>
    <w:rsid w:val="00C86565"/>
    <w:rsid w:val="00C86618"/>
    <w:rsid w:val="00C86729"/>
    <w:rsid w:val="00C86846"/>
    <w:rsid w:val="00C86967"/>
    <w:rsid w:val="00C86BA1"/>
    <w:rsid w:val="00C87687"/>
    <w:rsid w:val="00C87B23"/>
    <w:rsid w:val="00C87C5D"/>
    <w:rsid w:val="00C87F88"/>
    <w:rsid w:val="00C87FEF"/>
    <w:rsid w:val="00C90192"/>
    <w:rsid w:val="00C90201"/>
    <w:rsid w:val="00C902D4"/>
    <w:rsid w:val="00C90334"/>
    <w:rsid w:val="00C904A5"/>
    <w:rsid w:val="00C908CA"/>
    <w:rsid w:val="00C908DD"/>
    <w:rsid w:val="00C90971"/>
    <w:rsid w:val="00C90F7B"/>
    <w:rsid w:val="00C9138D"/>
    <w:rsid w:val="00C914A2"/>
    <w:rsid w:val="00C914EC"/>
    <w:rsid w:val="00C91CFE"/>
    <w:rsid w:val="00C92010"/>
    <w:rsid w:val="00C9261B"/>
    <w:rsid w:val="00C9319A"/>
    <w:rsid w:val="00C935D4"/>
    <w:rsid w:val="00C94387"/>
    <w:rsid w:val="00C94EA2"/>
    <w:rsid w:val="00C95065"/>
    <w:rsid w:val="00C95105"/>
    <w:rsid w:val="00C957AF"/>
    <w:rsid w:val="00C95BC7"/>
    <w:rsid w:val="00C95CD1"/>
    <w:rsid w:val="00C95FE0"/>
    <w:rsid w:val="00C96178"/>
    <w:rsid w:val="00C96188"/>
    <w:rsid w:val="00C961B3"/>
    <w:rsid w:val="00C961B4"/>
    <w:rsid w:val="00C962C2"/>
    <w:rsid w:val="00C962D8"/>
    <w:rsid w:val="00C96BC1"/>
    <w:rsid w:val="00C970BC"/>
    <w:rsid w:val="00C97710"/>
    <w:rsid w:val="00CA05A1"/>
    <w:rsid w:val="00CA0750"/>
    <w:rsid w:val="00CA0786"/>
    <w:rsid w:val="00CA0863"/>
    <w:rsid w:val="00CA0B78"/>
    <w:rsid w:val="00CA0CAE"/>
    <w:rsid w:val="00CA0CBB"/>
    <w:rsid w:val="00CA120C"/>
    <w:rsid w:val="00CA1CD9"/>
    <w:rsid w:val="00CA20B7"/>
    <w:rsid w:val="00CA2633"/>
    <w:rsid w:val="00CA2726"/>
    <w:rsid w:val="00CA2F50"/>
    <w:rsid w:val="00CA33D6"/>
    <w:rsid w:val="00CA3A2D"/>
    <w:rsid w:val="00CA3B8D"/>
    <w:rsid w:val="00CA3E17"/>
    <w:rsid w:val="00CA410D"/>
    <w:rsid w:val="00CA47B8"/>
    <w:rsid w:val="00CA50BA"/>
    <w:rsid w:val="00CA5949"/>
    <w:rsid w:val="00CA5E7C"/>
    <w:rsid w:val="00CA61B9"/>
    <w:rsid w:val="00CA62F8"/>
    <w:rsid w:val="00CA6570"/>
    <w:rsid w:val="00CA6826"/>
    <w:rsid w:val="00CA6869"/>
    <w:rsid w:val="00CA7BF2"/>
    <w:rsid w:val="00CA7E57"/>
    <w:rsid w:val="00CA7EBC"/>
    <w:rsid w:val="00CB0046"/>
    <w:rsid w:val="00CB00F0"/>
    <w:rsid w:val="00CB02AE"/>
    <w:rsid w:val="00CB0797"/>
    <w:rsid w:val="00CB0E55"/>
    <w:rsid w:val="00CB1442"/>
    <w:rsid w:val="00CB1C2E"/>
    <w:rsid w:val="00CB1C3B"/>
    <w:rsid w:val="00CB2086"/>
    <w:rsid w:val="00CB2469"/>
    <w:rsid w:val="00CB27A3"/>
    <w:rsid w:val="00CB2EAE"/>
    <w:rsid w:val="00CB2FBD"/>
    <w:rsid w:val="00CB31C3"/>
    <w:rsid w:val="00CB388A"/>
    <w:rsid w:val="00CB3B47"/>
    <w:rsid w:val="00CB3E6D"/>
    <w:rsid w:val="00CB4230"/>
    <w:rsid w:val="00CB425F"/>
    <w:rsid w:val="00CB46BF"/>
    <w:rsid w:val="00CB497A"/>
    <w:rsid w:val="00CB49C8"/>
    <w:rsid w:val="00CB4F1F"/>
    <w:rsid w:val="00CB57D1"/>
    <w:rsid w:val="00CB5D4E"/>
    <w:rsid w:val="00CB5DF2"/>
    <w:rsid w:val="00CB63C5"/>
    <w:rsid w:val="00CB650B"/>
    <w:rsid w:val="00CB669C"/>
    <w:rsid w:val="00CB722A"/>
    <w:rsid w:val="00CB7410"/>
    <w:rsid w:val="00CB79E8"/>
    <w:rsid w:val="00CB7CFD"/>
    <w:rsid w:val="00CB7DF6"/>
    <w:rsid w:val="00CB7EF7"/>
    <w:rsid w:val="00CC0159"/>
    <w:rsid w:val="00CC024F"/>
    <w:rsid w:val="00CC0781"/>
    <w:rsid w:val="00CC07B9"/>
    <w:rsid w:val="00CC092F"/>
    <w:rsid w:val="00CC0C08"/>
    <w:rsid w:val="00CC0C2D"/>
    <w:rsid w:val="00CC1527"/>
    <w:rsid w:val="00CC15DD"/>
    <w:rsid w:val="00CC1CA5"/>
    <w:rsid w:val="00CC1CAB"/>
    <w:rsid w:val="00CC1EF1"/>
    <w:rsid w:val="00CC2866"/>
    <w:rsid w:val="00CC35EA"/>
    <w:rsid w:val="00CC39EB"/>
    <w:rsid w:val="00CC3AC2"/>
    <w:rsid w:val="00CC47F7"/>
    <w:rsid w:val="00CC4857"/>
    <w:rsid w:val="00CC51D7"/>
    <w:rsid w:val="00CC5428"/>
    <w:rsid w:val="00CC5922"/>
    <w:rsid w:val="00CC5E38"/>
    <w:rsid w:val="00CC5FC4"/>
    <w:rsid w:val="00CC61CC"/>
    <w:rsid w:val="00CC623E"/>
    <w:rsid w:val="00CC6623"/>
    <w:rsid w:val="00CC67BC"/>
    <w:rsid w:val="00CC6915"/>
    <w:rsid w:val="00CC69B7"/>
    <w:rsid w:val="00CC6F1A"/>
    <w:rsid w:val="00CC7238"/>
    <w:rsid w:val="00CC78FB"/>
    <w:rsid w:val="00CC79B8"/>
    <w:rsid w:val="00CD006A"/>
    <w:rsid w:val="00CD08FB"/>
    <w:rsid w:val="00CD0CB2"/>
    <w:rsid w:val="00CD0E60"/>
    <w:rsid w:val="00CD11AD"/>
    <w:rsid w:val="00CD13D6"/>
    <w:rsid w:val="00CD1AD3"/>
    <w:rsid w:val="00CD1CA8"/>
    <w:rsid w:val="00CD1EF1"/>
    <w:rsid w:val="00CD23BC"/>
    <w:rsid w:val="00CD2417"/>
    <w:rsid w:val="00CD2542"/>
    <w:rsid w:val="00CD29E0"/>
    <w:rsid w:val="00CD2A20"/>
    <w:rsid w:val="00CD2EC7"/>
    <w:rsid w:val="00CD2EF6"/>
    <w:rsid w:val="00CD331A"/>
    <w:rsid w:val="00CD3417"/>
    <w:rsid w:val="00CD34F4"/>
    <w:rsid w:val="00CD3ABA"/>
    <w:rsid w:val="00CD3B2A"/>
    <w:rsid w:val="00CD3BC8"/>
    <w:rsid w:val="00CD3DB3"/>
    <w:rsid w:val="00CD4014"/>
    <w:rsid w:val="00CD403F"/>
    <w:rsid w:val="00CD42AA"/>
    <w:rsid w:val="00CD457A"/>
    <w:rsid w:val="00CD46F8"/>
    <w:rsid w:val="00CD475A"/>
    <w:rsid w:val="00CD4CE8"/>
    <w:rsid w:val="00CD53BA"/>
    <w:rsid w:val="00CD56B9"/>
    <w:rsid w:val="00CD56D7"/>
    <w:rsid w:val="00CD57BC"/>
    <w:rsid w:val="00CD5C8F"/>
    <w:rsid w:val="00CD5F35"/>
    <w:rsid w:val="00CD5FBC"/>
    <w:rsid w:val="00CD621D"/>
    <w:rsid w:val="00CD631A"/>
    <w:rsid w:val="00CD6B37"/>
    <w:rsid w:val="00CD6C1B"/>
    <w:rsid w:val="00CD7907"/>
    <w:rsid w:val="00CD7C62"/>
    <w:rsid w:val="00CD7F51"/>
    <w:rsid w:val="00CE066D"/>
    <w:rsid w:val="00CE077E"/>
    <w:rsid w:val="00CE08CF"/>
    <w:rsid w:val="00CE0AD2"/>
    <w:rsid w:val="00CE0B62"/>
    <w:rsid w:val="00CE0D12"/>
    <w:rsid w:val="00CE0F26"/>
    <w:rsid w:val="00CE13D9"/>
    <w:rsid w:val="00CE193F"/>
    <w:rsid w:val="00CE1A71"/>
    <w:rsid w:val="00CE2019"/>
    <w:rsid w:val="00CE20FF"/>
    <w:rsid w:val="00CE2CFB"/>
    <w:rsid w:val="00CE2D96"/>
    <w:rsid w:val="00CE2DEA"/>
    <w:rsid w:val="00CE37F4"/>
    <w:rsid w:val="00CE43E6"/>
    <w:rsid w:val="00CE45A3"/>
    <w:rsid w:val="00CE4986"/>
    <w:rsid w:val="00CE4CDE"/>
    <w:rsid w:val="00CE4D42"/>
    <w:rsid w:val="00CE5537"/>
    <w:rsid w:val="00CE5768"/>
    <w:rsid w:val="00CE5E6F"/>
    <w:rsid w:val="00CE6449"/>
    <w:rsid w:val="00CE6927"/>
    <w:rsid w:val="00CE6B5D"/>
    <w:rsid w:val="00CE704B"/>
    <w:rsid w:val="00CE70D7"/>
    <w:rsid w:val="00CE7214"/>
    <w:rsid w:val="00CE729F"/>
    <w:rsid w:val="00CE7868"/>
    <w:rsid w:val="00CE7A33"/>
    <w:rsid w:val="00CE7CD4"/>
    <w:rsid w:val="00CE7D08"/>
    <w:rsid w:val="00CE7D2F"/>
    <w:rsid w:val="00CE7F08"/>
    <w:rsid w:val="00CF0C74"/>
    <w:rsid w:val="00CF0E8A"/>
    <w:rsid w:val="00CF15F5"/>
    <w:rsid w:val="00CF184C"/>
    <w:rsid w:val="00CF1BCF"/>
    <w:rsid w:val="00CF1C63"/>
    <w:rsid w:val="00CF1CCB"/>
    <w:rsid w:val="00CF20F6"/>
    <w:rsid w:val="00CF2128"/>
    <w:rsid w:val="00CF2400"/>
    <w:rsid w:val="00CF2615"/>
    <w:rsid w:val="00CF265C"/>
    <w:rsid w:val="00CF2A05"/>
    <w:rsid w:val="00CF30AF"/>
    <w:rsid w:val="00CF3438"/>
    <w:rsid w:val="00CF34B1"/>
    <w:rsid w:val="00CF3F94"/>
    <w:rsid w:val="00CF455F"/>
    <w:rsid w:val="00CF45D3"/>
    <w:rsid w:val="00CF4A00"/>
    <w:rsid w:val="00CF553A"/>
    <w:rsid w:val="00CF55D5"/>
    <w:rsid w:val="00CF5A43"/>
    <w:rsid w:val="00CF6428"/>
    <w:rsid w:val="00CF6CBA"/>
    <w:rsid w:val="00CF7482"/>
    <w:rsid w:val="00CF78DE"/>
    <w:rsid w:val="00CF7A9B"/>
    <w:rsid w:val="00CF7D88"/>
    <w:rsid w:val="00D00176"/>
    <w:rsid w:val="00D00858"/>
    <w:rsid w:val="00D0092E"/>
    <w:rsid w:val="00D013D8"/>
    <w:rsid w:val="00D0166D"/>
    <w:rsid w:val="00D01E77"/>
    <w:rsid w:val="00D026A7"/>
    <w:rsid w:val="00D02823"/>
    <w:rsid w:val="00D028DC"/>
    <w:rsid w:val="00D02C1B"/>
    <w:rsid w:val="00D02D6F"/>
    <w:rsid w:val="00D02D85"/>
    <w:rsid w:val="00D033B9"/>
    <w:rsid w:val="00D034B6"/>
    <w:rsid w:val="00D0355E"/>
    <w:rsid w:val="00D0397D"/>
    <w:rsid w:val="00D0398D"/>
    <w:rsid w:val="00D03A52"/>
    <w:rsid w:val="00D03A5B"/>
    <w:rsid w:val="00D03B66"/>
    <w:rsid w:val="00D03CE1"/>
    <w:rsid w:val="00D047C8"/>
    <w:rsid w:val="00D050D8"/>
    <w:rsid w:val="00D05158"/>
    <w:rsid w:val="00D0532C"/>
    <w:rsid w:val="00D053FB"/>
    <w:rsid w:val="00D05867"/>
    <w:rsid w:val="00D0598E"/>
    <w:rsid w:val="00D05BAD"/>
    <w:rsid w:val="00D064D9"/>
    <w:rsid w:val="00D06559"/>
    <w:rsid w:val="00D06E24"/>
    <w:rsid w:val="00D06FCF"/>
    <w:rsid w:val="00D0795B"/>
    <w:rsid w:val="00D07C3B"/>
    <w:rsid w:val="00D10116"/>
    <w:rsid w:val="00D1024B"/>
    <w:rsid w:val="00D10AEE"/>
    <w:rsid w:val="00D11222"/>
    <w:rsid w:val="00D112BC"/>
    <w:rsid w:val="00D11676"/>
    <w:rsid w:val="00D11679"/>
    <w:rsid w:val="00D11703"/>
    <w:rsid w:val="00D118AD"/>
    <w:rsid w:val="00D119C2"/>
    <w:rsid w:val="00D11BB2"/>
    <w:rsid w:val="00D11D4F"/>
    <w:rsid w:val="00D122D5"/>
    <w:rsid w:val="00D1242A"/>
    <w:rsid w:val="00D126EC"/>
    <w:rsid w:val="00D1287B"/>
    <w:rsid w:val="00D12881"/>
    <w:rsid w:val="00D12C2E"/>
    <w:rsid w:val="00D12CEA"/>
    <w:rsid w:val="00D12E65"/>
    <w:rsid w:val="00D13116"/>
    <w:rsid w:val="00D13270"/>
    <w:rsid w:val="00D134CA"/>
    <w:rsid w:val="00D13650"/>
    <w:rsid w:val="00D13F6B"/>
    <w:rsid w:val="00D14A65"/>
    <w:rsid w:val="00D14AA0"/>
    <w:rsid w:val="00D14EBF"/>
    <w:rsid w:val="00D15D11"/>
    <w:rsid w:val="00D16B81"/>
    <w:rsid w:val="00D16BE9"/>
    <w:rsid w:val="00D16C31"/>
    <w:rsid w:val="00D171DB"/>
    <w:rsid w:val="00D1729E"/>
    <w:rsid w:val="00D1778B"/>
    <w:rsid w:val="00D1799E"/>
    <w:rsid w:val="00D20373"/>
    <w:rsid w:val="00D203D1"/>
    <w:rsid w:val="00D2062A"/>
    <w:rsid w:val="00D20AF7"/>
    <w:rsid w:val="00D20F44"/>
    <w:rsid w:val="00D20FCA"/>
    <w:rsid w:val="00D21006"/>
    <w:rsid w:val="00D2123D"/>
    <w:rsid w:val="00D21352"/>
    <w:rsid w:val="00D21A6E"/>
    <w:rsid w:val="00D21ADE"/>
    <w:rsid w:val="00D21F06"/>
    <w:rsid w:val="00D223EC"/>
    <w:rsid w:val="00D2269F"/>
    <w:rsid w:val="00D2290D"/>
    <w:rsid w:val="00D23466"/>
    <w:rsid w:val="00D234CC"/>
    <w:rsid w:val="00D23515"/>
    <w:rsid w:val="00D2398C"/>
    <w:rsid w:val="00D23C78"/>
    <w:rsid w:val="00D23E44"/>
    <w:rsid w:val="00D241E5"/>
    <w:rsid w:val="00D24547"/>
    <w:rsid w:val="00D24548"/>
    <w:rsid w:val="00D248DA"/>
    <w:rsid w:val="00D24D35"/>
    <w:rsid w:val="00D24D90"/>
    <w:rsid w:val="00D24E97"/>
    <w:rsid w:val="00D250D4"/>
    <w:rsid w:val="00D25266"/>
    <w:rsid w:val="00D25ADE"/>
    <w:rsid w:val="00D25FC4"/>
    <w:rsid w:val="00D26067"/>
    <w:rsid w:val="00D263F6"/>
    <w:rsid w:val="00D265E3"/>
    <w:rsid w:val="00D26AA6"/>
    <w:rsid w:val="00D26C96"/>
    <w:rsid w:val="00D26CD7"/>
    <w:rsid w:val="00D26D47"/>
    <w:rsid w:val="00D26E4B"/>
    <w:rsid w:val="00D27212"/>
    <w:rsid w:val="00D2729A"/>
    <w:rsid w:val="00D27968"/>
    <w:rsid w:val="00D27D90"/>
    <w:rsid w:val="00D300BC"/>
    <w:rsid w:val="00D30610"/>
    <w:rsid w:val="00D30CB0"/>
    <w:rsid w:val="00D311CB"/>
    <w:rsid w:val="00D318B2"/>
    <w:rsid w:val="00D319C2"/>
    <w:rsid w:val="00D31F23"/>
    <w:rsid w:val="00D32086"/>
    <w:rsid w:val="00D320DC"/>
    <w:rsid w:val="00D3270F"/>
    <w:rsid w:val="00D32987"/>
    <w:rsid w:val="00D33287"/>
    <w:rsid w:val="00D33326"/>
    <w:rsid w:val="00D33716"/>
    <w:rsid w:val="00D338C2"/>
    <w:rsid w:val="00D3392B"/>
    <w:rsid w:val="00D33C88"/>
    <w:rsid w:val="00D345D1"/>
    <w:rsid w:val="00D3464C"/>
    <w:rsid w:val="00D348B4"/>
    <w:rsid w:val="00D3494E"/>
    <w:rsid w:val="00D34983"/>
    <w:rsid w:val="00D34A8A"/>
    <w:rsid w:val="00D352C9"/>
    <w:rsid w:val="00D355E2"/>
    <w:rsid w:val="00D3565D"/>
    <w:rsid w:val="00D35805"/>
    <w:rsid w:val="00D35A72"/>
    <w:rsid w:val="00D35ADA"/>
    <w:rsid w:val="00D35BB9"/>
    <w:rsid w:val="00D35C87"/>
    <w:rsid w:val="00D36085"/>
    <w:rsid w:val="00D360CF"/>
    <w:rsid w:val="00D36431"/>
    <w:rsid w:val="00D36650"/>
    <w:rsid w:val="00D36743"/>
    <w:rsid w:val="00D370BE"/>
    <w:rsid w:val="00D405BA"/>
    <w:rsid w:val="00D40AA9"/>
    <w:rsid w:val="00D40C11"/>
    <w:rsid w:val="00D4114A"/>
    <w:rsid w:val="00D412C1"/>
    <w:rsid w:val="00D41889"/>
    <w:rsid w:val="00D41CCF"/>
    <w:rsid w:val="00D41D07"/>
    <w:rsid w:val="00D4215F"/>
    <w:rsid w:val="00D421C7"/>
    <w:rsid w:val="00D43A8E"/>
    <w:rsid w:val="00D440F4"/>
    <w:rsid w:val="00D4587D"/>
    <w:rsid w:val="00D45C7D"/>
    <w:rsid w:val="00D4658D"/>
    <w:rsid w:val="00D465C0"/>
    <w:rsid w:val="00D4683B"/>
    <w:rsid w:val="00D46927"/>
    <w:rsid w:val="00D469DB"/>
    <w:rsid w:val="00D46A44"/>
    <w:rsid w:val="00D4722C"/>
    <w:rsid w:val="00D47319"/>
    <w:rsid w:val="00D474B5"/>
    <w:rsid w:val="00D47512"/>
    <w:rsid w:val="00D476F8"/>
    <w:rsid w:val="00D4793F"/>
    <w:rsid w:val="00D47B94"/>
    <w:rsid w:val="00D47BC0"/>
    <w:rsid w:val="00D47BFC"/>
    <w:rsid w:val="00D47DE5"/>
    <w:rsid w:val="00D50611"/>
    <w:rsid w:val="00D5066A"/>
    <w:rsid w:val="00D50A4F"/>
    <w:rsid w:val="00D50C63"/>
    <w:rsid w:val="00D50E1A"/>
    <w:rsid w:val="00D51A53"/>
    <w:rsid w:val="00D51F2D"/>
    <w:rsid w:val="00D523AA"/>
    <w:rsid w:val="00D526EB"/>
    <w:rsid w:val="00D52956"/>
    <w:rsid w:val="00D5317B"/>
    <w:rsid w:val="00D539C8"/>
    <w:rsid w:val="00D53A61"/>
    <w:rsid w:val="00D53B31"/>
    <w:rsid w:val="00D53C80"/>
    <w:rsid w:val="00D53D3B"/>
    <w:rsid w:val="00D53E94"/>
    <w:rsid w:val="00D53EA9"/>
    <w:rsid w:val="00D54458"/>
    <w:rsid w:val="00D547B9"/>
    <w:rsid w:val="00D54A4F"/>
    <w:rsid w:val="00D54CD0"/>
    <w:rsid w:val="00D54EB1"/>
    <w:rsid w:val="00D550C2"/>
    <w:rsid w:val="00D55239"/>
    <w:rsid w:val="00D559B0"/>
    <w:rsid w:val="00D55E4E"/>
    <w:rsid w:val="00D55F2F"/>
    <w:rsid w:val="00D5623F"/>
    <w:rsid w:val="00D56340"/>
    <w:rsid w:val="00D56431"/>
    <w:rsid w:val="00D56AB3"/>
    <w:rsid w:val="00D56C2F"/>
    <w:rsid w:val="00D56C5C"/>
    <w:rsid w:val="00D56D6D"/>
    <w:rsid w:val="00D56FC6"/>
    <w:rsid w:val="00D57089"/>
    <w:rsid w:val="00D57182"/>
    <w:rsid w:val="00D6001A"/>
    <w:rsid w:val="00D600F4"/>
    <w:rsid w:val="00D601F3"/>
    <w:rsid w:val="00D604E4"/>
    <w:rsid w:val="00D60AE0"/>
    <w:rsid w:val="00D60B7E"/>
    <w:rsid w:val="00D61753"/>
    <w:rsid w:val="00D62E20"/>
    <w:rsid w:val="00D63196"/>
    <w:rsid w:val="00D636AB"/>
    <w:rsid w:val="00D637F9"/>
    <w:rsid w:val="00D63BC6"/>
    <w:rsid w:val="00D63BF6"/>
    <w:rsid w:val="00D63E6A"/>
    <w:rsid w:val="00D6410E"/>
    <w:rsid w:val="00D6427D"/>
    <w:rsid w:val="00D64F87"/>
    <w:rsid w:val="00D6504C"/>
    <w:rsid w:val="00D650DC"/>
    <w:rsid w:val="00D65291"/>
    <w:rsid w:val="00D65355"/>
    <w:rsid w:val="00D65392"/>
    <w:rsid w:val="00D65FA0"/>
    <w:rsid w:val="00D66372"/>
    <w:rsid w:val="00D664A7"/>
    <w:rsid w:val="00D67489"/>
    <w:rsid w:val="00D67909"/>
    <w:rsid w:val="00D70893"/>
    <w:rsid w:val="00D7099F"/>
    <w:rsid w:val="00D709E7"/>
    <w:rsid w:val="00D71583"/>
    <w:rsid w:val="00D719EA"/>
    <w:rsid w:val="00D71ED0"/>
    <w:rsid w:val="00D72656"/>
    <w:rsid w:val="00D7271C"/>
    <w:rsid w:val="00D72904"/>
    <w:rsid w:val="00D72E7D"/>
    <w:rsid w:val="00D733A4"/>
    <w:rsid w:val="00D733B0"/>
    <w:rsid w:val="00D7350F"/>
    <w:rsid w:val="00D7360C"/>
    <w:rsid w:val="00D73920"/>
    <w:rsid w:val="00D749F5"/>
    <w:rsid w:val="00D74DE8"/>
    <w:rsid w:val="00D74F5A"/>
    <w:rsid w:val="00D7533E"/>
    <w:rsid w:val="00D75621"/>
    <w:rsid w:val="00D7564E"/>
    <w:rsid w:val="00D75675"/>
    <w:rsid w:val="00D75F67"/>
    <w:rsid w:val="00D75FC3"/>
    <w:rsid w:val="00D76282"/>
    <w:rsid w:val="00D768EF"/>
    <w:rsid w:val="00D76995"/>
    <w:rsid w:val="00D76AF6"/>
    <w:rsid w:val="00D77292"/>
    <w:rsid w:val="00D77BAA"/>
    <w:rsid w:val="00D80392"/>
    <w:rsid w:val="00D80AFA"/>
    <w:rsid w:val="00D80E78"/>
    <w:rsid w:val="00D8111D"/>
    <w:rsid w:val="00D8179B"/>
    <w:rsid w:val="00D81996"/>
    <w:rsid w:val="00D821F9"/>
    <w:rsid w:val="00D82267"/>
    <w:rsid w:val="00D82410"/>
    <w:rsid w:val="00D827BE"/>
    <w:rsid w:val="00D82946"/>
    <w:rsid w:val="00D8298F"/>
    <w:rsid w:val="00D829FE"/>
    <w:rsid w:val="00D82BDC"/>
    <w:rsid w:val="00D8300A"/>
    <w:rsid w:val="00D83540"/>
    <w:rsid w:val="00D8355C"/>
    <w:rsid w:val="00D83961"/>
    <w:rsid w:val="00D839F9"/>
    <w:rsid w:val="00D84A08"/>
    <w:rsid w:val="00D84D28"/>
    <w:rsid w:val="00D84FDF"/>
    <w:rsid w:val="00D8503F"/>
    <w:rsid w:val="00D8512D"/>
    <w:rsid w:val="00D854CD"/>
    <w:rsid w:val="00D858A7"/>
    <w:rsid w:val="00D85B93"/>
    <w:rsid w:val="00D8691C"/>
    <w:rsid w:val="00D86945"/>
    <w:rsid w:val="00D87018"/>
    <w:rsid w:val="00D873CB"/>
    <w:rsid w:val="00D87412"/>
    <w:rsid w:val="00D877E5"/>
    <w:rsid w:val="00D87998"/>
    <w:rsid w:val="00D87F69"/>
    <w:rsid w:val="00D90793"/>
    <w:rsid w:val="00D908E5"/>
    <w:rsid w:val="00D90965"/>
    <w:rsid w:val="00D90D17"/>
    <w:rsid w:val="00D915CF"/>
    <w:rsid w:val="00D91819"/>
    <w:rsid w:val="00D92401"/>
    <w:rsid w:val="00D9277A"/>
    <w:rsid w:val="00D9280C"/>
    <w:rsid w:val="00D92C55"/>
    <w:rsid w:val="00D9331E"/>
    <w:rsid w:val="00D93320"/>
    <w:rsid w:val="00D93902"/>
    <w:rsid w:val="00D93C2F"/>
    <w:rsid w:val="00D93D27"/>
    <w:rsid w:val="00D945B8"/>
    <w:rsid w:val="00D94864"/>
    <w:rsid w:val="00D94CC0"/>
    <w:rsid w:val="00D94CFF"/>
    <w:rsid w:val="00D95250"/>
    <w:rsid w:val="00D95318"/>
    <w:rsid w:val="00D9581E"/>
    <w:rsid w:val="00D95C91"/>
    <w:rsid w:val="00D96245"/>
    <w:rsid w:val="00D962BC"/>
    <w:rsid w:val="00D96621"/>
    <w:rsid w:val="00D96650"/>
    <w:rsid w:val="00D9672A"/>
    <w:rsid w:val="00D96E52"/>
    <w:rsid w:val="00D97005"/>
    <w:rsid w:val="00D970B3"/>
    <w:rsid w:val="00D9744B"/>
    <w:rsid w:val="00D979CE"/>
    <w:rsid w:val="00D97AC5"/>
    <w:rsid w:val="00DA06D3"/>
    <w:rsid w:val="00DA06DD"/>
    <w:rsid w:val="00DA0730"/>
    <w:rsid w:val="00DA080A"/>
    <w:rsid w:val="00DA1127"/>
    <w:rsid w:val="00DA1D7B"/>
    <w:rsid w:val="00DA1DA4"/>
    <w:rsid w:val="00DA333E"/>
    <w:rsid w:val="00DA3815"/>
    <w:rsid w:val="00DA395B"/>
    <w:rsid w:val="00DA3C3A"/>
    <w:rsid w:val="00DA3E0C"/>
    <w:rsid w:val="00DA41E0"/>
    <w:rsid w:val="00DA4322"/>
    <w:rsid w:val="00DA4510"/>
    <w:rsid w:val="00DA451F"/>
    <w:rsid w:val="00DA4680"/>
    <w:rsid w:val="00DA471E"/>
    <w:rsid w:val="00DA4870"/>
    <w:rsid w:val="00DA4BC9"/>
    <w:rsid w:val="00DA4CC3"/>
    <w:rsid w:val="00DA504F"/>
    <w:rsid w:val="00DA51D3"/>
    <w:rsid w:val="00DA5679"/>
    <w:rsid w:val="00DA6166"/>
    <w:rsid w:val="00DA7657"/>
    <w:rsid w:val="00DA77A1"/>
    <w:rsid w:val="00DA799E"/>
    <w:rsid w:val="00DA7E8C"/>
    <w:rsid w:val="00DB054A"/>
    <w:rsid w:val="00DB09DE"/>
    <w:rsid w:val="00DB0B60"/>
    <w:rsid w:val="00DB0D74"/>
    <w:rsid w:val="00DB0E4A"/>
    <w:rsid w:val="00DB0EB9"/>
    <w:rsid w:val="00DB0FD7"/>
    <w:rsid w:val="00DB17B1"/>
    <w:rsid w:val="00DB18D7"/>
    <w:rsid w:val="00DB1A2B"/>
    <w:rsid w:val="00DB1B96"/>
    <w:rsid w:val="00DB1E85"/>
    <w:rsid w:val="00DB2773"/>
    <w:rsid w:val="00DB2C6F"/>
    <w:rsid w:val="00DB2EC3"/>
    <w:rsid w:val="00DB38FB"/>
    <w:rsid w:val="00DB3ACD"/>
    <w:rsid w:val="00DB3B97"/>
    <w:rsid w:val="00DB415A"/>
    <w:rsid w:val="00DB42EB"/>
    <w:rsid w:val="00DB42EE"/>
    <w:rsid w:val="00DB4409"/>
    <w:rsid w:val="00DB45C8"/>
    <w:rsid w:val="00DB49AC"/>
    <w:rsid w:val="00DB4A1C"/>
    <w:rsid w:val="00DB4BA8"/>
    <w:rsid w:val="00DB4D51"/>
    <w:rsid w:val="00DB500B"/>
    <w:rsid w:val="00DB524B"/>
    <w:rsid w:val="00DB5553"/>
    <w:rsid w:val="00DB5757"/>
    <w:rsid w:val="00DB57E6"/>
    <w:rsid w:val="00DB5A15"/>
    <w:rsid w:val="00DB5B17"/>
    <w:rsid w:val="00DB5D76"/>
    <w:rsid w:val="00DB5D7C"/>
    <w:rsid w:val="00DB62F5"/>
    <w:rsid w:val="00DB6662"/>
    <w:rsid w:val="00DB69E7"/>
    <w:rsid w:val="00DB7239"/>
    <w:rsid w:val="00DB734A"/>
    <w:rsid w:val="00DB7562"/>
    <w:rsid w:val="00DB7A88"/>
    <w:rsid w:val="00DB7B64"/>
    <w:rsid w:val="00DB7C9E"/>
    <w:rsid w:val="00DC0136"/>
    <w:rsid w:val="00DC06B9"/>
    <w:rsid w:val="00DC097B"/>
    <w:rsid w:val="00DC18E5"/>
    <w:rsid w:val="00DC1906"/>
    <w:rsid w:val="00DC1C4E"/>
    <w:rsid w:val="00DC2A9D"/>
    <w:rsid w:val="00DC2FA6"/>
    <w:rsid w:val="00DC30F5"/>
    <w:rsid w:val="00DC344C"/>
    <w:rsid w:val="00DC35CD"/>
    <w:rsid w:val="00DC3736"/>
    <w:rsid w:val="00DC37FC"/>
    <w:rsid w:val="00DC3C20"/>
    <w:rsid w:val="00DC3E07"/>
    <w:rsid w:val="00DC4E86"/>
    <w:rsid w:val="00DC4F1B"/>
    <w:rsid w:val="00DC51F3"/>
    <w:rsid w:val="00DC5BC4"/>
    <w:rsid w:val="00DC5E49"/>
    <w:rsid w:val="00DC671C"/>
    <w:rsid w:val="00DC688D"/>
    <w:rsid w:val="00DC6B9A"/>
    <w:rsid w:val="00DC6C22"/>
    <w:rsid w:val="00DC6C62"/>
    <w:rsid w:val="00DC6F47"/>
    <w:rsid w:val="00DC7361"/>
    <w:rsid w:val="00DC73DF"/>
    <w:rsid w:val="00DC754A"/>
    <w:rsid w:val="00DC78EE"/>
    <w:rsid w:val="00DC793F"/>
    <w:rsid w:val="00DC79D1"/>
    <w:rsid w:val="00DC7BB1"/>
    <w:rsid w:val="00DC7C25"/>
    <w:rsid w:val="00DD09DE"/>
    <w:rsid w:val="00DD0CF3"/>
    <w:rsid w:val="00DD0F0B"/>
    <w:rsid w:val="00DD1137"/>
    <w:rsid w:val="00DD12CE"/>
    <w:rsid w:val="00DD1493"/>
    <w:rsid w:val="00DD17EE"/>
    <w:rsid w:val="00DD1A8F"/>
    <w:rsid w:val="00DD1BB8"/>
    <w:rsid w:val="00DD1EF9"/>
    <w:rsid w:val="00DD1FFF"/>
    <w:rsid w:val="00DD2324"/>
    <w:rsid w:val="00DD2669"/>
    <w:rsid w:val="00DD2941"/>
    <w:rsid w:val="00DD2E81"/>
    <w:rsid w:val="00DD36FE"/>
    <w:rsid w:val="00DD3995"/>
    <w:rsid w:val="00DD3CB5"/>
    <w:rsid w:val="00DD4406"/>
    <w:rsid w:val="00DD44A3"/>
    <w:rsid w:val="00DD58ED"/>
    <w:rsid w:val="00DD58FA"/>
    <w:rsid w:val="00DD594E"/>
    <w:rsid w:val="00DD5B69"/>
    <w:rsid w:val="00DD63A0"/>
    <w:rsid w:val="00DD6428"/>
    <w:rsid w:val="00DD74CF"/>
    <w:rsid w:val="00DD7C5D"/>
    <w:rsid w:val="00DE02A2"/>
    <w:rsid w:val="00DE03BB"/>
    <w:rsid w:val="00DE08F3"/>
    <w:rsid w:val="00DE0BD7"/>
    <w:rsid w:val="00DE0F4B"/>
    <w:rsid w:val="00DE0F6C"/>
    <w:rsid w:val="00DE114B"/>
    <w:rsid w:val="00DE19EA"/>
    <w:rsid w:val="00DE1AA6"/>
    <w:rsid w:val="00DE2304"/>
    <w:rsid w:val="00DE2FBB"/>
    <w:rsid w:val="00DE313E"/>
    <w:rsid w:val="00DE3254"/>
    <w:rsid w:val="00DE3C8A"/>
    <w:rsid w:val="00DE3F85"/>
    <w:rsid w:val="00DE4090"/>
    <w:rsid w:val="00DE4887"/>
    <w:rsid w:val="00DE4F80"/>
    <w:rsid w:val="00DE50F2"/>
    <w:rsid w:val="00DE56ED"/>
    <w:rsid w:val="00DE6084"/>
    <w:rsid w:val="00DE6A23"/>
    <w:rsid w:val="00DE70CF"/>
    <w:rsid w:val="00DE71CC"/>
    <w:rsid w:val="00DE727A"/>
    <w:rsid w:val="00DE7403"/>
    <w:rsid w:val="00DE74B7"/>
    <w:rsid w:val="00DE7637"/>
    <w:rsid w:val="00DE7780"/>
    <w:rsid w:val="00DE77C9"/>
    <w:rsid w:val="00DE7960"/>
    <w:rsid w:val="00DE7A8C"/>
    <w:rsid w:val="00DE7AFA"/>
    <w:rsid w:val="00DF0720"/>
    <w:rsid w:val="00DF07F9"/>
    <w:rsid w:val="00DF0BDC"/>
    <w:rsid w:val="00DF0C05"/>
    <w:rsid w:val="00DF10AD"/>
    <w:rsid w:val="00DF1D4E"/>
    <w:rsid w:val="00DF1E07"/>
    <w:rsid w:val="00DF2262"/>
    <w:rsid w:val="00DF23FF"/>
    <w:rsid w:val="00DF2FAD"/>
    <w:rsid w:val="00DF2FB6"/>
    <w:rsid w:val="00DF36BC"/>
    <w:rsid w:val="00DF3BAB"/>
    <w:rsid w:val="00DF4D79"/>
    <w:rsid w:val="00DF4F86"/>
    <w:rsid w:val="00DF50AD"/>
    <w:rsid w:val="00DF6243"/>
    <w:rsid w:val="00DF6CF5"/>
    <w:rsid w:val="00DF6D8A"/>
    <w:rsid w:val="00DF78D1"/>
    <w:rsid w:val="00DF79E1"/>
    <w:rsid w:val="00DF7D30"/>
    <w:rsid w:val="00E00174"/>
    <w:rsid w:val="00E001FE"/>
    <w:rsid w:val="00E004D9"/>
    <w:rsid w:val="00E008E1"/>
    <w:rsid w:val="00E00FF9"/>
    <w:rsid w:val="00E0107F"/>
    <w:rsid w:val="00E012ED"/>
    <w:rsid w:val="00E017B4"/>
    <w:rsid w:val="00E0181A"/>
    <w:rsid w:val="00E01A1F"/>
    <w:rsid w:val="00E01C31"/>
    <w:rsid w:val="00E01C3B"/>
    <w:rsid w:val="00E02173"/>
    <w:rsid w:val="00E021CA"/>
    <w:rsid w:val="00E024F9"/>
    <w:rsid w:val="00E0255B"/>
    <w:rsid w:val="00E026B1"/>
    <w:rsid w:val="00E02750"/>
    <w:rsid w:val="00E02E0D"/>
    <w:rsid w:val="00E037C2"/>
    <w:rsid w:val="00E0385C"/>
    <w:rsid w:val="00E0419A"/>
    <w:rsid w:val="00E042CA"/>
    <w:rsid w:val="00E043B5"/>
    <w:rsid w:val="00E04576"/>
    <w:rsid w:val="00E045A9"/>
    <w:rsid w:val="00E04B64"/>
    <w:rsid w:val="00E04D70"/>
    <w:rsid w:val="00E052C6"/>
    <w:rsid w:val="00E05568"/>
    <w:rsid w:val="00E05732"/>
    <w:rsid w:val="00E05778"/>
    <w:rsid w:val="00E0579B"/>
    <w:rsid w:val="00E05C53"/>
    <w:rsid w:val="00E06292"/>
    <w:rsid w:val="00E06542"/>
    <w:rsid w:val="00E06720"/>
    <w:rsid w:val="00E06852"/>
    <w:rsid w:val="00E06AA3"/>
    <w:rsid w:val="00E07625"/>
    <w:rsid w:val="00E076E8"/>
    <w:rsid w:val="00E1010C"/>
    <w:rsid w:val="00E10124"/>
    <w:rsid w:val="00E108CB"/>
    <w:rsid w:val="00E10C23"/>
    <w:rsid w:val="00E112DB"/>
    <w:rsid w:val="00E11740"/>
    <w:rsid w:val="00E1187E"/>
    <w:rsid w:val="00E118D7"/>
    <w:rsid w:val="00E11A19"/>
    <w:rsid w:val="00E11AFC"/>
    <w:rsid w:val="00E11B60"/>
    <w:rsid w:val="00E11DA0"/>
    <w:rsid w:val="00E1202F"/>
    <w:rsid w:val="00E12050"/>
    <w:rsid w:val="00E120BC"/>
    <w:rsid w:val="00E12661"/>
    <w:rsid w:val="00E12F7E"/>
    <w:rsid w:val="00E1303B"/>
    <w:rsid w:val="00E13137"/>
    <w:rsid w:val="00E13275"/>
    <w:rsid w:val="00E13443"/>
    <w:rsid w:val="00E141D3"/>
    <w:rsid w:val="00E142B2"/>
    <w:rsid w:val="00E14A8C"/>
    <w:rsid w:val="00E14AD9"/>
    <w:rsid w:val="00E150A5"/>
    <w:rsid w:val="00E151C9"/>
    <w:rsid w:val="00E1548F"/>
    <w:rsid w:val="00E1568D"/>
    <w:rsid w:val="00E158BA"/>
    <w:rsid w:val="00E15925"/>
    <w:rsid w:val="00E159FB"/>
    <w:rsid w:val="00E15FE3"/>
    <w:rsid w:val="00E167AE"/>
    <w:rsid w:val="00E174EA"/>
    <w:rsid w:val="00E1750E"/>
    <w:rsid w:val="00E176E7"/>
    <w:rsid w:val="00E17A1A"/>
    <w:rsid w:val="00E17E34"/>
    <w:rsid w:val="00E17E51"/>
    <w:rsid w:val="00E20094"/>
    <w:rsid w:val="00E202F0"/>
    <w:rsid w:val="00E20D01"/>
    <w:rsid w:val="00E217F8"/>
    <w:rsid w:val="00E21BB0"/>
    <w:rsid w:val="00E2237A"/>
    <w:rsid w:val="00E2250B"/>
    <w:rsid w:val="00E22869"/>
    <w:rsid w:val="00E22F96"/>
    <w:rsid w:val="00E23014"/>
    <w:rsid w:val="00E2301B"/>
    <w:rsid w:val="00E2356C"/>
    <w:rsid w:val="00E2383D"/>
    <w:rsid w:val="00E2389B"/>
    <w:rsid w:val="00E2412C"/>
    <w:rsid w:val="00E24373"/>
    <w:rsid w:val="00E243B2"/>
    <w:rsid w:val="00E245A2"/>
    <w:rsid w:val="00E24CA9"/>
    <w:rsid w:val="00E24F9D"/>
    <w:rsid w:val="00E25D92"/>
    <w:rsid w:val="00E260A2"/>
    <w:rsid w:val="00E263DE"/>
    <w:rsid w:val="00E26DDB"/>
    <w:rsid w:val="00E26F75"/>
    <w:rsid w:val="00E27101"/>
    <w:rsid w:val="00E275DD"/>
    <w:rsid w:val="00E278A2"/>
    <w:rsid w:val="00E302EB"/>
    <w:rsid w:val="00E30571"/>
    <w:rsid w:val="00E31293"/>
    <w:rsid w:val="00E3144D"/>
    <w:rsid w:val="00E3147E"/>
    <w:rsid w:val="00E31540"/>
    <w:rsid w:val="00E3261E"/>
    <w:rsid w:val="00E32D21"/>
    <w:rsid w:val="00E33427"/>
    <w:rsid w:val="00E3344E"/>
    <w:rsid w:val="00E33675"/>
    <w:rsid w:val="00E3382E"/>
    <w:rsid w:val="00E3390F"/>
    <w:rsid w:val="00E33C7B"/>
    <w:rsid w:val="00E33F6A"/>
    <w:rsid w:val="00E33FF4"/>
    <w:rsid w:val="00E347B9"/>
    <w:rsid w:val="00E34E44"/>
    <w:rsid w:val="00E34E47"/>
    <w:rsid w:val="00E356F8"/>
    <w:rsid w:val="00E35985"/>
    <w:rsid w:val="00E35A6A"/>
    <w:rsid w:val="00E35DBC"/>
    <w:rsid w:val="00E3676D"/>
    <w:rsid w:val="00E36872"/>
    <w:rsid w:val="00E36C41"/>
    <w:rsid w:val="00E36D51"/>
    <w:rsid w:val="00E37230"/>
    <w:rsid w:val="00E3727B"/>
    <w:rsid w:val="00E3734F"/>
    <w:rsid w:val="00E37594"/>
    <w:rsid w:val="00E376AD"/>
    <w:rsid w:val="00E377DE"/>
    <w:rsid w:val="00E37ABB"/>
    <w:rsid w:val="00E37C3F"/>
    <w:rsid w:val="00E4042F"/>
    <w:rsid w:val="00E40680"/>
    <w:rsid w:val="00E40FD1"/>
    <w:rsid w:val="00E410B8"/>
    <w:rsid w:val="00E410C5"/>
    <w:rsid w:val="00E41700"/>
    <w:rsid w:val="00E41972"/>
    <w:rsid w:val="00E41ACD"/>
    <w:rsid w:val="00E42215"/>
    <w:rsid w:val="00E4231F"/>
    <w:rsid w:val="00E42558"/>
    <w:rsid w:val="00E427E6"/>
    <w:rsid w:val="00E4399A"/>
    <w:rsid w:val="00E43BCD"/>
    <w:rsid w:val="00E43C60"/>
    <w:rsid w:val="00E44435"/>
    <w:rsid w:val="00E44A34"/>
    <w:rsid w:val="00E44D49"/>
    <w:rsid w:val="00E44D96"/>
    <w:rsid w:val="00E450C8"/>
    <w:rsid w:val="00E457A3"/>
    <w:rsid w:val="00E45AD7"/>
    <w:rsid w:val="00E45DC1"/>
    <w:rsid w:val="00E45FA6"/>
    <w:rsid w:val="00E46280"/>
    <w:rsid w:val="00E4686A"/>
    <w:rsid w:val="00E46BFA"/>
    <w:rsid w:val="00E46C29"/>
    <w:rsid w:val="00E46D2B"/>
    <w:rsid w:val="00E5012E"/>
    <w:rsid w:val="00E505AC"/>
    <w:rsid w:val="00E50F85"/>
    <w:rsid w:val="00E50FAE"/>
    <w:rsid w:val="00E512C8"/>
    <w:rsid w:val="00E51688"/>
    <w:rsid w:val="00E521FC"/>
    <w:rsid w:val="00E5286E"/>
    <w:rsid w:val="00E52B10"/>
    <w:rsid w:val="00E5315A"/>
    <w:rsid w:val="00E53255"/>
    <w:rsid w:val="00E5325C"/>
    <w:rsid w:val="00E53272"/>
    <w:rsid w:val="00E533B0"/>
    <w:rsid w:val="00E53E9A"/>
    <w:rsid w:val="00E540E6"/>
    <w:rsid w:val="00E5446A"/>
    <w:rsid w:val="00E545EF"/>
    <w:rsid w:val="00E549B2"/>
    <w:rsid w:val="00E54A06"/>
    <w:rsid w:val="00E54CF9"/>
    <w:rsid w:val="00E54EDA"/>
    <w:rsid w:val="00E566AB"/>
    <w:rsid w:val="00E566FB"/>
    <w:rsid w:val="00E567A7"/>
    <w:rsid w:val="00E56AA8"/>
    <w:rsid w:val="00E57058"/>
    <w:rsid w:val="00E57B00"/>
    <w:rsid w:val="00E57DFF"/>
    <w:rsid w:val="00E57FFD"/>
    <w:rsid w:val="00E60006"/>
    <w:rsid w:val="00E602A2"/>
    <w:rsid w:val="00E6043A"/>
    <w:rsid w:val="00E6044F"/>
    <w:rsid w:val="00E60B46"/>
    <w:rsid w:val="00E60D53"/>
    <w:rsid w:val="00E60DE7"/>
    <w:rsid w:val="00E60E23"/>
    <w:rsid w:val="00E6155D"/>
    <w:rsid w:val="00E61829"/>
    <w:rsid w:val="00E61A58"/>
    <w:rsid w:val="00E61C39"/>
    <w:rsid w:val="00E61C9C"/>
    <w:rsid w:val="00E62170"/>
    <w:rsid w:val="00E6219E"/>
    <w:rsid w:val="00E62350"/>
    <w:rsid w:val="00E6277F"/>
    <w:rsid w:val="00E629B6"/>
    <w:rsid w:val="00E62E23"/>
    <w:rsid w:val="00E63059"/>
    <w:rsid w:val="00E63766"/>
    <w:rsid w:val="00E6376B"/>
    <w:rsid w:val="00E63A67"/>
    <w:rsid w:val="00E63CD6"/>
    <w:rsid w:val="00E63FCB"/>
    <w:rsid w:val="00E6406C"/>
    <w:rsid w:val="00E64A59"/>
    <w:rsid w:val="00E64CD6"/>
    <w:rsid w:val="00E64CE3"/>
    <w:rsid w:val="00E64FF5"/>
    <w:rsid w:val="00E6530C"/>
    <w:rsid w:val="00E657DC"/>
    <w:rsid w:val="00E65C7A"/>
    <w:rsid w:val="00E65E32"/>
    <w:rsid w:val="00E66091"/>
    <w:rsid w:val="00E66ABA"/>
    <w:rsid w:val="00E6704A"/>
    <w:rsid w:val="00E672F2"/>
    <w:rsid w:val="00E674AE"/>
    <w:rsid w:val="00E67D68"/>
    <w:rsid w:val="00E7044B"/>
    <w:rsid w:val="00E70AC1"/>
    <w:rsid w:val="00E7134F"/>
    <w:rsid w:val="00E715F0"/>
    <w:rsid w:val="00E71BA9"/>
    <w:rsid w:val="00E71C07"/>
    <w:rsid w:val="00E71FA6"/>
    <w:rsid w:val="00E7228F"/>
    <w:rsid w:val="00E7232E"/>
    <w:rsid w:val="00E72A46"/>
    <w:rsid w:val="00E7309B"/>
    <w:rsid w:val="00E73775"/>
    <w:rsid w:val="00E73904"/>
    <w:rsid w:val="00E7398E"/>
    <w:rsid w:val="00E7429E"/>
    <w:rsid w:val="00E74422"/>
    <w:rsid w:val="00E745D2"/>
    <w:rsid w:val="00E75152"/>
    <w:rsid w:val="00E75608"/>
    <w:rsid w:val="00E75614"/>
    <w:rsid w:val="00E75786"/>
    <w:rsid w:val="00E75CCA"/>
    <w:rsid w:val="00E75D3B"/>
    <w:rsid w:val="00E760C4"/>
    <w:rsid w:val="00E7639A"/>
    <w:rsid w:val="00E76B85"/>
    <w:rsid w:val="00E770F0"/>
    <w:rsid w:val="00E774EA"/>
    <w:rsid w:val="00E77CE7"/>
    <w:rsid w:val="00E77D46"/>
    <w:rsid w:val="00E803C5"/>
    <w:rsid w:val="00E80A8F"/>
    <w:rsid w:val="00E811C3"/>
    <w:rsid w:val="00E812C6"/>
    <w:rsid w:val="00E81329"/>
    <w:rsid w:val="00E814C7"/>
    <w:rsid w:val="00E81788"/>
    <w:rsid w:val="00E81E55"/>
    <w:rsid w:val="00E82036"/>
    <w:rsid w:val="00E820EB"/>
    <w:rsid w:val="00E82265"/>
    <w:rsid w:val="00E82310"/>
    <w:rsid w:val="00E82B1F"/>
    <w:rsid w:val="00E82C9F"/>
    <w:rsid w:val="00E82F90"/>
    <w:rsid w:val="00E83011"/>
    <w:rsid w:val="00E83708"/>
    <w:rsid w:val="00E8372E"/>
    <w:rsid w:val="00E8374F"/>
    <w:rsid w:val="00E837B4"/>
    <w:rsid w:val="00E83B52"/>
    <w:rsid w:val="00E83C94"/>
    <w:rsid w:val="00E841C7"/>
    <w:rsid w:val="00E84788"/>
    <w:rsid w:val="00E8494A"/>
    <w:rsid w:val="00E84C6F"/>
    <w:rsid w:val="00E8507D"/>
    <w:rsid w:val="00E856CA"/>
    <w:rsid w:val="00E85C7F"/>
    <w:rsid w:val="00E85F6A"/>
    <w:rsid w:val="00E86138"/>
    <w:rsid w:val="00E86ADB"/>
    <w:rsid w:val="00E86D1C"/>
    <w:rsid w:val="00E875F7"/>
    <w:rsid w:val="00E876A6"/>
    <w:rsid w:val="00E87A3F"/>
    <w:rsid w:val="00E87D10"/>
    <w:rsid w:val="00E90307"/>
    <w:rsid w:val="00E903DA"/>
    <w:rsid w:val="00E90722"/>
    <w:rsid w:val="00E90B66"/>
    <w:rsid w:val="00E90EE8"/>
    <w:rsid w:val="00E91438"/>
    <w:rsid w:val="00E9153F"/>
    <w:rsid w:val="00E91DFD"/>
    <w:rsid w:val="00E920C8"/>
    <w:rsid w:val="00E927E5"/>
    <w:rsid w:val="00E929B7"/>
    <w:rsid w:val="00E92E10"/>
    <w:rsid w:val="00E92E89"/>
    <w:rsid w:val="00E92EBD"/>
    <w:rsid w:val="00E92F05"/>
    <w:rsid w:val="00E93276"/>
    <w:rsid w:val="00E935AE"/>
    <w:rsid w:val="00E9365F"/>
    <w:rsid w:val="00E936AA"/>
    <w:rsid w:val="00E938AE"/>
    <w:rsid w:val="00E93E63"/>
    <w:rsid w:val="00E94547"/>
    <w:rsid w:val="00E9492D"/>
    <w:rsid w:val="00E94A72"/>
    <w:rsid w:val="00E94B22"/>
    <w:rsid w:val="00E94B74"/>
    <w:rsid w:val="00E951FA"/>
    <w:rsid w:val="00E95B08"/>
    <w:rsid w:val="00E95B5A"/>
    <w:rsid w:val="00E9611C"/>
    <w:rsid w:val="00E966BE"/>
    <w:rsid w:val="00E97139"/>
    <w:rsid w:val="00E9799C"/>
    <w:rsid w:val="00EA0223"/>
    <w:rsid w:val="00EA0855"/>
    <w:rsid w:val="00EA0D29"/>
    <w:rsid w:val="00EA0FCF"/>
    <w:rsid w:val="00EA1152"/>
    <w:rsid w:val="00EA132C"/>
    <w:rsid w:val="00EA1361"/>
    <w:rsid w:val="00EA1640"/>
    <w:rsid w:val="00EA2948"/>
    <w:rsid w:val="00EA2AFD"/>
    <w:rsid w:val="00EA2D3E"/>
    <w:rsid w:val="00EA2D54"/>
    <w:rsid w:val="00EA2E5A"/>
    <w:rsid w:val="00EA301A"/>
    <w:rsid w:val="00EA30FD"/>
    <w:rsid w:val="00EA3920"/>
    <w:rsid w:val="00EA3A8F"/>
    <w:rsid w:val="00EA404E"/>
    <w:rsid w:val="00EA4786"/>
    <w:rsid w:val="00EA489D"/>
    <w:rsid w:val="00EA4D9E"/>
    <w:rsid w:val="00EA60B2"/>
    <w:rsid w:val="00EA6128"/>
    <w:rsid w:val="00EA6302"/>
    <w:rsid w:val="00EA66F6"/>
    <w:rsid w:val="00EA6913"/>
    <w:rsid w:val="00EA697F"/>
    <w:rsid w:val="00EA6B0B"/>
    <w:rsid w:val="00EA6B17"/>
    <w:rsid w:val="00EA799A"/>
    <w:rsid w:val="00EA7BAB"/>
    <w:rsid w:val="00EB0602"/>
    <w:rsid w:val="00EB0853"/>
    <w:rsid w:val="00EB086E"/>
    <w:rsid w:val="00EB08A1"/>
    <w:rsid w:val="00EB0B04"/>
    <w:rsid w:val="00EB1519"/>
    <w:rsid w:val="00EB15B1"/>
    <w:rsid w:val="00EB1F46"/>
    <w:rsid w:val="00EB260F"/>
    <w:rsid w:val="00EB27A4"/>
    <w:rsid w:val="00EB2D6E"/>
    <w:rsid w:val="00EB33A3"/>
    <w:rsid w:val="00EB3ACC"/>
    <w:rsid w:val="00EB3ECF"/>
    <w:rsid w:val="00EB405E"/>
    <w:rsid w:val="00EB416F"/>
    <w:rsid w:val="00EB41CC"/>
    <w:rsid w:val="00EB4C68"/>
    <w:rsid w:val="00EB4D6E"/>
    <w:rsid w:val="00EB5113"/>
    <w:rsid w:val="00EB5311"/>
    <w:rsid w:val="00EB54FD"/>
    <w:rsid w:val="00EB5741"/>
    <w:rsid w:val="00EB57B6"/>
    <w:rsid w:val="00EB58B5"/>
    <w:rsid w:val="00EB5998"/>
    <w:rsid w:val="00EB5DD4"/>
    <w:rsid w:val="00EB653D"/>
    <w:rsid w:val="00EB6CB3"/>
    <w:rsid w:val="00EB6F6D"/>
    <w:rsid w:val="00EB72E9"/>
    <w:rsid w:val="00EB77A2"/>
    <w:rsid w:val="00EB7AAD"/>
    <w:rsid w:val="00EC01C6"/>
    <w:rsid w:val="00EC0746"/>
    <w:rsid w:val="00EC0B32"/>
    <w:rsid w:val="00EC0E79"/>
    <w:rsid w:val="00EC102E"/>
    <w:rsid w:val="00EC1515"/>
    <w:rsid w:val="00EC1987"/>
    <w:rsid w:val="00EC1CA4"/>
    <w:rsid w:val="00EC1E30"/>
    <w:rsid w:val="00EC1E9F"/>
    <w:rsid w:val="00EC1EE0"/>
    <w:rsid w:val="00EC1F5E"/>
    <w:rsid w:val="00EC2382"/>
    <w:rsid w:val="00EC23C5"/>
    <w:rsid w:val="00EC23EB"/>
    <w:rsid w:val="00EC26EC"/>
    <w:rsid w:val="00EC2B55"/>
    <w:rsid w:val="00EC2CE9"/>
    <w:rsid w:val="00EC2E3B"/>
    <w:rsid w:val="00EC34AF"/>
    <w:rsid w:val="00EC355C"/>
    <w:rsid w:val="00EC3624"/>
    <w:rsid w:val="00EC3766"/>
    <w:rsid w:val="00EC38EC"/>
    <w:rsid w:val="00EC3E6E"/>
    <w:rsid w:val="00EC41B0"/>
    <w:rsid w:val="00EC4742"/>
    <w:rsid w:val="00EC4B4C"/>
    <w:rsid w:val="00EC4D1D"/>
    <w:rsid w:val="00EC4D5C"/>
    <w:rsid w:val="00EC4F1E"/>
    <w:rsid w:val="00EC54D4"/>
    <w:rsid w:val="00EC58DE"/>
    <w:rsid w:val="00EC5A53"/>
    <w:rsid w:val="00EC5B05"/>
    <w:rsid w:val="00EC5BED"/>
    <w:rsid w:val="00EC5C3B"/>
    <w:rsid w:val="00EC5C75"/>
    <w:rsid w:val="00EC5C9D"/>
    <w:rsid w:val="00EC6980"/>
    <w:rsid w:val="00EC6CFD"/>
    <w:rsid w:val="00EC7494"/>
    <w:rsid w:val="00EC7821"/>
    <w:rsid w:val="00EC7AED"/>
    <w:rsid w:val="00ED0602"/>
    <w:rsid w:val="00ED0B6F"/>
    <w:rsid w:val="00ED1024"/>
    <w:rsid w:val="00ED1BDF"/>
    <w:rsid w:val="00ED1C20"/>
    <w:rsid w:val="00ED20EB"/>
    <w:rsid w:val="00ED214D"/>
    <w:rsid w:val="00ED2622"/>
    <w:rsid w:val="00ED2877"/>
    <w:rsid w:val="00ED2B11"/>
    <w:rsid w:val="00ED2FF4"/>
    <w:rsid w:val="00ED334B"/>
    <w:rsid w:val="00ED3A4D"/>
    <w:rsid w:val="00ED3D55"/>
    <w:rsid w:val="00ED3E95"/>
    <w:rsid w:val="00ED4215"/>
    <w:rsid w:val="00ED4370"/>
    <w:rsid w:val="00ED4385"/>
    <w:rsid w:val="00ED460A"/>
    <w:rsid w:val="00ED4797"/>
    <w:rsid w:val="00ED4BED"/>
    <w:rsid w:val="00ED4D9D"/>
    <w:rsid w:val="00ED4DD0"/>
    <w:rsid w:val="00ED4DEC"/>
    <w:rsid w:val="00ED4F47"/>
    <w:rsid w:val="00ED54DA"/>
    <w:rsid w:val="00ED5F75"/>
    <w:rsid w:val="00ED7076"/>
    <w:rsid w:val="00ED7204"/>
    <w:rsid w:val="00ED7D07"/>
    <w:rsid w:val="00ED7D6F"/>
    <w:rsid w:val="00ED7DCD"/>
    <w:rsid w:val="00EE0079"/>
    <w:rsid w:val="00EE0165"/>
    <w:rsid w:val="00EE023D"/>
    <w:rsid w:val="00EE04CA"/>
    <w:rsid w:val="00EE06D6"/>
    <w:rsid w:val="00EE075C"/>
    <w:rsid w:val="00EE0A1D"/>
    <w:rsid w:val="00EE132B"/>
    <w:rsid w:val="00EE133A"/>
    <w:rsid w:val="00EE1A60"/>
    <w:rsid w:val="00EE20FD"/>
    <w:rsid w:val="00EE26D7"/>
    <w:rsid w:val="00EE2CA7"/>
    <w:rsid w:val="00EE2E73"/>
    <w:rsid w:val="00EE2F36"/>
    <w:rsid w:val="00EE2F42"/>
    <w:rsid w:val="00EE302F"/>
    <w:rsid w:val="00EE32B6"/>
    <w:rsid w:val="00EE3347"/>
    <w:rsid w:val="00EE3903"/>
    <w:rsid w:val="00EE3FAC"/>
    <w:rsid w:val="00EE40B0"/>
    <w:rsid w:val="00EE44BE"/>
    <w:rsid w:val="00EE4583"/>
    <w:rsid w:val="00EE460F"/>
    <w:rsid w:val="00EE4AB8"/>
    <w:rsid w:val="00EE5055"/>
    <w:rsid w:val="00EE5B89"/>
    <w:rsid w:val="00EE5DE7"/>
    <w:rsid w:val="00EE6499"/>
    <w:rsid w:val="00EE66E0"/>
    <w:rsid w:val="00EE68B3"/>
    <w:rsid w:val="00EE6EE0"/>
    <w:rsid w:val="00EE700B"/>
    <w:rsid w:val="00EE756A"/>
    <w:rsid w:val="00EE784A"/>
    <w:rsid w:val="00EE7C20"/>
    <w:rsid w:val="00EE7CFE"/>
    <w:rsid w:val="00EE7F33"/>
    <w:rsid w:val="00EF0070"/>
    <w:rsid w:val="00EF046D"/>
    <w:rsid w:val="00EF0555"/>
    <w:rsid w:val="00EF05C9"/>
    <w:rsid w:val="00EF0BA5"/>
    <w:rsid w:val="00EF0C1D"/>
    <w:rsid w:val="00EF0C81"/>
    <w:rsid w:val="00EF0F5B"/>
    <w:rsid w:val="00EF0FA4"/>
    <w:rsid w:val="00EF15BA"/>
    <w:rsid w:val="00EF1777"/>
    <w:rsid w:val="00EF1990"/>
    <w:rsid w:val="00EF1B52"/>
    <w:rsid w:val="00EF1D71"/>
    <w:rsid w:val="00EF2040"/>
    <w:rsid w:val="00EF256B"/>
    <w:rsid w:val="00EF2A43"/>
    <w:rsid w:val="00EF2DEA"/>
    <w:rsid w:val="00EF3128"/>
    <w:rsid w:val="00EF4198"/>
    <w:rsid w:val="00EF42E7"/>
    <w:rsid w:val="00EF4E70"/>
    <w:rsid w:val="00EF56A2"/>
    <w:rsid w:val="00EF572D"/>
    <w:rsid w:val="00EF57C5"/>
    <w:rsid w:val="00EF587B"/>
    <w:rsid w:val="00EF587D"/>
    <w:rsid w:val="00EF5A79"/>
    <w:rsid w:val="00EF5CCE"/>
    <w:rsid w:val="00EF5F18"/>
    <w:rsid w:val="00EF6208"/>
    <w:rsid w:val="00EF65F2"/>
    <w:rsid w:val="00EF6B2F"/>
    <w:rsid w:val="00EF7396"/>
    <w:rsid w:val="00EF791D"/>
    <w:rsid w:val="00EF7A19"/>
    <w:rsid w:val="00EF7D73"/>
    <w:rsid w:val="00F00127"/>
    <w:rsid w:val="00F00649"/>
    <w:rsid w:val="00F00996"/>
    <w:rsid w:val="00F00A32"/>
    <w:rsid w:val="00F00A74"/>
    <w:rsid w:val="00F00A87"/>
    <w:rsid w:val="00F01209"/>
    <w:rsid w:val="00F0187C"/>
    <w:rsid w:val="00F019B2"/>
    <w:rsid w:val="00F02073"/>
    <w:rsid w:val="00F02218"/>
    <w:rsid w:val="00F025B2"/>
    <w:rsid w:val="00F028A8"/>
    <w:rsid w:val="00F02CDD"/>
    <w:rsid w:val="00F02EE9"/>
    <w:rsid w:val="00F02F63"/>
    <w:rsid w:val="00F038AF"/>
    <w:rsid w:val="00F03C74"/>
    <w:rsid w:val="00F03E20"/>
    <w:rsid w:val="00F03F94"/>
    <w:rsid w:val="00F048D6"/>
    <w:rsid w:val="00F04EEE"/>
    <w:rsid w:val="00F06C0F"/>
    <w:rsid w:val="00F073B5"/>
    <w:rsid w:val="00F075E8"/>
    <w:rsid w:val="00F07788"/>
    <w:rsid w:val="00F07968"/>
    <w:rsid w:val="00F07BE0"/>
    <w:rsid w:val="00F07DA4"/>
    <w:rsid w:val="00F07F43"/>
    <w:rsid w:val="00F10256"/>
    <w:rsid w:val="00F10FEB"/>
    <w:rsid w:val="00F1139D"/>
    <w:rsid w:val="00F11524"/>
    <w:rsid w:val="00F1173F"/>
    <w:rsid w:val="00F11898"/>
    <w:rsid w:val="00F1296C"/>
    <w:rsid w:val="00F12A9C"/>
    <w:rsid w:val="00F12C5C"/>
    <w:rsid w:val="00F1301F"/>
    <w:rsid w:val="00F1320D"/>
    <w:rsid w:val="00F1330F"/>
    <w:rsid w:val="00F1345B"/>
    <w:rsid w:val="00F13618"/>
    <w:rsid w:val="00F139B7"/>
    <w:rsid w:val="00F13F6D"/>
    <w:rsid w:val="00F146DD"/>
    <w:rsid w:val="00F153E7"/>
    <w:rsid w:val="00F15DF0"/>
    <w:rsid w:val="00F15E5A"/>
    <w:rsid w:val="00F15FCD"/>
    <w:rsid w:val="00F16155"/>
    <w:rsid w:val="00F16202"/>
    <w:rsid w:val="00F16F47"/>
    <w:rsid w:val="00F171F5"/>
    <w:rsid w:val="00F174EE"/>
    <w:rsid w:val="00F1758A"/>
    <w:rsid w:val="00F20B8B"/>
    <w:rsid w:val="00F20C55"/>
    <w:rsid w:val="00F213E4"/>
    <w:rsid w:val="00F214F5"/>
    <w:rsid w:val="00F215FB"/>
    <w:rsid w:val="00F21881"/>
    <w:rsid w:val="00F21AF6"/>
    <w:rsid w:val="00F21BD0"/>
    <w:rsid w:val="00F21C13"/>
    <w:rsid w:val="00F21D5E"/>
    <w:rsid w:val="00F21DAC"/>
    <w:rsid w:val="00F21F03"/>
    <w:rsid w:val="00F22283"/>
    <w:rsid w:val="00F22A2A"/>
    <w:rsid w:val="00F22C69"/>
    <w:rsid w:val="00F23051"/>
    <w:rsid w:val="00F2359C"/>
    <w:rsid w:val="00F236F5"/>
    <w:rsid w:val="00F23A26"/>
    <w:rsid w:val="00F23B6A"/>
    <w:rsid w:val="00F23DD9"/>
    <w:rsid w:val="00F24BB0"/>
    <w:rsid w:val="00F24C4E"/>
    <w:rsid w:val="00F24F77"/>
    <w:rsid w:val="00F25089"/>
    <w:rsid w:val="00F2558F"/>
    <w:rsid w:val="00F25990"/>
    <w:rsid w:val="00F25A5F"/>
    <w:rsid w:val="00F25EC9"/>
    <w:rsid w:val="00F25F52"/>
    <w:rsid w:val="00F260F3"/>
    <w:rsid w:val="00F26429"/>
    <w:rsid w:val="00F266CA"/>
    <w:rsid w:val="00F26DC8"/>
    <w:rsid w:val="00F26E31"/>
    <w:rsid w:val="00F26E88"/>
    <w:rsid w:val="00F27156"/>
    <w:rsid w:val="00F27198"/>
    <w:rsid w:val="00F27223"/>
    <w:rsid w:val="00F2798B"/>
    <w:rsid w:val="00F27B07"/>
    <w:rsid w:val="00F27CA4"/>
    <w:rsid w:val="00F27CBA"/>
    <w:rsid w:val="00F27DE5"/>
    <w:rsid w:val="00F304D9"/>
    <w:rsid w:val="00F30AE6"/>
    <w:rsid w:val="00F30FCB"/>
    <w:rsid w:val="00F31138"/>
    <w:rsid w:val="00F3125F"/>
    <w:rsid w:val="00F31487"/>
    <w:rsid w:val="00F314F7"/>
    <w:rsid w:val="00F31791"/>
    <w:rsid w:val="00F31A7C"/>
    <w:rsid w:val="00F31E20"/>
    <w:rsid w:val="00F32045"/>
    <w:rsid w:val="00F32A5F"/>
    <w:rsid w:val="00F32B2E"/>
    <w:rsid w:val="00F32EF4"/>
    <w:rsid w:val="00F33317"/>
    <w:rsid w:val="00F3358B"/>
    <w:rsid w:val="00F337AE"/>
    <w:rsid w:val="00F33C58"/>
    <w:rsid w:val="00F33E58"/>
    <w:rsid w:val="00F34049"/>
    <w:rsid w:val="00F350F2"/>
    <w:rsid w:val="00F352CF"/>
    <w:rsid w:val="00F36282"/>
    <w:rsid w:val="00F36380"/>
    <w:rsid w:val="00F36422"/>
    <w:rsid w:val="00F368F4"/>
    <w:rsid w:val="00F37077"/>
    <w:rsid w:val="00F370A5"/>
    <w:rsid w:val="00F404DC"/>
    <w:rsid w:val="00F40866"/>
    <w:rsid w:val="00F40A44"/>
    <w:rsid w:val="00F40C2E"/>
    <w:rsid w:val="00F41036"/>
    <w:rsid w:val="00F410E1"/>
    <w:rsid w:val="00F41439"/>
    <w:rsid w:val="00F41579"/>
    <w:rsid w:val="00F41FD3"/>
    <w:rsid w:val="00F4214A"/>
    <w:rsid w:val="00F421D1"/>
    <w:rsid w:val="00F42BB3"/>
    <w:rsid w:val="00F42D5D"/>
    <w:rsid w:val="00F42EE3"/>
    <w:rsid w:val="00F43492"/>
    <w:rsid w:val="00F4386B"/>
    <w:rsid w:val="00F44091"/>
    <w:rsid w:val="00F44206"/>
    <w:rsid w:val="00F4493C"/>
    <w:rsid w:val="00F44DBE"/>
    <w:rsid w:val="00F44FF8"/>
    <w:rsid w:val="00F45025"/>
    <w:rsid w:val="00F4568A"/>
    <w:rsid w:val="00F45D61"/>
    <w:rsid w:val="00F45E02"/>
    <w:rsid w:val="00F469FF"/>
    <w:rsid w:val="00F47265"/>
    <w:rsid w:val="00F472AD"/>
    <w:rsid w:val="00F47C2B"/>
    <w:rsid w:val="00F50354"/>
    <w:rsid w:val="00F506E7"/>
    <w:rsid w:val="00F5094D"/>
    <w:rsid w:val="00F509D8"/>
    <w:rsid w:val="00F50B0A"/>
    <w:rsid w:val="00F50BFE"/>
    <w:rsid w:val="00F50D6C"/>
    <w:rsid w:val="00F50EF4"/>
    <w:rsid w:val="00F50FFD"/>
    <w:rsid w:val="00F5109E"/>
    <w:rsid w:val="00F514D8"/>
    <w:rsid w:val="00F5172E"/>
    <w:rsid w:val="00F51E1C"/>
    <w:rsid w:val="00F52448"/>
    <w:rsid w:val="00F531BB"/>
    <w:rsid w:val="00F5371E"/>
    <w:rsid w:val="00F538EE"/>
    <w:rsid w:val="00F53B21"/>
    <w:rsid w:val="00F53C3B"/>
    <w:rsid w:val="00F540D7"/>
    <w:rsid w:val="00F54291"/>
    <w:rsid w:val="00F548D5"/>
    <w:rsid w:val="00F54C38"/>
    <w:rsid w:val="00F55520"/>
    <w:rsid w:val="00F55D16"/>
    <w:rsid w:val="00F55D30"/>
    <w:rsid w:val="00F55D4C"/>
    <w:rsid w:val="00F55DCC"/>
    <w:rsid w:val="00F5604E"/>
    <w:rsid w:val="00F56151"/>
    <w:rsid w:val="00F563B9"/>
    <w:rsid w:val="00F56878"/>
    <w:rsid w:val="00F5730A"/>
    <w:rsid w:val="00F5746F"/>
    <w:rsid w:val="00F57517"/>
    <w:rsid w:val="00F57E19"/>
    <w:rsid w:val="00F57E1F"/>
    <w:rsid w:val="00F57F28"/>
    <w:rsid w:val="00F6013B"/>
    <w:rsid w:val="00F60465"/>
    <w:rsid w:val="00F60F13"/>
    <w:rsid w:val="00F615A7"/>
    <w:rsid w:val="00F61852"/>
    <w:rsid w:val="00F61AAD"/>
    <w:rsid w:val="00F61B31"/>
    <w:rsid w:val="00F61F83"/>
    <w:rsid w:val="00F623BB"/>
    <w:rsid w:val="00F6285F"/>
    <w:rsid w:val="00F63AC0"/>
    <w:rsid w:val="00F63BEF"/>
    <w:rsid w:val="00F63FBD"/>
    <w:rsid w:val="00F64402"/>
    <w:rsid w:val="00F64D43"/>
    <w:rsid w:val="00F65248"/>
    <w:rsid w:val="00F65450"/>
    <w:rsid w:val="00F6549C"/>
    <w:rsid w:val="00F6552D"/>
    <w:rsid w:val="00F65835"/>
    <w:rsid w:val="00F65E3A"/>
    <w:rsid w:val="00F66D2A"/>
    <w:rsid w:val="00F66D54"/>
    <w:rsid w:val="00F67C6E"/>
    <w:rsid w:val="00F70160"/>
    <w:rsid w:val="00F705E6"/>
    <w:rsid w:val="00F705ED"/>
    <w:rsid w:val="00F70615"/>
    <w:rsid w:val="00F70830"/>
    <w:rsid w:val="00F70853"/>
    <w:rsid w:val="00F70A5E"/>
    <w:rsid w:val="00F70F9B"/>
    <w:rsid w:val="00F710BA"/>
    <w:rsid w:val="00F7128B"/>
    <w:rsid w:val="00F71560"/>
    <w:rsid w:val="00F718DF"/>
    <w:rsid w:val="00F71D4F"/>
    <w:rsid w:val="00F72A2E"/>
    <w:rsid w:val="00F72B8A"/>
    <w:rsid w:val="00F73166"/>
    <w:rsid w:val="00F73200"/>
    <w:rsid w:val="00F7324E"/>
    <w:rsid w:val="00F73564"/>
    <w:rsid w:val="00F736AF"/>
    <w:rsid w:val="00F737D2"/>
    <w:rsid w:val="00F73A7C"/>
    <w:rsid w:val="00F73C11"/>
    <w:rsid w:val="00F73E29"/>
    <w:rsid w:val="00F73E98"/>
    <w:rsid w:val="00F743B2"/>
    <w:rsid w:val="00F747A2"/>
    <w:rsid w:val="00F74FED"/>
    <w:rsid w:val="00F75522"/>
    <w:rsid w:val="00F756A9"/>
    <w:rsid w:val="00F7617D"/>
    <w:rsid w:val="00F76D46"/>
    <w:rsid w:val="00F772F0"/>
    <w:rsid w:val="00F773C7"/>
    <w:rsid w:val="00F77786"/>
    <w:rsid w:val="00F77ADC"/>
    <w:rsid w:val="00F805E9"/>
    <w:rsid w:val="00F809BA"/>
    <w:rsid w:val="00F80A19"/>
    <w:rsid w:val="00F80ECA"/>
    <w:rsid w:val="00F81986"/>
    <w:rsid w:val="00F819B8"/>
    <w:rsid w:val="00F81A1D"/>
    <w:rsid w:val="00F82798"/>
    <w:rsid w:val="00F82AF6"/>
    <w:rsid w:val="00F83088"/>
    <w:rsid w:val="00F8321A"/>
    <w:rsid w:val="00F832A4"/>
    <w:rsid w:val="00F8339C"/>
    <w:rsid w:val="00F835A4"/>
    <w:rsid w:val="00F836DA"/>
    <w:rsid w:val="00F83768"/>
    <w:rsid w:val="00F84664"/>
    <w:rsid w:val="00F846C1"/>
    <w:rsid w:val="00F84BA9"/>
    <w:rsid w:val="00F84C99"/>
    <w:rsid w:val="00F84D9A"/>
    <w:rsid w:val="00F8522E"/>
    <w:rsid w:val="00F852EA"/>
    <w:rsid w:val="00F85598"/>
    <w:rsid w:val="00F856AA"/>
    <w:rsid w:val="00F85A66"/>
    <w:rsid w:val="00F8632D"/>
    <w:rsid w:val="00F86B82"/>
    <w:rsid w:val="00F86CF9"/>
    <w:rsid w:val="00F86D24"/>
    <w:rsid w:val="00F86E02"/>
    <w:rsid w:val="00F87203"/>
    <w:rsid w:val="00F87346"/>
    <w:rsid w:val="00F875B1"/>
    <w:rsid w:val="00F901D8"/>
    <w:rsid w:val="00F90266"/>
    <w:rsid w:val="00F903B5"/>
    <w:rsid w:val="00F903E3"/>
    <w:rsid w:val="00F9059E"/>
    <w:rsid w:val="00F90651"/>
    <w:rsid w:val="00F90663"/>
    <w:rsid w:val="00F9074C"/>
    <w:rsid w:val="00F907BC"/>
    <w:rsid w:val="00F908E1"/>
    <w:rsid w:val="00F90A39"/>
    <w:rsid w:val="00F90B9B"/>
    <w:rsid w:val="00F92042"/>
    <w:rsid w:val="00F9281E"/>
    <w:rsid w:val="00F928E9"/>
    <w:rsid w:val="00F929D5"/>
    <w:rsid w:val="00F92AD4"/>
    <w:rsid w:val="00F9303D"/>
    <w:rsid w:val="00F93073"/>
    <w:rsid w:val="00F93F49"/>
    <w:rsid w:val="00F9416C"/>
    <w:rsid w:val="00F941EF"/>
    <w:rsid w:val="00F9450D"/>
    <w:rsid w:val="00F94B9A"/>
    <w:rsid w:val="00F9501A"/>
    <w:rsid w:val="00F953F8"/>
    <w:rsid w:val="00F957A2"/>
    <w:rsid w:val="00F963A7"/>
    <w:rsid w:val="00F963F4"/>
    <w:rsid w:val="00F96530"/>
    <w:rsid w:val="00F96950"/>
    <w:rsid w:val="00F971E0"/>
    <w:rsid w:val="00F971E2"/>
    <w:rsid w:val="00F97474"/>
    <w:rsid w:val="00F978D6"/>
    <w:rsid w:val="00F97BDA"/>
    <w:rsid w:val="00F97C0F"/>
    <w:rsid w:val="00F97FC1"/>
    <w:rsid w:val="00FA03D5"/>
    <w:rsid w:val="00FA0599"/>
    <w:rsid w:val="00FA0D47"/>
    <w:rsid w:val="00FA0D64"/>
    <w:rsid w:val="00FA10BB"/>
    <w:rsid w:val="00FA153B"/>
    <w:rsid w:val="00FA1908"/>
    <w:rsid w:val="00FA21F5"/>
    <w:rsid w:val="00FA24AB"/>
    <w:rsid w:val="00FA266F"/>
    <w:rsid w:val="00FA271C"/>
    <w:rsid w:val="00FA3243"/>
    <w:rsid w:val="00FA3585"/>
    <w:rsid w:val="00FA3D55"/>
    <w:rsid w:val="00FA3E89"/>
    <w:rsid w:val="00FA40CC"/>
    <w:rsid w:val="00FA46D8"/>
    <w:rsid w:val="00FA46E6"/>
    <w:rsid w:val="00FA4745"/>
    <w:rsid w:val="00FA5185"/>
    <w:rsid w:val="00FA5366"/>
    <w:rsid w:val="00FA5890"/>
    <w:rsid w:val="00FA5BD5"/>
    <w:rsid w:val="00FA6147"/>
    <w:rsid w:val="00FA6233"/>
    <w:rsid w:val="00FA63E2"/>
    <w:rsid w:val="00FA6B2F"/>
    <w:rsid w:val="00FA6DB5"/>
    <w:rsid w:val="00FA736C"/>
    <w:rsid w:val="00FA7752"/>
    <w:rsid w:val="00FA7A9B"/>
    <w:rsid w:val="00FA7DC3"/>
    <w:rsid w:val="00FB084A"/>
    <w:rsid w:val="00FB0B6E"/>
    <w:rsid w:val="00FB0BD5"/>
    <w:rsid w:val="00FB16C5"/>
    <w:rsid w:val="00FB1948"/>
    <w:rsid w:val="00FB1A80"/>
    <w:rsid w:val="00FB2CF7"/>
    <w:rsid w:val="00FB3027"/>
    <w:rsid w:val="00FB30F9"/>
    <w:rsid w:val="00FB337A"/>
    <w:rsid w:val="00FB348A"/>
    <w:rsid w:val="00FB3D80"/>
    <w:rsid w:val="00FB456D"/>
    <w:rsid w:val="00FB50A4"/>
    <w:rsid w:val="00FB53F1"/>
    <w:rsid w:val="00FB5EB6"/>
    <w:rsid w:val="00FB61F3"/>
    <w:rsid w:val="00FB61F7"/>
    <w:rsid w:val="00FB676D"/>
    <w:rsid w:val="00FB6BD9"/>
    <w:rsid w:val="00FB70C7"/>
    <w:rsid w:val="00FB7143"/>
    <w:rsid w:val="00FB725B"/>
    <w:rsid w:val="00FB73CC"/>
    <w:rsid w:val="00FB74B0"/>
    <w:rsid w:val="00FB7F54"/>
    <w:rsid w:val="00FB7F70"/>
    <w:rsid w:val="00FC03E9"/>
    <w:rsid w:val="00FC0B6C"/>
    <w:rsid w:val="00FC0C50"/>
    <w:rsid w:val="00FC0DA6"/>
    <w:rsid w:val="00FC11F4"/>
    <w:rsid w:val="00FC1350"/>
    <w:rsid w:val="00FC1563"/>
    <w:rsid w:val="00FC15BB"/>
    <w:rsid w:val="00FC172E"/>
    <w:rsid w:val="00FC196F"/>
    <w:rsid w:val="00FC1BDC"/>
    <w:rsid w:val="00FC25FE"/>
    <w:rsid w:val="00FC3295"/>
    <w:rsid w:val="00FC35A8"/>
    <w:rsid w:val="00FC3A2F"/>
    <w:rsid w:val="00FC3B53"/>
    <w:rsid w:val="00FC3BB1"/>
    <w:rsid w:val="00FC3E7F"/>
    <w:rsid w:val="00FC4064"/>
    <w:rsid w:val="00FC4381"/>
    <w:rsid w:val="00FC43C4"/>
    <w:rsid w:val="00FC4694"/>
    <w:rsid w:val="00FC49E2"/>
    <w:rsid w:val="00FC4A40"/>
    <w:rsid w:val="00FC4DF2"/>
    <w:rsid w:val="00FC4F43"/>
    <w:rsid w:val="00FC533B"/>
    <w:rsid w:val="00FC54F9"/>
    <w:rsid w:val="00FC5CD1"/>
    <w:rsid w:val="00FC60F4"/>
    <w:rsid w:val="00FC62B1"/>
    <w:rsid w:val="00FC641A"/>
    <w:rsid w:val="00FC675C"/>
    <w:rsid w:val="00FC6B6A"/>
    <w:rsid w:val="00FC6C8F"/>
    <w:rsid w:val="00FC6D41"/>
    <w:rsid w:val="00FC6D5E"/>
    <w:rsid w:val="00FC7305"/>
    <w:rsid w:val="00FC7AF7"/>
    <w:rsid w:val="00FD0889"/>
    <w:rsid w:val="00FD09BC"/>
    <w:rsid w:val="00FD0BA3"/>
    <w:rsid w:val="00FD0EE7"/>
    <w:rsid w:val="00FD103D"/>
    <w:rsid w:val="00FD11B8"/>
    <w:rsid w:val="00FD1216"/>
    <w:rsid w:val="00FD136B"/>
    <w:rsid w:val="00FD1BD0"/>
    <w:rsid w:val="00FD1DDF"/>
    <w:rsid w:val="00FD204F"/>
    <w:rsid w:val="00FD26C8"/>
    <w:rsid w:val="00FD2900"/>
    <w:rsid w:val="00FD2D87"/>
    <w:rsid w:val="00FD2F66"/>
    <w:rsid w:val="00FD343F"/>
    <w:rsid w:val="00FD36BF"/>
    <w:rsid w:val="00FD3AF7"/>
    <w:rsid w:val="00FD48FA"/>
    <w:rsid w:val="00FD4EA6"/>
    <w:rsid w:val="00FD4F31"/>
    <w:rsid w:val="00FD5540"/>
    <w:rsid w:val="00FD5663"/>
    <w:rsid w:val="00FD6252"/>
    <w:rsid w:val="00FD6A0D"/>
    <w:rsid w:val="00FD6E27"/>
    <w:rsid w:val="00FD7342"/>
    <w:rsid w:val="00FD7458"/>
    <w:rsid w:val="00FD7AFC"/>
    <w:rsid w:val="00FD7F9D"/>
    <w:rsid w:val="00FE05AA"/>
    <w:rsid w:val="00FE096E"/>
    <w:rsid w:val="00FE0E00"/>
    <w:rsid w:val="00FE0FE8"/>
    <w:rsid w:val="00FE1B0D"/>
    <w:rsid w:val="00FE1B8C"/>
    <w:rsid w:val="00FE2495"/>
    <w:rsid w:val="00FE26D9"/>
    <w:rsid w:val="00FE2B88"/>
    <w:rsid w:val="00FE2D20"/>
    <w:rsid w:val="00FE2E77"/>
    <w:rsid w:val="00FE3021"/>
    <w:rsid w:val="00FE307E"/>
    <w:rsid w:val="00FE3176"/>
    <w:rsid w:val="00FE329B"/>
    <w:rsid w:val="00FE33D4"/>
    <w:rsid w:val="00FE35AC"/>
    <w:rsid w:val="00FE37F7"/>
    <w:rsid w:val="00FE3F79"/>
    <w:rsid w:val="00FE424F"/>
    <w:rsid w:val="00FE46CB"/>
    <w:rsid w:val="00FE47FC"/>
    <w:rsid w:val="00FE4A08"/>
    <w:rsid w:val="00FE4B27"/>
    <w:rsid w:val="00FE4D51"/>
    <w:rsid w:val="00FE50A7"/>
    <w:rsid w:val="00FE5235"/>
    <w:rsid w:val="00FE5244"/>
    <w:rsid w:val="00FE6030"/>
    <w:rsid w:val="00FE61A4"/>
    <w:rsid w:val="00FE6454"/>
    <w:rsid w:val="00FE6702"/>
    <w:rsid w:val="00FE6756"/>
    <w:rsid w:val="00FE67AB"/>
    <w:rsid w:val="00FE6F11"/>
    <w:rsid w:val="00FE6F8B"/>
    <w:rsid w:val="00FE7FA3"/>
    <w:rsid w:val="00FF0210"/>
    <w:rsid w:val="00FF02B9"/>
    <w:rsid w:val="00FF03D3"/>
    <w:rsid w:val="00FF0436"/>
    <w:rsid w:val="00FF06E2"/>
    <w:rsid w:val="00FF06E7"/>
    <w:rsid w:val="00FF0FE0"/>
    <w:rsid w:val="00FF13BD"/>
    <w:rsid w:val="00FF146C"/>
    <w:rsid w:val="00FF1650"/>
    <w:rsid w:val="00FF1AD5"/>
    <w:rsid w:val="00FF2200"/>
    <w:rsid w:val="00FF245E"/>
    <w:rsid w:val="00FF2755"/>
    <w:rsid w:val="00FF2D58"/>
    <w:rsid w:val="00FF2DE0"/>
    <w:rsid w:val="00FF3242"/>
    <w:rsid w:val="00FF34DD"/>
    <w:rsid w:val="00FF358A"/>
    <w:rsid w:val="00FF36F3"/>
    <w:rsid w:val="00FF3875"/>
    <w:rsid w:val="00FF4420"/>
    <w:rsid w:val="00FF480D"/>
    <w:rsid w:val="00FF487C"/>
    <w:rsid w:val="00FF4A89"/>
    <w:rsid w:val="00FF5058"/>
    <w:rsid w:val="00FF5208"/>
    <w:rsid w:val="00FF5744"/>
    <w:rsid w:val="00FF58D0"/>
    <w:rsid w:val="00FF5B58"/>
    <w:rsid w:val="00FF5B9A"/>
    <w:rsid w:val="00FF5BFE"/>
    <w:rsid w:val="00FF5F2B"/>
    <w:rsid w:val="00FF63BF"/>
    <w:rsid w:val="00FF6421"/>
    <w:rsid w:val="00FF68FE"/>
    <w:rsid w:val="00FF6B58"/>
    <w:rsid w:val="00FF7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DADE2"/>
  <w15:docId w15:val="{5982D1CE-32ED-4D88-B514-83B3F4FA4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E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6B1"/>
    <w:pPr>
      <w:ind w:left="720"/>
      <w:contextualSpacing/>
    </w:pPr>
  </w:style>
  <w:style w:type="character" w:styleId="Hyperlink">
    <w:name w:val="Hyperlink"/>
    <w:basedOn w:val="DefaultParagraphFont"/>
    <w:uiPriority w:val="99"/>
    <w:unhideWhenUsed/>
    <w:rsid w:val="00EF1B52"/>
    <w:rPr>
      <w:color w:val="0000FF" w:themeColor="hyperlink"/>
      <w:u w:val="single"/>
    </w:rPr>
  </w:style>
  <w:style w:type="paragraph" w:styleId="Header">
    <w:name w:val="header"/>
    <w:basedOn w:val="Normal"/>
    <w:link w:val="HeaderChar"/>
    <w:uiPriority w:val="99"/>
    <w:unhideWhenUsed/>
    <w:rsid w:val="009B6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FC3"/>
  </w:style>
  <w:style w:type="paragraph" w:styleId="Footer">
    <w:name w:val="footer"/>
    <w:basedOn w:val="Normal"/>
    <w:link w:val="FooterChar"/>
    <w:uiPriority w:val="99"/>
    <w:semiHidden/>
    <w:unhideWhenUsed/>
    <w:rsid w:val="009B6FC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B6FC3"/>
  </w:style>
  <w:style w:type="paragraph" w:styleId="NoSpacing">
    <w:name w:val="No Spacing"/>
    <w:uiPriority w:val="1"/>
    <w:qFormat/>
    <w:rsid w:val="007047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85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1633</Words>
  <Characters>9034</Characters>
  <Application>Microsoft Office Word</Application>
  <DocSecurity>0</DocSecurity>
  <Lines>250</Lines>
  <Paragraphs>138</Paragraphs>
  <ScaleCrop>false</ScaleCrop>
  <HeadingPairs>
    <vt:vector size="2" baseType="variant">
      <vt:variant>
        <vt:lpstr>Title</vt:lpstr>
      </vt:variant>
      <vt:variant>
        <vt:i4>1</vt:i4>
      </vt:variant>
    </vt:vector>
  </HeadingPairs>
  <TitlesOfParts>
    <vt:vector size="1" baseType="lpstr">
      <vt:lpstr/>
    </vt:vector>
  </TitlesOfParts>
  <Company>Mississippi Valley State University</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N. Amadi</dc:creator>
  <cp:lastModifiedBy>Farhad Chowdhury</cp:lastModifiedBy>
  <cp:revision>2</cp:revision>
  <cp:lastPrinted>2022-03-14T16:59:00Z</cp:lastPrinted>
  <dcterms:created xsi:type="dcterms:W3CDTF">2023-08-25T18:39:00Z</dcterms:created>
  <dcterms:modified xsi:type="dcterms:W3CDTF">2023-08-25T18:39:00Z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82d949c61f6f0645271f1ad5ccc5d5f67719400c062848d5ff7c737e9249cea0</vt:lpwstr>
  </property>
</Properties>
</file>